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36F95" w14:textId="7A45D00D" w:rsidR="00105BD6" w:rsidRDefault="00105BD6" w:rsidP="00105BD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34B724A" w14:textId="77777777" w:rsidR="00105BD6" w:rsidRDefault="00105BD6" w:rsidP="00105BD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06C6C8E" w14:textId="77777777" w:rsidR="00105BD6" w:rsidRPr="00105BD6" w:rsidRDefault="00105BD6" w:rsidP="00105BD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12C8ADC" w14:textId="77777777" w:rsidR="00105BD6" w:rsidRPr="00105BD6" w:rsidRDefault="00105BD6" w:rsidP="00105BD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05BD6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05BD6">
        <w:rPr>
          <w:rFonts w:ascii="Times New Roman" w:eastAsia="Calibri" w:hAnsi="Times New Roman" w:cs="Times New Roman"/>
          <w:sz w:val="36"/>
          <w:szCs w:val="36"/>
        </w:rPr>
        <w:br/>
      </w:r>
      <w:r w:rsidRPr="00105BD6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34D7EAB2" w14:textId="77777777" w:rsidR="00105BD6" w:rsidRPr="00105BD6" w:rsidRDefault="00105BD6" w:rsidP="00105BD6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05BD6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05BD6">
        <w:rPr>
          <w:rFonts w:ascii="Times New Roman" w:eastAsia="Calibri" w:hAnsi="Times New Roman" w:cs="Times New Roman"/>
          <w:sz w:val="36"/>
          <w:szCs w:val="36"/>
        </w:rPr>
        <w:br/>
      </w:r>
      <w:r w:rsidRPr="00105BD6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4AA443C2" w14:textId="77777777" w:rsidR="00BE65E4" w:rsidRPr="00BE65E4" w:rsidRDefault="00BE65E4" w:rsidP="00BE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C83349" w14:textId="7BC0D10D" w:rsidR="00BE65E4" w:rsidRDefault="00D666A0" w:rsidP="00D666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октября 2024 г. № 568-р</w:t>
      </w:r>
    </w:p>
    <w:p w14:paraId="6E92407C" w14:textId="6D42B6E9" w:rsidR="00D666A0" w:rsidRPr="00D666A0" w:rsidRDefault="00D666A0" w:rsidP="00D666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7B949F83" w14:textId="77777777" w:rsidR="00BE65E4" w:rsidRPr="00BE65E4" w:rsidRDefault="00BE65E4" w:rsidP="00BE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CFCA1B" w14:textId="77777777" w:rsidR="00BE65E4" w:rsidRPr="00BE65E4" w:rsidRDefault="00A024B7" w:rsidP="00BE6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E4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proofErr w:type="gramStart"/>
      <w:r w:rsidR="0040303B" w:rsidRPr="00BE65E4">
        <w:rPr>
          <w:rFonts w:ascii="Times New Roman" w:hAnsi="Times New Roman" w:cs="Times New Roman"/>
          <w:b/>
          <w:sz w:val="28"/>
          <w:szCs w:val="28"/>
        </w:rPr>
        <w:t>межведомственной</w:t>
      </w:r>
      <w:proofErr w:type="gramEnd"/>
      <w:r w:rsidR="0040303B" w:rsidRPr="00BE65E4">
        <w:rPr>
          <w:rFonts w:ascii="Times New Roman" w:hAnsi="Times New Roman" w:cs="Times New Roman"/>
          <w:b/>
          <w:sz w:val="28"/>
          <w:szCs w:val="28"/>
        </w:rPr>
        <w:t xml:space="preserve"> рабочей </w:t>
      </w:r>
    </w:p>
    <w:p w14:paraId="174A59A2" w14:textId="77777777" w:rsidR="00BE65E4" w:rsidRPr="00BE65E4" w:rsidRDefault="0040303B" w:rsidP="00BE6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E4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A024B7" w:rsidRPr="00BE65E4">
        <w:rPr>
          <w:rFonts w:ascii="Times New Roman" w:hAnsi="Times New Roman" w:cs="Times New Roman"/>
          <w:b/>
          <w:sz w:val="28"/>
          <w:szCs w:val="28"/>
        </w:rPr>
        <w:t>по вопрос</w:t>
      </w:r>
      <w:r w:rsidR="005A0802" w:rsidRPr="00BE65E4">
        <w:rPr>
          <w:rFonts w:ascii="Times New Roman" w:hAnsi="Times New Roman" w:cs="Times New Roman"/>
          <w:b/>
          <w:sz w:val="28"/>
          <w:szCs w:val="28"/>
        </w:rPr>
        <w:t>ам</w:t>
      </w:r>
      <w:r w:rsidR="00A024B7" w:rsidRPr="00BE65E4">
        <w:rPr>
          <w:rFonts w:ascii="Times New Roman" w:hAnsi="Times New Roman" w:cs="Times New Roman"/>
          <w:b/>
          <w:sz w:val="28"/>
          <w:szCs w:val="28"/>
        </w:rPr>
        <w:t xml:space="preserve"> обращения с </w:t>
      </w:r>
      <w:proofErr w:type="gramStart"/>
      <w:r w:rsidR="00A024B7" w:rsidRPr="00BE65E4">
        <w:rPr>
          <w:rFonts w:ascii="Times New Roman" w:hAnsi="Times New Roman" w:cs="Times New Roman"/>
          <w:b/>
          <w:sz w:val="28"/>
          <w:szCs w:val="28"/>
        </w:rPr>
        <w:t>твердыми</w:t>
      </w:r>
      <w:proofErr w:type="gramEnd"/>
      <w:r w:rsidR="00A024B7" w:rsidRPr="00BE65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BCC38A" w14:textId="1A5D5D7E" w:rsidR="00A024B7" w:rsidRPr="00BE65E4" w:rsidRDefault="00A024B7" w:rsidP="00BE6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E4">
        <w:rPr>
          <w:rFonts w:ascii="Times New Roman" w:hAnsi="Times New Roman" w:cs="Times New Roman"/>
          <w:b/>
          <w:sz w:val="28"/>
          <w:szCs w:val="28"/>
        </w:rPr>
        <w:t xml:space="preserve">коммунальными отходами </w:t>
      </w:r>
      <w:r w:rsidR="005A0802" w:rsidRPr="00BE65E4">
        <w:rPr>
          <w:rFonts w:ascii="Times New Roman" w:hAnsi="Times New Roman" w:cs="Times New Roman"/>
          <w:b/>
          <w:sz w:val="28"/>
          <w:szCs w:val="28"/>
        </w:rPr>
        <w:t>в</w:t>
      </w:r>
      <w:r w:rsidRPr="00BE65E4">
        <w:rPr>
          <w:rFonts w:ascii="Times New Roman" w:hAnsi="Times New Roman" w:cs="Times New Roman"/>
          <w:b/>
          <w:sz w:val="28"/>
          <w:szCs w:val="28"/>
        </w:rPr>
        <w:t xml:space="preserve"> Республик</w:t>
      </w:r>
      <w:r w:rsidR="005A0802" w:rsidRPr="00BE65E4">
        <w:rPr>
          <w:rFonts w:ascii="Times New Roman" w:hAnsi="Times New Roman" w:cs="Times New Roman"/>
          <w:b/>
          <w:sz w:val="28"/>
          <w:szCs w:val="28"/>
        </w:rPr>
        <w:t>е</w:t>
      </w:r>
      <w:r w:rsidRPr="00BE65E4">
        <w:rPr>
          <w:rFonts w:ascii="Times New Roman" w:hAnsi="Times New Roman" w:cs="Times New Roman"/>
          <w:b/>
          <w:sz w:val="28"/>
          <w:szCs w:val="28"/>
        </w:rPr>
        <w:t xml:space="preserve"> Тыва</w:t>
      </w:r>
    </w:p>
    <w:p w14:paraId="00455DE8" w14:textId="3BFF3C56" w:rsidR="00A024B7" w:rsidRPr="00BE65E4" w:rsidRDefault="00A024B7" w:rsidP="00BE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D862C0" w14:textId="77777777" w:rsidR="00BE65E4" w:rsidRPr="00BE65E4" w:rsidRDefault="00BE65E4" w:rsidP="00BE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6133D5" w14:textId="6AA9D65D" w:rsidR="005A0802" w:rsidRDefault="009B127E" w:rsidP="00BE65E4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5E4">
        <w:rPr>
          <w:rFonts w:ascii="Times New Roman" w:hAnsi="Times New Roman" w:cs="Times New Roman"/>
          <w:sz w:val="28"/>
          <w:szCs w:val="28"/>
        </w:rPr>
        <w:t>В соответствии с</w:t>
      </w:r>
      <w:r w:rsidR="00885825" w:rsidRPr="00BE65E4">
        <w:rPr>
          <w:rFonts w:ascii="Times New Roman" w:hAnsi="Times New Roman" w:cs="Times New Roman"/>
          <w:sz w:val="28"/>
          <w:szCs w:val="28"/>
        </w:rPr>
        <w:t xml:space="preserve"> Конституционным законом Республики Тыва от 31 д</w:t>
      </w:r>
      <w:r w:rsidR="00885825" w:rsidRPr="00BE65E4">
        <w:rPr>
          <w:rFonts w:ascii="Times New Roman" w:hAnsi="Times New Roman" w:cs="Times New Roman"/>
          <w:sz w:val="28"/>
          <w:szCs w:val="28"/>
        </w:rPr>
        <w:t>е</w:t>
      </w:r>
      <w:r w:rsidR="00885825" w:rsidRPr="00BE65E4">
        <w:rPr>
          <w:rFonts w:ascii="Times New Roman" w:hAnsi="Times New Roman" w:cs="Times New Roman"/>
          <w:sz w:val="28"/>
          <w:szCs w:val="28"/>
        </w:rPr>
        <w:t>кабря 2003 г. № 95 ВХ-</w:t>
      </w:r>
      <w:proofErr w:type="gramStart"/>
      <w:r w:rsidR="00BE65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85825" w:rsidRPr="00BE65E4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Тыва»:</w:t>
      </w:r>
    </w:p>
    <w:p w14:paraId="3E83E62D" w14:textId="77777777" w:rsidR="00BE65E4" w:rsidRPr="00BE65E4" w:rsidRDefault="00BE65E4" w:rsidP="00BE65E4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5A579" w14:textId="0F3507AC" w:rsidR="005A0802" w:rsidRPr="00BE65E4" w:rsidRDefault="005A0802" w:rsidP="00BE65E4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5E4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40303B" w:rsidRPr="00BE65E4">
        <w:rPr>
          <w:rFonts w:ascii="Times New Roman" w:hAnsi="Times New Roman" w:cs="Times New Roman"/>
          <w:sz w:val="28"/>
          <w:szCs w:val="28"/>
        </w:rPr>
        <w:t xml:space="preserve">межведомственную рабочую группу </w:t>
      </w:r>
      <w:r w:rsidRPr="00BE65E4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в </w:t>
      </w:r>
      <w:r w:rsidR="00472E22" w:rsidRPr="00BE65E4">
        <w:rPr>
          <w:rFonts w:ascii="Times New Roman" w:hAnsi="Times New Roman" w:cs="Times New Roman"/>
          <w:sz w:val="28"/>
          <w:szCs w:val="28"/>
        </w:rPr>
        <w:t xml:space="preserve">Республике </w:t>
      </w:r>
      <w:r w:rsidR="00885825" w:rsidRPr="00BE65E4">
        <w:rPr>
          <w:rFonts w:ascii="Times New Roman" w:hAnsi="Times New Roman" w:cs="Times New Roman"/>
          <w:sz w:val="28"/>
          <w:szCs w:val="28"/>
        </w:rPr>
        <w:t>Тыва.</w:t>
      </w:r>
    </w:p>
    <w:p w14:paraId="0144DCA2" w14:textId="77777777" w:rsidR="00885825" w:rsidRPr="00BE65E4" w:rsidRDefault="00885825" w:rsidP="00BE65E4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5E4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14:paraId="7012DC5C" w14:textId="150781A7" w:rsidR="005A0802" w:rsidRPr="00BE65E4" w:rsidRDefault="005A0802" w:rsidP="00BE65E4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5E4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40303B" w:rsidRPr="00BE65E4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BE65E4">
        <w:rPr>
          <w:rFonts w:ascii="Times New Roman" w:hAnsi="Times New Roman" w:cs="Times New Roman"/>
          <w:sz w:val="28"/>
          <w:szCs w:val="28"/>
        </w:rPr>
        <w:t>рабочей группе по вопрос</w:t>
      </w:r>
      <w:r w:rsidR="0040303B" w:rsidRPr="00BE65E4">
        <w:rPr>
          <w:rFonts w:ascii="Times New Roman" w:hAnsi="Times New Roman" w:cs="Times New Roman"/>
          <w:sz w:val="28"/>
          <w:szCs w:val="28"/>
        </w:rPr>
        <w:t>ам</w:t>
      </w:r>
      <w:r w:rsidRPr="00BE65E4">
        <w:rPr>
          <w:rFonts w:ascii="Times New Roman" w:hAnsi="Times New Roman" w:cs="Times New Roman"/>
          <w:sz w:val="28"/>
          <w:szCs w:val="28"/>
        </w:rPr>
        <w:t xml:space="preserve"> обращения с твердыми коммунальными отходами </w:t>
      </w:r>
      <w:r w:rsidR="00472E22" w:rsidRPr="00BE65E4">
        <w:rPr>
          <w:rFonts w:ascii="Times New Roman" w:hAnsi="Times New Roman" w:cs="Times New Roman"/>
          <w:sz w:val="28"/>
          <w:szCs w:val="28"/>
        </w:rPr>
        <w:t>в</w:t>
      </w:r>
      <w:r w:rsidR="00885825" w:rsidRPr="00BE65E4">
        <w:rPr>
          <w:rFonts w:ascii="Times New Roman" w:hAnsi="Times New Roman" w:cs="Times New Roman"/>
          <w:sz w:val="28"/>
          <w:szCs w:val="28"/>
        </w:rPr>
        <w:t xml:space="preserve"> Республики Тыва;</w:t>
      </w:r>
    </w:p>
    <w:p w14:paraId="6C0849E3" w14:textId="0B4D73A7" w:rsidR="00885825" w:rsidRPr="00BE65E4" w:rsidRDefault="00885825" w:rsidP="00BE65E4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5E4">
        <w:rPr>
          <w:rFonts w:ascii="Times New Roman" w:hAnsi="Times New Roman" w:cs="Times New Roman"/>
          <w:sz w:val="28"/>
          <w:szCs w:val="28"/>
        </w:rPr>
        <w:t>состав межведомственной рабочей группы по вопросам обращения с твердыми коммунальными отходами в Республике Тыва.</w:t>
      </w:r>
    </w:p>
    <w:p w14:paraId="49BA82DD" w14:textId="3C5789BD" w:rsidR="005A0802" w:rsidRPr="00BE65E4" w:rsidRDefault="006F4107" w:rsidP="00BE65E4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5E4">
        <w:rPr>
          <w:rFonts w:ascii="Times New Roman" w:hAnsi="Times New Roman" w:cs="Times New Roman"/>
          <w:sz w:val="28"/>
          <w:szCs w:val="28"/>
        </w:rPr>
        <w:t>3</w:t>
      </w:r>
      <w:r w:rsidR="005A0802" w:rsidRPr="00BE65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0802" w:rsidRPr="00BE65E4">
        <w:rPr>
          <w:rFonts w:ascii="Times New Roman" w:hAnsi="Times New Roman" w:cs="Times New Roman"/>
          <w:sz w:val="28"/>
          <w:szCs w:val="28"/>
        </w:rPr>
        <w:t>Размес</w:t>
      </w:r>
      <w:r w:rsidR="00885825" w:rsidRPr="00BE65E4">
        <w:rPr>
          <w:rFonts w:ascii="Times New Roman" w:hAnsi="Times New Roman" w:cs="Times New Roman"/>
          <w:sz w:val="28"/>
          <w:szCs w:val="28"/>
        </w:rPr>
        <w:t>тить</w:t>
      </w:r>
      <w:proofErr w:type="gramEnd"/>
      <w:r w:rsidR="00885825" w:rsidRPr="00BE65E4">
        <w:rPr>
          <w:rFonts w:ascii="Times New Roman" w:hAnsi="Times New Roman" w:cs="Times New Roman"/>
          <w:sz w:val="28"/>
          <w:szCs w:val="28"/>
        </w:rPr>
        <w:t xml:space="preserve"> настоящее распоряжение на </w:t>
      </w:r>
      <w:r w:rsidR="005A0802" w:rsidRPr="00BE65E4">
        <w:rPr>
          <w:rFonts w:ascii="Times New Roman" w:hAnsi="Times New Roman" w:cs="Times New Roman"/>
          <w:sz w:val="28"/>
          <w:szCs w:val="28"/>
        </w:rPr>
        <w:t>официальном сайте Республ</w:t>
      </w:r>
      <w:r w:rsidR="005A0802" w:rsidRPr="00BE65E4">
        <w:rPr>
          <w:rFonts w:ascii="Times New Roman" w:hAnsi="Times New Roman" w:cs="Times New Roman"/>
          <w:sz w:val="28"/>
          <w:szCs w:val="28"/>
        </w:rPr>
        <w:t>и</w:t>
      </w:r>
      <w:r w:rsidR="005A0802" w:rsidRPr="00BE65E4">
        <w:rPr>
          <w:rFonts w:ascii="Times New Roman" w:hAnsi="Times New Roman" w:cs="Times New Roman"/>
          <w:sz w:val="28"/>
          <w:szCs w:val="28"/>
        </w:rPr>
        <w:t>ки Тыва в информационно-телекоммуникационной сети «Интернет».</w:t>
      </w:r>
    </w:p>
    <w:p w14:paraId="6ABB8BFD" w14:textId="03E4C427" w:rsidR="00472E22" w:rsidRPr="00BE65E4" w:rsidRDefault="00472E22" w:rsidP="00573FF1">
      <w:pPr>
        <w:pStyle w:val="a3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006DEEC4" w14:textId="146D9053" w:rsidR="00472E22" w:rsidRPr="00BE65E4" w:rsidRDefault="00472E22" w:rsidP="00573FF1">
      <w:pPr>
        <w:pStyle w:val="a3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4A467FB1" w14:textId="0D9D8FD8" w:rsidR="00472E22" w:rsidRPr="00BE65E4" w:rsidRDefault="00472E22" w:rsidP="00573FF1">
      <w:pPr>
        <w:pStyle w:val="a3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0A407DD" w14:textId="68F99626" w:rsidR="00472E22" w:rsidRPr="00BE65E4" w:rsidRDefault="00472E22" w:rsidP="00573FF1">
      <w:pPr>
        <w:pStyle w:val="a3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E65E4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     В. </w:t>
      </w:r>
      <w:proofErr w:type="spellStart"/>
      <w:r w:rsidRPr="00BE65E4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3A3BA673" w14:textId="1D6D61F8" w:rsidR="00472E22" w:rsidRPr="00BE65E4" w:rsidRDefault="00472E22" w:rsidP="00573FF1">
      <w:pPr>
        <w:pStyle w:val="a3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4E9729D1" w14:textId="77777777" w:rsidR="00573FF1" w:rsidRDefault="00573FF1" w:rsidP="00BE65E4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573FF1" w:rsidSect="009660BB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3EF7DD4" w14:textId="190AFBCF" w:rsidR="00D711C5" w:rsidRPr="00FA5FF3" w:rsidRDefault="00D711C5" w:rsidP="00FA5FF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FA5FF3">
        <w:rPr>
          <w:rFonts w:ascii="Times New Roman" w:hAnsi="Times New Roman" w:cs="Times New Roman"/>
          <w:sz w:val="28"/>
          <w:szCs w:val="28"/>
        </w:rPr>
        <w:t>о</w:t>
      </w:r>
    </w:p>
    <w:p w14:paraId="45BB2E11" w14:textId="44DDD580" w:rsidR="00D711C5" w:rsidRPr="00FA5FF3" w:rsidRDefault="00D711C5" w:rsidP="00FA5FF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38E32C5A" w14:textId="0D54710F" w:rsidR="00D711C5" w:rsidRPr="00FA5FF3" w:rsidRDefault="00D711C5" w:rsidP="00FA5FF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6C9198AF" w14:textId="289B5156" w:rsidR="00D666A0" w:rsidRDefault="00D666A0" w:rsidP="00D666A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18 октября 2024 г. № 568-р</w:t>
      </w:r>
    </w:p>
    <w:p w14:paraId="38BA13DE" w14:textId="77777777" w:rsidR="00FA5FF3" w:rsidRPr="00FA5FF3" w:rsidRDefault="00FA5FF3" w:rsidP="00FA5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4569DD" w14:textId="56C70C79" w:rsidR="00D711C5" w:rsidRPr="00FA5FF3" w:rsidRDefault="00D711C5" w:rsidP="00FA5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5FF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A5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FF3">
        <w:rPr>
          <w:rFonts w:ascii="Times New Roman" w:hAnsi="Times New Roman" w:cs="Times New Roman"/>
          <w:b/>
          <w:sz w:val="28"/>
          <w:szCs w:val="28"/>
        </w:rPr>
        <w:t>О</w:t>
      </w:r>
      <w:r w:rsidR="00FA5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FF3">
        <w:rPr>
          <w:rFonts w:ascii="Times New Roman" w:hAnsi="Times New Roman" w:cs="Times New Roman"/>
          <w:b/>
          <w:sz w:val="28"/>
          <w:szCs w:val="28"/>
        </w:rPr>
        <w:t>Л</w:t>
      </w:r>
      <w:r w:rsidR="00FA5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FF3">
        <w:rPr>
          <w:rFonts w:ascii="Times New Roman" w:hAnsi="Times New Roman" w:cs="Times New Roman"/>
          <w:b/>
          <w:sz w:val="28"/>
          <w:szCs w:val="28"/>
        </w:rPr>
        <w:t>О</w:t>
      </w:r>
      <w:r w:rsidR="00FA5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FF3">
        <w:rPr>
          <w:rFonts w:ascii="Times New Roman" w:hAnsi="Times New Roman" w:cs="Times New Roman"/>
          <w:b/>
          <w:sz w:val="28"/>
          <w:szCs w:val="28"/>
        </w:rPr>
        <w:t>Ж</w:t>
      </w:r>
      <w:r w:rsidR="00FA5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FF3">
        <w:rPr>
          <w:rFonts w:ascii="Times New Roman" w:hAnsi="Times New Roman" w:cs="Times New Roman"/>
          <w:b/>
          <w:sz w:val="28"/>
          <w:szCs w:val="28"/>
        </w:rPr>
        <w:t>Е</w:t>
      </w:r>
      <w:r w:rsidR="00FA5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FF3">
        <w:rPr>
          <w:rFonts w:ascii="Times New Roman" w:hAnsi="Times New Roman" w:cs="Times New Roman"/>
          <w:b/>
          <w:sz w:val="28"/>
          <w:szCs w:val="28"/>
        </w:rPr>
        <w:t>Н</w:t>
      </w:r>
      <w:r w:rsidR="00FA5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FF3">
        <w:rPr>
          <w:rFonts w:ascii="Times New Roman" w:hAnsi="Times New Roman" w:cs="Times New Roman"/>
          <w:b/>
          <w:sz w:val="28"/>
          <w:szCs w:val="28"/>
        </w:rPr>
        <w:t>И</w:t>
      </w:r>
      <w:r w:rsidR="00FA5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FF3">
        <w:rPr>
          <w:rFonts w:ascii="Times New Roman" w:hAnsi="Times New Roman" w:cs="Times New Roman"/>
          <w:b/>
          <w:sz w:val="28"/>
          <w:szCs w:val="28"/>
        </w:rPr>
        <w:t>Е</w:t>
      </w:r>
    </w:p>
    <w:p w14:paraId="2D36557A" w14:textId="77777777" w:rsidR="00FA5FF3" w:rsidRDefault="00D711C5" w:rsidP="00FA5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о</w:t>
      </w:r>
      <w:r w:rsidR="0086467D" w:rsidRPr="00FA5FF3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группе</w:t>
      </w:r>
      <w:r w:rsidRPr="00FA5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FF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14:paraId="16FE4570" w14:textId="77777777" w:rsidR="00FA5FF3" w:rsidRDefault="00D711C5" w:rsidP="00FA5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 xml:space="preserve"> вопросам обращения с </w:t>
      </w:r>
      <w:proofErr w:type="gramStart"/>
      <w:r w:rsidRPr="00FA5FF3">
        <w:rPr>
          <w:rFonts w:ascii="Times New Roman" w:hAnsi="Times New Roman" w:cs="Times New Roman"/>
          <w:sz w:val="28"/>
          <w:szCs w:val="28"/>
        </w:rPr>
        <w:t>твердыми</w:t>
      </w:r>
      <w:proofErr w:type="gramEnd"/>
      <w:r w:rsidRPr="00FA5FF3">
        <w:rPr>
          <w:rFonts w:ascii="Times New Roman" w:hAnsi="Times New Roman" w:cs="Times New Roman"/>
          <w:sz w:val="28"/>
          <w:szCs w:val="28"/>
        </w:rPr>
        <w:t xml:space="preserve"> коммунальными</w:t>
      </w:r>
    </w:p>
    <w:p w14:paraId="76C833F4" w14:textId="33BA9C4D" w:rsidR="00D711C5" w:rsidRPr="00FA5FF3" w:rsidRDefault="00D711C5" w:rsidP="00FA5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 xml:space="preserve"> отходами в Республике Тыва</w:t>
      </w:r>
    </w:p>
    <w:p w14:paraId="58095902" w14:textId="79A8781E" w:rsidR="00D711C5" w:rsidRPr="00FA5FF3" w:rsidRDefault="00D711C5" w:rsidP="00FA5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7B89BF" w14:textId="7ED14B6E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="00F90F27" w:rsidRPr="00FA5FF3">
        <w:rPr>
          <w:rFonts w:ascii="Times New Roman" w:hAnsi="Times New Roman" w:cs="Times New Roman"/>
          <w:sz w:val="28"/>
          <w:szCs w:val="28"/>
        </w:rPr>
        <w:t>о</w:t>
      </w:r>
      <w:r w:rsidR="00753F7F" w:rsidRPr="00FA5FF3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группе</w:t>
      </w:r>
      <w:r w:rsidR="00F90F27" w:rsidRPr="00FA5FF3">
        <w:rPr>
          <w:rFonts w:ascii="Times New Roman" w:hAnsi="Times New Roman" w:cs="Times New Roman"/>
          <w:sz w:val="28"/>
          <w:szCs w:val="28"/>
        </w:rPr>
        <w:t xml:space="preserve"> по вопр</w:t>
      </w:r>
      <w:r w:rsidR="00F90F27" w:rsidRPr="00FA5FF3">
        <w:rPr>
          <w:rFonts w:ascii="Times New Roman" w:hAnsi="Times New Roman" w:cs="Times New Roman"/>
          <w:sz w:val="28"/>
          <w:szCs w:val="28"/>
        </w:rPr>
        <w:t>о</w:t>
      </w:r>
      <w:r w:rsidR="00F90F27" w:rsidRPr="00FA5FF3">
        <w:rPr>
          <w:rFonts w:ascii="Times New Roman" w:hAnsi="Times New Roman" w:cs="Times New Roman"/>
          <w:sz w:val="28"/>
          <w:szCs w:val="28"/>
        </w:rPr>
        <w:t xml:space="preserve">сам обращения с твердыми коммунальными отходами в Республике Тыва </w:t>
      </w:r>
      <w:r w:rsidRPr="00FA5FF3">
        <w:rPr>
          <w:rFonts w:ascii="Times New Roman" w:hAnsi="Times New Roman" w:cs="Times New Roman"/>
          <w:sz w:val="28"/>
          <w:szCs w:val="28"/>
        </w:rPr>
        <w:t>(д</w:t>
      </w:r>
      <w:r w:rsidRPr="00FA5FF3">
        <w:rPr>
          <w:rFonts w:ascii="Times New Roman" w:hAnsi="Times New Roman" w:cs="Times New Roman"/>
          <w:sz w:val="28"/>
          <w:szCs w:val="28"/>
        </w:rPr>
        <w:t>а</w:t>
      </w:r>
      <w:r w:rsidRPr="00FA5FF3">
        <w:rPr>
          <w:rFonts w:ascii="Times New Roman" w:hAnsi="Times New Roman" w:cs="Times New Roman"/>
          <w:sz w:val="28"/>
          <w:szCs w:val="28"/>
        </w:rPr>
        <w:t>лее – рабочая группа), определяет функции и порядок деятельности рабочей группы.</w:t>
      </w:r>
    </w:p>
    <w:p w14:paraId="0747FA51" w14:textId="3E47B877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2. Рабочая группа создана в целях реализации законодательства в сфере обращения с твердыми коммунальными отходами</w:t>
      </w:r>
      <w:r w:rsidR="00466376" w:rsidRPr="00FA5FF3">
        <w:rPr>
          <w:rFonts w:ascii="Times New Roman" w:hAnsi="Times New Roman" w:cs="Times New Roman"/>
          <w:sz w:val="28"/>
          <w:szCs w:val="28"/>
        </w:rPr>
        <w:t xml:space="preserve"> в </w:t>
      </w:r>
      <w:r w:rsidRPr="00FA5FF3">
        <w:rPr>
          <w:rFonts w:ascii="Times New Roman" w:hAnsi="Times New Roman" w:cs="Times New Roman"/>
          <w:sz w:val="28"/>
          <w:szCs w:val="28"/>
        </w:rPr>
        <w:t>Республик</w:t>
      </w:r>
      <w:r w:rsidR="00466376" w:rsidRPr="00FA5FF3">
        <w:rPr>
          <w:rFonts w:ascii="Times New Roman" w:hAnsi="Times New Roman" w:cs="Times New Roman"/>
          <w:sz w:val="28"/>
          <w:szCs w:val="28"/>
        </w:rPr>
        <w:t>е</w:t>
      </w:r>
      <w:r w:rsidRPr="00FA5FF3">
        <w:rPr>
          <w:rFonts w:ascii="Times New Roman" w:hAnsi="Times New Roman" w:cs="Times New Roman"/>
          <w:sz w:val="28"/>
          <w:szCs w:val="28"/>
        </w:rPr>
        <w:t xml:space="preserve"> Тыва.</w:t>
      </w:r>
    </w:p>
    <w:p w14:paraId="067E3B88" w14:textId="607C90A9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3. В своей деятельности рабочая группа руководствуется Конституцией Российской Федерации, международными договорами и соглашениями, фед</w:t>
      </w:r>
      <w:r w:rsidRPr="00FA5FF3">
        <w:rPr>
          <w:rFonts w:ascii="Times New Roman" w:hAnsi="Times New Roman" w:cs="Times New Roman"/>
          <w:sz w:val="28"/>
          <w:szCs w:val="28"/>
        </w:rPr>
        <w:t>е</w:t>
      </w:r>
      <w:r w:rsidRPr="00FA5FF3">
        <w:rPr>
          <w:rFonts w:ascii="Times New Roman" w:hAnsi="Times New Roman" w:cs="Times New Roman"/>
          <w:sz w:val="28"/>
          <w:szCs w:val="28"/>
        </w:rPr>
        <w:t>ральными конституционными законами, федеральными законами, актами Пр</w:t>
      </w:r>
      <w:r w:rsidRPr="00FA5FF3">
        <w:rPr>
          <w:rFonts w:ascii="Times New Roman" w:hAnsi="Times New Roman" w:cs="Times New Roman"/>
          <w:sz w:val="28"/>
          <w:szCs w:val="28"/>
        </w:rPr>
        <w:t>е</w:t>
      </w:r>
      <w:r w:rsidRPr="00FA5FF3">
        <w:rPr>
          <w:rFonts w:ascii="Times New Roman" w:hAnsi="Times New Roman" w:cs="Times New Roman"/>
          <w:sz w:val="28"/>
          <w:szCs w:val="28"/>
        </w:rPr>
        <w:t>зидента Российской Федерации, актами Правительства Российской Федерации, законами Республики Тыва, постановлениями и распоряжениями Правител</w:t>
      </w:r>
      <w:r w:rsidRPr="00FA5FF3">
        <w:rPr>
          <w:rFonts w:ascii="Times New Roman" w:hAnsi="Times New Roman" w:cs="Times New Roman"/>
          <w:sz w:val="28"/>
          <w:szCs w:val="28"/>
        </w:rPr>
        <w:t>ь</w:t>
      </w:r>
      <w:r w:rsidRPr="00FA5FF3">
        <w:rPr>
          <w:rFonts w:ascii="Times New Roman" w:hAnsi="Times New Roman" w:cs="Times New Roman"/>
          <w:sz w:val="28"/>
          <w:szCs w:val="28"/>
        </w:rPr>
        <w:t xml:space="preserve">ства Республики Тыва, в </w:t>
      </w:r>
      <w:r w:rsidR="00EA5EA7" w:rsidRPr="00FA5FF3">
        <w:rPr>
          <w:rFonts w:ascii="Times New Roman" w:hAnsi="Times New Roman" w:cs="Times New Roman"/>
          <w:sz w:val="28"/>
          <w:szCs w:val="28"/>
        </w:rPr>
        <w:t>том числе настоящим Положением.</w:t>
      </w:r>
    </w:p>
    <w:p w14:paraId="4F15014C" w14:textId="0A85DC25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4. Рабочая группа взаимодействует с федеральными органами исполн</w:t>
      </w:r>
      <w:r w:rsidRPr="00FA5FF3">
        <w:rPr>
          <w:rFonts w:ascii="Times New Roman" w:hAnsi="Times New Roman" w:cs="Times New Roman"/>
          <w:sz w:val="28"/>
          <w:szCs w:val="28"/>
        </w:rPr>
        <w:t>и</w:t>
      </w:r>
      <w:r w:rsidRPr="00FA5FF3">
        <w:rPr>
          <w:rFonts w:ascii="Times New Roman" w:hAnsi="Times New Roman" w:cs="Times New Roman"/>
          <w:sz w:val="28"/>
          <w:szCs w:val="28"/>
        </w:rPr>
        <w:t xml:space="preserve">тельной власти, органами исполнительной власти Республики Тыва и органами местного самоуправления </w:t>
      </w:r>
      <w:r w:rsidR="00924DE1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FA5FF3">
        <w:rPr>
          <w:rFonts w:ascii="Times New Roman" w:hAnsi="Times New Roman" w:cs="Times New Roman"/>
          <w:sz w:val="28"/>
          <w:szCs w:val="28"/>
        </w:rPr>
        <w:t>Республики Тыва, иными организациями.</w:t>
      </w:r>
    </w:p>
    <w:p w14:paraId="4F84E217" w14:textId="25C67EA9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5. Основными задачами рабочей группы являются:</w:t>
      </w:r>
    </w:p>
    <w:p w14:paraId="03A572C6" w14:textId="4AF5D603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 xml:space="preserve">а) организация </w:t>
      </w:r>
      <w:proofErr w:type="gramStart"/>
      <w:r w:rsidRPr="00FA5FF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5FF3">
        <w:rPr>
          <w:rFonts w:ascii="Times New Roman" w:hAnsi="Times New Roman" w:cs="Times New Roman"/>
          <w:sz w:val="28"/>
          <w:szCs w:val="28"/>
        </w:rPr>
        <w:t xml:space="preserve"> выполнением мероприятий по обращени</w:t>
      </w:r>
      <w:r w:rsidR="00466376" w:rsidRPr="00FA5FF3">
        <w:rPr>
          <w:rFonts w:ascii="Times New Roman" w:hAnsi="Times New Roman" w:cs="Times New Roman"/>
          <w:sz w:val="28"/>
          <w:szCs w:val="28"/>
        </w:rPr>
        <w:t>ю</w:t>
      </w:r>
      <w:r w:rsidRPr="00FA5FF3">
        <w:rPr>
          <w:rFonts w:ascii="Times New Roman" w:hAnsi="Times New Roman" w:cs="Times New Roman"/>
          <w:sz w:val="28"/>
          <w:szCs w:val="28"/>
        </w:rPr>
        <w:t xml:space="preserve"> с твердыми коммунальными отходами;</w:t>
      </w:r>
    </w:p>
    <w:p w14:paraId="7E469DF2" w14:textId="542008E8" w:rsidR="00D711C5" w:rsidRPr="00FA5FF3" w:rsidRDefault="007F308C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б</w:t>
      </w:r>
      <w:r w:rsidR="00D711C5" w:rsidRPr="00FA5FF3">
        <w:rPr>
          <w:rFonts w:ascii="Times New Roman" w:hAnsi="Times New Roman" w:cs="Times New Roman"/>
          <w:sz w:val="28"/>
          <w:szCs w:val="28"/>
        </w:rPr>
        <w:t>) выработка предложений по внесению изменений в законодательство Российской Федерации, законодательство Республики Тыва в сфере обращения с твердыми коммунальными отходами.</w:t>
      </w:r>
    </w:p>
    <w:p w14:paraId="2CFEDBFC" w14:textId="76264BC4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6. В целях выполнения возложенных на нее задач рабочая группа выпо</w:t>
      </w:r>
      <w:r w:rsidRPr="00FA5FF3">
        <w:rPr>
          <w:rFonts w:ascii="Times New Roman" w:hAnsi="Times New Roman" w:cs="Times New Roman"/>
          <w:sz w:val="28"/>
          <w:szCs w:val="28"/>
        </w:rPr>
        <w:t>л</w:t>
      </w:r>
      <w:r w:rsidRPr="00FA5FF3">
        <w:rPr>
          <w:rFonts w:ascii="Times New Roman" w:hAnsi="Times New Roman" w:cs="Times New Roman"/>
          <w:sz w:val="28"/>
          <w:szCs w:val="28"/>
        </w:rPr>
        <w:t>няет следующие функции:</w:t>
      </w:r>
    </w:p>
    <w:p w14:paraId="5FE2584C" w14:textId="6C02819F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 xml:space="preserve">а) координация работы </w:t>
      </w:r>
      <w:r w:rsidR="00466376" w:rsidRPr="00FA5FF3">
        <w:rPr>
          <w:rFonts w:ascii="Times New Roman" w:hAnsi="Times New Roman" w:cs="Times New Roman"/>
          <w:sz w:val="28"/>
          <w:szCs w:val="28"/>
        </w:rPr>
        <w:t>по</w:t>
      </w:r>
      <w:r w:rsidRPr="00FA5FF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66376" w:rsidRPr="00FA5FF3">
        <w:rPr>
          <w:rFonts w:ascii="Times New Roman" w:hAnsi="Times New Roman" w:cs="Times New Roman"/>
          <w:sz w:val="28"/>
          <w:szCs w:val="28"/>
        </w:rPr>
        <w:t>ю</w:t>
      </w:r>
      <w:r w:rsidRPr="00FA5FF3">
        <w:rPr>
          <w:rFonts w:ascii="Times New Roman" w:hAnsi="Times New Roman" w:cs="Times New Roman"/>
          <w:sz w:val="28"/>
          <w:szCs w:val="28"/>
        </w:rPr>
        <w:t xml:space="preserve"> с твердыми коммунальными отх</w:t>
      </w:r>
      <w:r w:rsidRPr="00FA5FF3">
        <w:rPr>
          <w:rFonts w:ascii="Times New Roman" w:hAnsi="Times New Roman" w:cs="Times New Roman"/>
          <w:sz w:val="28"/>
          <w:szCs w:val="28"/>
        </w:rPr>
        <w:t>о</w:t>
      </w:r>
      <w:r w:rsidRPr="00FA5FF3">
        <w:rPr>
          <w:rFonts w:ascii="Times New Roman" w:hAnsi="Times New Roman" w:cs="Times New Roman"/>
          <w:sz w:val="28"/>
          <w:szCs w:val="28"/>
        </w:rPr>
        <w:t>дами, при необходимости ее корректировка и актуализация;</w:t>
      </w:r>
    </w:p>
    <w:p w14:paraId="1AD10A1C" w14:textId="3733ACB2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б) выработка рекомендаций по корректировке территориальной схемы обращения с отходами, в том числе с твердыми коммунальными отходами, р</w:t>
      </w:r>
      <w:r w:rsidRPr="00FA5FF3">
        <w:rPr>
          <w:rFonts w:ascii="Times New Roman" w:hAnsi="Times New Roman" w:cs="Times New Roman"/>
          <w:sz w:val="28"/>
          <w:szCs w:val="28"/>
        </w:rPr>
        <w:t>е</w:t>
      </w:r>
      <w:r w:rsidRPr="00FA5FF3">
        <w:rPr>
          <w:rFonts w:ascii="Times New Roman" w:hAnsi="Times New Roman" w:cs="Times New Roman"/>
          <w:sz w:val="28"/>
          <w:szCs w:val="28"/>
        </w:rPr>
        <w:t>гиональной программы по обращению с отходами, в том числе с твердыми коммунальными отходами, нормативов накопления твердых коммунальных о</w:t>
      </w:r>
      <w:r w:rsidRPr="00FA5FF3">
        <w:rPr>
          <w:rFonts w:ascii="Times New Roman" w:hAnsi="Times New Roman" w:cs="Times New Roman"/>
          <w:sz w:val="28"/>
          <w:szCs w:val="28"/>
        </w:rPr>
        <w:t>т</w:t>
      </w:r>
      <w:r w:rsidRPr="00FA5FF3">
        <w:rPr>
          <w:rFonts w:ascii="Times New Roman" w:hAnsi="Times New Roman" w:cs="Times New Roman"/>
          <w:sz w:val="28"/>
          <w:szCs w:val="28"/>
        </w:rPr>
        <w:t>ходов;</w:t>
      </w:r>
    </w:p>
    <w:p w14:paraId="4F6727D3" w14:textId="5474ECC6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в) рассмотрение проектов нормативных правовых актов Республики Т</w:t>
      </w:r>
      <w:r w:rsidRPr="00FA5FF3">
        <w:rPr>
          <w:rFonts w:ascii="Times New Roman" w:hAnsi="Times New Roman" w:cs="Times New Roman"/>
          <w:sz w:val="28"/>
          <w:szCs w:val="28"/>
        </w:rPr>
        <w:t>ы</w:t>
      </w:r>
      <w:r w:rsidRPr="00FA5FF3">
        <w:rPr>
          <w:rFonts w:ascii="Times New Roman" w:hAnsi="Times New Roman" w:cs="Times New Roman"/>
          <w:sz w:val="28"/>
          <w:szCs w:val="28"/>
        </w:rPr>
        <w:t xml:space="preserve">ва, утверждающих порядок сбора твердых коммунальных отходов, конкурсную документацию по выбору регионального оператора по обращению с твердыми </w:t>
      </w:r>
      <w:r w:rsidRPr="00FA5FF3">
        <w:rPr>
          <w:rFonts w:ascii="Times New Roman" w:hAnsi="Times New Roman" w:cs="Times New Roman"/>
          <w:sz w:val="28"/>
          <w:szCs w:val="28"/>
        </w:rPr>
        <w:lastRenderedPageBreak/>
        <w:t>коммунальными отходами, порядок заключения соглашения об организации деятельности по обращению с твердыми коммунальными отходами, порядок деятельности регионального оператора по обращению с твердыми коммунал</w:t>
      </w:r>
      <w:r w:rsidRPr="00FA5FF3">
        <w:rPr>
          <w:rFonts w:ascii="Times New Roman" w:hAnsi="Times New Roman" w:cs="Times New Roman"/>
          <w:sz w:val="28"/>
          <w:szCs w:val="28"/>
        </w:rPr>
        <w:t>ь</w:t>
      </w:r>
      <w:r w:rsidRPr="00FA5FF3">
        <w:rPr>
          <w:rFonts w:ascii="Times New Roman" w:hAnsi="Times New Roman" w:cs="Times New Roman"/>
          <w:sz w:val="28"/>
          <w:szCs w:val="28"/>
        </w:rPr>
        <w:t>ными отходами;</w:t>
      </w:r>
    </w:p>
    <w:p w14:paraId="2BF1552E" w14:textId="24AC460B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г) рассмотрение вопросов, связанных с организацией деятельности реги</w:t>
      </w:r>
      <w:r w:rsidRPr="00FA5FF3">
        <w:rPr>
          <w:rFonts w:ascii="Times New Roman" w:hAnsi="Times New Roman" w:cs="Times New Roman"/>
          <w:sz w:val="28"/>
          <w:szCs w:val="28"/>
        </w:rPr>
        <w:t>о</w:t>
      </w:r>
      <w:r w:rsidRPr="00FA5FF3">
        <w:rPr>
          <w:rFonts w:ascii="Times New Roman" w:hAnsi="Times New Roman" w:cs="Times New Roman"/>
          <w:sz w:val="28"/>
          <w:szCs w:val="28"/>
        </w:rPr>
        <w:t>нального оператора;</w:t>
      </w:r>
    </w:p>
    <w:p w14:paraId="7631DC3A" w14:textId="0007CCDF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д) рассмотрение вопросов, связанных с созданием инфраструктуры в сф</w:t>
      </w:r>
      <w:r w:rsidRPr="00FA5FF3">
        <w:rPr>
          <w:rFonts w:ascii="Times New Roman" w:hAnsi="Times New Roman" w:cs="Times New Roman"/>
          <w:sz w:val="28"/>
          <w:szCs w:val="28"/>
        </w:rPr>
        <w:t>е</w:t>
      </w:r>
      <w:r w:rsidRPr="00FA5FF3">
        <w:rPr>
          <w:rFonts w:ascii="Times New Roman" w:hAnsi="Times New Roman" w:cs="Times New Roman"/>
          <w:sz w:val="28"/>
          <w:szCs w:val="28"/>
        </w:rPr>
        <w:t>ре обращения с твердыми коммунальными отходами.</w:t>
      </w:r>
    </w:p>
    <w:p w14:paraId="6C43276B" w14:textId="464B3551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7. Рабочая группа формируется в составе председателя рабочей группы, заместителя председателя рабочей группы, секретаря и членов рабочей группы.</w:t>
      </w:r>
    </w:p>
    <w:p w14:paraId="6C7A4811" w14:textId="4E494802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8. Рабочую группу возглавляет председатель рабочей группы. В отсу</w:t>
      </w:r>
      <w:r w:rsidRPr="00FA5FF3">
        <w:rPr>
          <w:rFonts w:ascii="Times New Roman" w:hAnsi="Times New Roman" w:cs="Times New Roman"/>
          <w:sz w:val="28"/>
          <w:szCs w:val="28"/>
        </w:rPr>
        <w:t>т</w:t>
      </w:r>
      <w:r w:rsidRPr="00FA5FF3">
        <w:rPr>
          <w:rFonts w:ascii="Times New Roman" w:hAnsi="Times New Roman" w:cs="Times New Roman"/>
          <w:sz w:val="28"/>
          <w:szCs w:val="28"/>
        </w:rPr>
        <w:t>ствие председателя или по его поручению заместитель председателя исполняет обязанности председателя рабочей группы.</w:t>
      </w:r>
    </w:p>
    <w:p w14:paraId="68ED67FB" w14:textId="6C5C4532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9. Председатель рабочей группы:</w:t>
      </w:r>
    </w:p>
    <w:p w14:paraId="7EE1BF48" w14:textId="2AD79284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а) осуществляет руководство деятельностью рабочей группы;</w:t>
      </w:r>
    </w:p>
    <w:p w14:paraId="0FBBF837" w14:textId="2B1C9577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б) созывает и ведет заседания рабочей группы;</w:t>
      </w:r>
    </w:p>
    <w:p w14:paraId="343F356C" w14:textId="029EC2F6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в) определяет дату, место, время, повестку дня заседания рабочей группы;</w:t>
      </w:r>
    </w:p>
    <w:p w14:paraId="7B9FF002" w14:textId="1FAA0AD8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г) подписывает протоколы заседания рабочей группы.</w:t>
      </w:r>
    </w:p>
    <w:p w14:paraId="19BDAE7E" w14:textId="596ED224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10. Секретарь рабочей группы:</w:t>
      </w:r>
    </w:p>
    <w:p w14:paraId="36E04A1F" w14:textId="0B809F79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а) осуществляет организацию работы по подготовке заседаний рабочей группы;</w:t>
      </w:r>
    </w:p>
    <w:p w14:paraId="6AF0E067" w14:textId="6072AA1D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б) осуществляет подготовку материалов по вопросам, подлежащим ра</w:t>
      </w:r>
      <w:r w:rsidRPr="00FA5FF3">
        <w:rPr>
          <w:rFonts w:ascii="Times New Roman" w:hAnsi="Times New Roman" w:cs="Times New Roman"/>
          <w:sz w:val="28"/>
          <w:szCs w:val="28"/>
        </w:rPr>
        <w:t>с</w:t>
      </w:r>
      <w:r w:rsidRPr="00FA5FF3">
        <w:rPr>
          <w:rFonts w:ascii="Times New Roman" w:hAnsi="Times New Roman" w:cs="Times New Roman"/>
          <w:sz w:val="28"/>
          <w:szCs w:val="28"/>
        </w:rPr>
        <w:t>смотрению на заседании рабочей группы;</w:t>
      </w:r>
    </w:p>
    <w:p w14:paraId="14CFADFF" w14:textId="29F50D7A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 xml:space="preserve">в) не </w:t>
      </w:r>
      <w:proofErr w:type="gramStart"/>
      <w:r w:rsidRPr="00FA5FF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A5FF3">
        <w:rPr>
          <w:rFonts w:ascii="Times New Roman" w:hAnsi="Times New Roman" w:cs="Times New Roman"/>
          <w:sz w:val="28"/>
          <w:szCs w:val="28"/>
        </w:rPr>
        <w:t xml:space="preserve"> чем за четыре рабочих дня до заседания информирует чл</w:t>
      </w:r>
      <w:r w:rsidRPr="00FA5FF3">
        <w:rPr>
          <w:rFonts w:ascii="Times New Roman" w:hAnsi="Times New Roman" w:cs="Times New Roman"/>
          <w:sz w:val="28"/>
          <w:szCs w:val="28"/>
        </w:rPr>
        <w:t>е</w:t>
      </w:r>
      <w:r w:rsidRPr="00FA5FF3">
        <w:rPr>
          <w:rFonts w:ascii="Times New Roman" w:hAnsi="Times New Roman" w:cs="Times New Roman"/>
          <w:sz w:val="28"/>
          <w:szCs w:val="28"/>
        </w:rPr>
        <w:t>нов рабочей группы и лиц, приглашенных на заседание, о повестке дня, дате, месте и времени проведения заседания, а также направляет членам рабочей группы материалы по вопросам, подлежащим рассмотрению на заседании р</w:t>
      </w:r>
      <w:r w:rsidRPr="00FA5FF3">
        <w:rPr>
          <w:rFonts w:ascii="Times New Roman" w:hAnsi="Times New Roman" w:cs="Times New Roman"/>
          <w:sz w:val="28"/>
          <w:szCs w:val="28"/>
        </w:rPr>
        <w:t>а</w:t>
      </w:r>
      <w:r w:rsidRPr="00FA5FF3">
        <w:rPr>
          <w:rFonts w:ascii="Times New Roman" w:hAnsi="Times New Roman" w:cs="Times New Roman"/>
          <w:sz w:val="28"/>
          <w:szCs w:val="28"/>
        </w:rPr>
        <w:t>бочей группы;</w:t>
      </w:r>
    </w:p>
    <w:p w14:paraId="5F59E3F0" w14:textId="020CA941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 xml:space="preserve">г) информирует членов рабочей группы и приглашенных лиц о принятых решениях рабочей группы и, в том числе, не позднее трех рабочих дней </w:t>
      </w:r>
      <w:proofErr w:type="gramStart"/>
      <w:r w:rsidRPr="00FA5FF3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FA5FF3">
        <w:rPr>
          <w:rFonts w:ascii="Times New Roman" w:hAnsi="Times New Roman" w:cs="Times New Roman"/>
          <w:sz w:val="28"/>
          <w:szCs w:val="28"/>
        </w:rPr>
        <w:t xml:space="preserve"> заседания рабочей группы оформляет протокол заседания рабочей группы и направляет его участникам заседания;</w:t>
      </w:r>
    </w:p>
    <w:p w14:paraId="5970F597" w14:textId="3912CD39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д) ведет учет принятых решений рабочей группы и их исполнение;</w:t>
      </w:r>
    </w:p>
    <w:p w14:paraId="27616EB0" w14:textId="5F9BB5C6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е) осуществляет иные функции, необходимые для организации деятел</w:t>
      </w:r>
      <w:r w:rsidRPr="00FA5FF3">
        <w:rPr>
          <w:rFonts w:ascii="Times New Roman" w:hAnsi="Times New Roman" w:cs="Times New Roman"/>
          <w:sz w:val="28"/>
          <w:szCs w:val="28"/>
        </w:rPr>
        <w:t>ь</w:t>
      </w:r>
      <w:r w:rsidRPr="00FA5FF3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924DE1">
        <w:rPr>
          <w:rFonts w:ascii="Times New Roman" w:hAnsi="Times New Roman" w:cs="Times New Roman"/>
          <w:sz w:val="28"/>
          <w:szCs w:val="28"/>
        </w:rPr>
        <w:t>р</w:t>
      </w:r>
      <w:r w:rsidRPr="00FA5FF3">
        <w:rPr>
          <w:rFonts w:ascii="Times New Roman" w:hAnsi="Times New Roman" w:cs="Times New Roman"/>
          <w:sz w:val="28"/>
          <w:szCs w:val="28"/>
        </w:rPr>
        <w:t>абочей группы.</w:t>
      </w:r>
    </w:p>
    <w:p w14:paraId="33E0F622" w14:textId="42DDF567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11. Заседания раб</w:t>
      </w:r>
      <w:r w:rsidR="00DC042F" w:rsidRPr="00FA5FF3">
        <w:rPr>
          <w:rFonts w:ascii="Times New Roman" w:hAnsi="Times New Roman" w:cs="Times New Roman"/>
          <w:sz w:val="28"/>
          <w:szCs w:val="28"/>
        </w:rPr>
        <w:t>очей группы проводятся не реже трех раз</w:t>
      </w:r>
      <w:r w:rsidRPr="00FA5FF3">
        <w:rPr>
          <w:rFonts w:ascii="Times New Roman" w:hAnsi="Times New Roman" w:cs="Times New Roman"/>
          <w:sz w:val="28"/>
          <w:szCs w:val="28"/>
        </w:rPr>
        <w:t xml:space="preserve"> в квартал и считаются правомочными, если на них присутствовало не менее </w:t>
      </w:r>
      <w:r w:rsidR="00DC042F" w:rsidRPr="00FA5FF3">
        <w:rPr>
          <w:rFonts w:ascii="Times New Roman" w:hAnsi="Times New Roman" w:cs="Times New Roman"/>
          <w:sz w:val="28"/>
          <w:szCs w:val="28"/>
        </w:rPr>
        <w:t xml:space="preserve">две третьи </w:t>
      </w:r>
      <w:r w:rsidRPr="00FA5FF3">
        <w:rPr>
          <w:rFonts w:ascii="Times New Roman" w:hAnsi="Times New Roman" w:cs="Times New Roman"/>
          <w:sz w:val="28"/>
          <w:szCs w:val="28"/>
        </w:rPr>
        <w:t>от общего состава рабочей группы. В случае возникновения вопросов, требующих оперативного рассмотрения, по решению председателя рабочей группы пров</w:t>
      </w:r>
      <w:r w:rsidRPr="00FA5FF3">
        <w:rPr>
          <w:rFonts w:ascii="Times New Roman" w:hAnsi="Times New Roman" w:cs="Times New Roman"/>
          <w:sz w:val="28"/>
          <w:szCs w:val="28"/>
        </w:rPr>
        <w:t>о</w:t>
      </w:r>
      <w:r w:rsidRPr="00FA5FF3">
        <w:rPr>
          <w:rFonts w:ascii="Times New Roman" w:hAnsi="Times New Roman" w:cs="Times New Roman"/>
          <w:sz w:val="28"/>
          <w:szCs w:val="28"/>
        </w:rPr>
        <w:t>дятся внеочередные заседания.</w:t>
      </w:r>
    </w:p>
    <w:p w14:paraId="750F219E" w14:textId="581C45AF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12. Члены рабочей группы осуществляют свою деятельность на общ</w:t>
      </w:r>
      <w:r w:rsidRPr="00FA5FF3">
        <w:rPr>
          <w:rFonts w:ascii="Times New Roman" w:hAnsi="Times New Roman" w:cs="Times New Roman"/>
          <w:sz w:val="28"/>
          <w:szCs w:val="28"/>
        </w:rPr>
        <w:t>е</w:t>
      </w:r>
      <w:r w:rsidRPr="00FA5FF3">
        <w:rPr>
          <w:rFonts w:ascii="Times New Roman" w:hAnsi="Times New Roman" w:cs="Times New Roman"/>
          <w:sz w:val="28"/>
          <w:szCs w:val="28"/>
        </w:rPr>
        <w:t>ственных началах и на безвозмездной основе.</w:t>
      </w:r>
    </w:p>
    <w:p w14:paraId="1AFB57EF" w14:textId="4FAA3F89" w:rsidR="00D711C5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13. Члены рабочей группы принимают участие в заседаниях рабочей группы лично. Члены рабочей группы не вправе делегировать свои полномочия другим лицам.</w:t>
      </w:r>
    </w:p>
    <w:p w14:paraId="5B5D8B0B" w14:textId="5154595D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lastRenderedPageBreak/>
        <w:t>14. Члены рабочей группы:</w:t>
      </w:r>
    </w:p>
    <w:p w14:paraId="18170103" w14:textId="2BF52286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 xml:space="preserve">а) присутствуют на заседаниях рабочей группы, а при невозможности присутствовать на заседании рабочей группы обязаны не </w:t>
      </w:r>
      <w:proofErr w:type="gramStart"/>
      <w:r w:rsidRPr="00FA5FF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A5FF3">
        <w:rPr>
          <w:rFonts w:ascii="Times New Roman" w:hAnsi="Times New Roman" w:cs="Times New Roman"/>
          <w:sz w:val="28"/>
          <w:szCs w:val="28"/>
        </w:rPr>
        <w:t xml:space="preserve"> чем за три р</w:t>
      </w:r>
      <w:r w:rsidRPr="00FA5FF3">
        <w:rPr>
          <w:rFonts w:ascii="Times New Roman" w:hAnsi="Times New Roman" w:cs="Times New Roman"/>
          <w:sz w:val="28"/>
          <w:szCs w:val="28"/>
        </w:rPr>
        <w:t>а</w:t>
      </w:r>
      <w:r w:rsidRPr="00FA5FF3">
        <w:rPr>
          <w:rFonts w:ascii="Times New Roman" w:hAnsi="Times New Roman" w:cs="Times New Roman"/>
          <w:sz w:val="28"/>
          <w:szCs w:val="28"/>
        </w:rPr>
        <w:t>бочих дня известить об этом секретаря рабочей группы;</w:t>
      </w:r>
    </w:p>
    <w:p w14:paraId="0762C2F7" w14:textId="763A2B12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 xml:space="preserve">б) не </w:t>
      </w:r>
      <w:proofErr w:type="gramStart"/>
      <w:r w:rsidRPr="00FA5FF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A5FF3">
        <w:rPr>
          <w:rFonts w:ascii="Times New Roman" w:hAnsi="Times New Roman" w:cs="Times New Roman"/>
          <w:sz w:val="28"/>
          <w:szCs w:val="28"/>
        </w:rPr>
        <w:t xml:space="preserve"> чем за два рабочих дня до заседания рабочей группы пре</w:t>
      </w:r>
      <w:r w:rsidRPr="00FA5FF3">
        <w:rPr>
          <w:rFonts w:ascii="Times New Roman" w:hAnsi="Times New Roman" w:cs="Times New Roman"/>
          <w:sz w:val="28"/>
          <w:szCs w:val="28"/>
        </w:rPr>
        <w:t>д</w:t>
      </w:r>
      <w:r w:rsidRPr="00FA5FF3">
        <w:rPr>
          <w:rFonts w:ascii="Times New Roman" w:hAnsi="Times New Roman" w:cs="Times New Roman"/>
          <w:sz w:val="28"/>
          <w:szCs w:val="28"/>
        </w:rPr>
        <w:t>ставляют секретарю рабочей группы материалы по вопросам, подлежащим ра</w:t>
      </w:r>
      <w:r w:rsidRPr="00FA5FF3">
        <w:rPr>
          <w:rFonts w:ascii="Times New Roman" w:hAnsi="Times New Roman" w:cs="Times New Roman"/>
          <w:sz w:val="28"/>
          <w:szCs w:val="28"/>
        </w:rPr>
        <w:t>с</w:t>
      </w:r>
      <w:r w:rsidRPr="00FA5FF3">
        <w:rPr>
          <w:rFonts w:ascii="Times New Roman" w:hAnsi="Times New Roman" w:cs="Times New Roman"/>
          <w:sz w:val="28"/>
          <w:szCs w:val="28"/>
        </w:rPr>
        <w:t>смотрению на заседании рабочей группы.</w:t>
      </w:r>
    </w:p>
    <w:p w14:paraId="5502234C" w14:textId="3240C358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15. Решения рабочей группы принимаются большинством голосов пр</w:t>
      </w:r>
      <w:r w:rsidRPr="00FA5FF3">
        <w:rPr>
          <w:rFonts w:ascii="Times New Roman" w:hAnsi="Times New Roman" w:cs="Times New Roman"/>
          <w:sz w:val="28"/>
          <w:szCs w:val="28"/>
        </w:rPr>
        <w:t>и</w:t>
      </w:r>
      <w:r w:rsidRPr="00FA5FF3">
        <w:rPr>
          <w:rFonts w:ascii="Times New Roman" w:hAnsi="Times New Roman" w:cs="Times New Roman"/>
          <w:sz w:val="28"/>
          <w:szCs w:val="28"/>
        </w:rPr>
        <w:t>сутствующих на заседании членов рабочей группы и оформляются протоколом, который в течение трех рабочих дней подписывается председательствующим на заседании. В случае равенства голосов решающим является голос председ</w:t>
      </w:r>
      <w:r w:rsidRPr="00FA5FF3">
        <w:rPr>
          <w:rFonts w:ascii="Times New Roman" w:hAnsi="Times New Roman" w:cs="Times New Roman"/>
          <w:sz w:val="28"/>
          <w:szCs w:val="28"/>
        </w:rPr>
        <w:t>а</w:t>
      </w:r>
      <w:r w:rsidRPr="00FA5FF3">
        <w:rPr>
          <w:rFonts w:ascii="Times New Roman" w:hAnsi="Times New Roman" w:cs="Times New Roman"/>
          <w:sz w:val="28"/>
          <w:szCs w:val="28"/>
        </w:rPr>
        <w:t>тельствующего на заседании. В случае несогласия с принятым решением член рабочей группы в течение одного рабочего дня может изложить в письменном виде свое особое мнение, которое подлежит обязательному приобщению к пр</w:t>
      </w:r>
      <w:r w:rsidRPr="00FA5FF3">
        <w:rPr>
          <w:rFonts w:ascii="Times New Roman" w:hAnsi="Times New Roman" w:cs="Times New Roman"/>
          <w:sz w:val="28"/>
          <w:szCs w:val="28"/>
        </w:rPr>
        <w:t>о</w:t>
      </w:r>
      <w:r w:rsidRPr="00FA5FF3">
        <w:rPr>
          <w:rFonts w:ascii="Times New Roman" w:hAnsi="Times New Roman" w:cs="Times New Roman"/>
          <w:sz w:val="28"/>
          <w:szCs w:val="28"/>
        </w:rPr>
        <w:t>токолу заседания рабочей группы.</w:t>
      </w:r>
    </w:p>
    <w:p w14:paraId="4F27060A" w14:textId="30933AD1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Решения рабочей группы доводятся в течение трех рабочих дней после подписания протокола до сведения членов рабочей группы. Решения рабочей группы, принимаемые в соответствии с возложенными на нее целями и задач</w:t>
      </w:r>
      <w:r w:rsidRPr="00FA5FF3">
        <w:rPr>
          <w:rFonts w:ascii="Times New Roman" w:hAnsi="Times New Roman" w:cs="Times New Roman"/>
          <w:sz w:val="28"/>
          <w:szCs w:val="28"/>
        </w:rPr>
        <w:t>а</w:t>
      </w:r>
      <w:r w:rsidRPr="00FA5FF3">
        <w:rPr>
          <w:rFonts w:ascii="Times New Roman" w:hAnsi="Times New Roman" w:cs="Times New Roman"/>
          <w:sz w:val="28"/>
          <w:szCs w:val="28"/>
        </w:rPr>
        <w:t>ми, имеют рекомендательный характер.</w:t>
      </w:r>
    </w:p>
    <w:p w14:paraId="4E10F3D9" w14:textId="6BC29E4A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F3">
        <w:rPr>
          <w:rFonts w:ascii="Times New Roman" w:hAnsi="Times New Roman" w:cs="Times New Roman"/>
          <w:sz w:val="28"/>
          <w:szCs w:val="28"/>
        </w:rPr>
        <w:t>16. Организационно-техническое обеспечение деятельности рабочей группы осуществляет Министерство жилищно-коммунального хозяйства Ре</w:t>
      </w:r>
      <w:r w:rsidRPr="00FA5FF3">
        <w:rPr>
          <w:rFonts w:ascii="Times New Roman" w:hAnsi="Times New Roman" w:cs="Times New Roman"/>
          <w:sz w:val="28"/>
          <w:szCs w:val="28"/>
        </w:rPr>
        <w:t>с</w:t>
      </w:r>
      <w:r w:rsidRPr="00FA5FF3">
        <w:rPr>
          <w:rFonts w:ascii="Times New Roman" w:hAnsi="Times New Roman" w:cs="Times New Roman"/>
          <w:sz w:val="28"/>
          <w:szCs w:val="28"/>
        </w:rPr>
        <w:t>публики Тыва.</w:t>
      </w:r>
    </w:p>
    <w:p w14:paraId="07853333" w14:textId="6BC209A5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8F9D4" w14:textId="23950060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C2BDB" w14:textId="77777777" w:rsidR="00D711C5" w:rsidRPr="00FA5FF3" w:rsidRDefault="00D711C5" w:rsidP="00FA5F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358BF9" w14:textId="73996975" w:rsidR="00D711C5" w:rsidRDefault="00D711C5" w:rsidP="00BE65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65E4">
        <w:rPr>
          <w:rFonts w:ascii="Times New Roman" w:hAnsi="Times New Roman" w:cs="Times New Roman"/>
          <w:sz w:val="28"/>
          <w:szCs w:val="28"/>
        </w:rPr>
        <w:t>_____________</w:t>
      </w:r>
      <w:r w:rsidR="00924DE1">
        <w:rPr>
          <w:rFonts w:ascii="Times New Roman" w:hAnsi="Times New Roman" w:cs="Times New Roman"/>
          <w:sz w:val="28"/>
          <w:szCs w:val="28"/>
        </w:rPr>
        <w:t>__</w:t>
      </w:r>
    </w:p>
    <w:p w14:paraId="161EF6E6" w14:textId="77777777" w:rsidR="00924DE1" w:rsidRDefault="00924DE1" w:rsidP="00BE65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AF7A772" w14:textId="77777777" w:rsidR="00924DE1" w:rsidRDefault="00924DE1" w:rsidP="00BE65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40772E" w14:textId="77777777" w:rsidR="00924DE1" w:rsidRDefault="00924DE1" w:rsidP="00BE65E4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924DE1" w:rsidSect="009660B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D28E8EA" w14:textId="77777777" w:rsidR="00924DE1" w:rsidRPr="007B2B50" w:rsidRDefault="00924DE1" w:rsidP="00924DE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B2B5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57C449B" w14:textId="77777777" w:rsidR="00924DE1" w:rsidRPr="007B2B50" w:rsidRDefault="00924DE1" w:rsidP="00924DE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B2B50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7B60C1DA" w14:textId="77777777" w:rsidR="00924DE1" w:rsidRPr="007B2B50" w:rsidRDefault="00924DE1" w:rsidP="00924DE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B2B50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698C091C" w14:textId="3C467234" w:rsidR="00D666A0" w:rsidRDefault="00D666A0" w:rsidP="00D666A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18 октября 2024 г. № 568-р</w:t>
      </w:r>
    </w:p>
    <w:p w14:paraId="05B68350" w14:textId="77777777" w:rsidR="00924DE1" w:rsidRPr="007B2B50" w:rsidRDefault="00924DE1" w:rsidP="00924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D854BA" w14:textId="77777777" w:rsidR="00924DE1" w:rsidRPr="007B2B50" w:rsidRDefault="00924DE1" w:rsidP="00924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B5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B5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B5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B5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B5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B50">
        <w:rPr>
          <w:rFonts w:ascii="Times New Roman" w:hAnsi="Times New Roman" w:cs="Times New Roman"/>
          <w:b/>
          <w:sz w:val="28"/>
          <w:szCs w:val="28"/>
        </w:rPr>
        <w:t>В</w:t>
      </w:r>
    </w:p>
    <w:p w14:paraId="1737340C" w14:textId="77777777" w:rsidR="00924DE1" w:rsidRDefault="00924DE1" w:rsidP="00924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B50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</w:t>
      </w:r>
      <w:proofErr w:type="gramStart"/>
      <w:r w:rsidRPr="007B2B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B2B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466FC" w14:textId="77777777" w:rsidR="00924DE1" w:rsidRDefault="00924DE1" w:rsidP="00924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B50">
        <w:rPr>
          <w:rFonts w:ascii="Times New Roman" w:hAnsi="Times New Roman" w:cs="Times New Roman"/>
          <w:sz w:val="28"/>
          <w:szCs w:val="28"/>
        </w:rPr>
        <w:t xml:space="preserve">вопросам обращения с </w:t>
      </w:r>
      <w:proofErr w:type="gramStart"/>
      <w:r w:rsidRPr="007B2B50">
        <w:rPr>
          <w:rFonts w:ascii="Times New Roman" w:hAnsi="Times New Roman" w:cs="Times New Roman"/>
          <w:sz w:val="28"/>
          <w:szCs w:val="28"/>
        </w:rPr>
        <w:t>твердыми</w:t>
      </w:r>
      <w:proofErr w:type="gramEnd"/>
      <w:r w:rsidRPr="007B2B50">
        <w:rPr>
          <w:rFonts w:ascii="Times New Roman" w:hAnsi="Times New Roman" w:cs="Times New Roman"/>
          <w:sz w:val="28"/>
          <w:szCs w:val="28"/>
        </w:rPr>
        <w:t xml:space="preserve"> коммунальными</w:t>
      </w:r>
    </w:p>
    <w:p w14:paraId="5E7F94FB" w14:textId="77777777" w:rsidR="00924DE1" w:rsidRPr="007B2B50" w:rsidRDefault="00924DE1" w:rsidP="00924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B50">
        <w:rPr>
          <w:rFonts w:ascii="Times New Roman" w:hAnsi="Times New Roman" w:cs="Times New Roman"/>
          <w:sz w:val="28"/>
          <w:szCs w:val="28"/>
        </w:rPr>
        <w:t xml:space="preserve"> отходами в Республике Тыва</w:t>
      </w:r>
    </w:p>
    <w:p w14:paraId="5F834D4E" w14:textId="77777777" w:rsidR="00924DE1" w:rsidRPr="007B2B50" w:rsidRDefault="00924DE1" w:rsidP="00924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6"/>
        <w:gridCol w:w="425"/>
        <w:gridCol w:w="6737"/>
      </w:tblGrid>
      <w:tr w:rsidR="00924DE1" w:rsidRPr="00BE65E4" w14:paraId="2C442EA2" w14:textId="77777777" w:rsidTr="006C1729">
        <w:trPr>
          <w:jc w:val="center"/>
        </w:trPr>
        <w:tc>
          <w:tcPr>
            <w:tcW w:w="2406" w:type="dxa"/>
            <w:shd w:val="clear" w:color="auto" w:fill="FFFFFF" w:themeFill="background1"/>
          </w:tcPr>
          <w:p w14:paraId="4B39874C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</w:p>
        </w:tc>
        <w:tc>
          <w:tcPr>
            <w:tcW w:w="425" w:type="dxa"/>
            <w:shd w:val="clear" w:color="auto" w:fill="FFFFFF" w:themeFill="background1"/>
          </w:tcPr>
          <w:p w14:paraId="79083FE7" w14:textId="77777777" w:rsidR="00924DE1" w:rsidRPr="00BE65E4" w:rsidRDefault="00924DE1" w:rsidP="006C172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7" w:type="dxa"/>
            <w:shd w:val="clear" w:color="auto" w:fill="FFFFFF" w:themeFill="background1"/>
          </w:tcPr>
          <w:p w14:paraId="4C888431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Глава Республики Тыва, руководитель;</w:t>
            </w:r>
          </w:p>
        </w:tc>
      </w:tr>
      <w:tr w:rsidR="00924DE1" w:rsidRPr="00BE65E4" w14:paraId="3100F9DF" w14:textId="77777777" w:rsidTr="006C1729">
        <w:trPr>
          <w:jc w:val="center"/>
        </w:trPr>
        <w:tc>
          <w:tcPr>
            <w:tcW w:w="2406" w:type="dxa"/>
            <w:shd w:val="clear" w:color="auto" w:fill="FFFFFF" w:themeFill="background1"/>
          </w:tcPr>
          <w:p w14:paraId="4EBDC6BB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Лукин О.Н.</w:t>
            </w:r>
          </w:p>
        </w:tc>
        <w:tc>
          <w:tcPr>
            <w:tcW w:w="425" w:type="dxa"/>
            <w:shd w:val="clear" w:color="auto" w:fill="FFFFFF" w:themeFill="background1"/>
          </w:tcPr>
          <w:p w14:paraId="617DD184" w14:textId="77777777" w:rsidR="00924DE1" w:rsidRPr="00BE65E4" w:rsidRDefault="00924DE1" w:rsidP="006C172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7" w:type="dxa"/>
            <w:shd w:val="clear" w:color="auto" w:fill="FFFFFF" w:themeFill="background1"/>
          </w:tcPr>
          <w:p w14:paraId="32DBB023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Тыва, заместитель руководителя;</w:t>
            </w:r>
          </w:p>
        </w:tc>
      </w:tr>
      <w:tr w:rsidR="00924DE1" w:rsidRPr="00BE65E4" w14:paraId="2238884E" w14:textId="77777777" w:rsidTr="006C1729">
        <w:trPr>
          <w:jc w:val="center"/>
        </w:trPr>
        <w:tc>
          <w:tcPr>
            <w:tcW w:w="2406" w:type="dxa"/>
            <w:shd w:val="clear" w:color="auto" w:fill="FFFFFF" w:themeFill="background1"/>
          </w:tcPr>
          <w:p w14:paraId="0D7E9A9C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 xml:space="preserve"> Г.С-Д.</w:t>
            </w:r>
          </w:p>
        </w:tc>
        <w:tc>
          <w:tcPr>
            <w:tcW w:w="425" w:type="dxa"/>
            <w:shd w:val="clear" w:color="auto" w:fill="FFFFFF" w:themeFill="background1"/>
          </w:tcPr>
          <w:p w14:paraId="4CFE07CC" w14:textId="77777777" w:rsidR="00924DE1" w:rsidRPr="00BE65E4" w:rsidRDefault="00924DE1" w:rsidP="006C172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7" w:type="dxa"/>
            <w:shd w:val="clear" w:color="auto" w:fill="FFFFFF" w:themeFill="background1"/>
          </w:tcPr>
          <w:p w14:paraId="487DEEA2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. министра лесного хозяйства и природопользов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ния Республики Тыва, секретарь;</w:t>
            </w:r>
          </w:p>
        </w:tc>
      </w:tr>
      <w:tr w:rsidR="00924DE1" w:rsidRPr="00BE65E4" w14:paraId="2329E53A" w14:textId="77777777" w:rsidTr="006C1729">
        <w:trPr>
          <w:jc w:val="center"/>
        </w:trPr>
        <w:tc>
          <w:tcPr>
            <w:tcW w:w="2406" w:type="dxa"/>
            <w:shd w:val="clear" w:color="auto" w:fill="FFFFFF" w:themeFill="background1"/>
          </w:tcPr>
          <w:p w14:paraId="6DD1EECD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425" w:type="dxa"/>
            <w:shd w:val="clear" w:color="auto" w:fill="FFFFFF" w:themeFill="background1"/>
          </w:tcPr>
          <w:p w14:paraId="29C31FD7" w14:textId="77777777" w:rsidR="00924DE1" w:rsidRPr="00BE65E4" w:rsidRDefault="00924DE1" w:rsidP="006C172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7" w:type="dxa"/>
            <w:shd w:val="clear" w:color="auto" w:fill="FFFFFF" w:themeFill="background1"/>
          </w:tcPr>
          <w:p w14:paraId="3DA94E34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руководитель Службы по тарифам Республики Тыва;</w:t>
            </w:r>
          </w:p>
        </w:tc>
      </w:tr>
      <w:tr w:rsidR="00924DE1" w:rsidRPr="00BE65E4" w14:paraId="0809CB78" w14:textId="77777777" w:rsidTr="006C1729">
        <w:trPr>
          <w:jc w:val="center"/>
        </w:trPr>
        <w:tc>
          <w:tcPr>
            <w:tcW w:w="2406" w:type="dxa"/>
            <w:shd w:val="clear" w:color="auto" w:fill="FFFFFF" w:themeFill="background1"/>
          </w:tcPr>
          <w:p w14:paraId="194BAEBA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Дагба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425" w:type="dxa"/>
            <w:shd w:val="clear" w:color="auto" w:fill="FFFFFF" w:themeFill="background1"/>
          </w:tcPr>
          <w:p w14:paraId="077AC215" w14:textId="77777777" w:rsidR="00924DE1" w:rsidRPr="00BE65E4" w:rsidRDefault="00924DE1" w:rsidP="006C172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7" w:type="dxa"/>
            <w:shd w:val="clear" w:color="auto" w:fill="FFFFFF" w:themeFill="background1"/>
          </w:tcPr>
          <w:p w14:paraId="0B744F10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. министра жилищно-коммунального хозяйства Республики Тыва;</w:t>
            </w:r>
          </w:p>
        </w:tc>
      </w:tr>
      <w:tr w:rsidR="00924DE1" w:rsidRPr="00BE65E4" w14:paraId="76DC9C0D" w14:textId="77777777" w:rsidTr="006C1729">
        <w:trPr>
          <w:jc w:val="center"/>
        </w:trPr>
        <w:tc>
          <w:tcPr>
            <w:tcW w:w="2406" w:type="dxa"/>
          </w:tcPr>
          <w:p w14:paraId="7ACF65F9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Доржу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 xml:space="preserve"> О.Р.</w:t>
            </w:r>
          </w:p>
        </w:tc>
        <w:tc>
          <w:tcPr>
            <w:tcW w:w="425" w:type="dxa"/>
          </w:tcPr>
          <w:p w14:paraId="0188082F" w14:textId="77777777" w:rsidR="00924DE1" w:rsidRPr="00BE65E4" w:rsidRDefault="00924DE1" w:rsidP="006C172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7" w:type="dxa"/>
          </w:tcPr>
          <w:p w14:paraId="5AAE96D0" w14:textId="5F6FA95C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ФССП по Республике Тыва (по согласованию);</w:t>
            </w:r>
          </w:p>
        </w:tc>
      </w:tr>
      <w:tr w:rsidR="00924DE1" w:rsidRPr="00BE65E4" w14:paraId="28EABE36" w14:textId="77777777" w:rsidTr="006C1729">
        <w:trPr>
          <w:jc w:val="center"/>
        </w:trPr>
        <w:tc>
          <w:tcPr>
            <w:tcW w:w="2406" w:type="dxa"/>
          </w:tcPr>
          <w:p w14:paraId="085B9902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Достай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425" w:type="dxa"/>
          </w:tcPr>
          <w:p w14:paraId="3D09A5FD" w14:textId="77777777" w:rsidR="00924DE1" w:rsidRPr="00BE65E4" w:rsidRDefault="00924DE1" w:rsidP="006C172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7" w:type="dxa"/>
          </w:tcPr>
          <w:p w14:paraId="3631A098" w14:textId="77777777" w:rsidR="00924DE1" w:rsidRPr="00BE65E4" w:rsidRDefault="00924DE1" w:rsidP="006C1729">
            <w:pPr>
              <w:pStyle w:val="a3"/>
              <w:tabs>
                <w:tab w:val="left" w:pos="13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министр финансов Республики Тыва;</w:t>
            </w:r>
          </w:p>
        </w:tc>
      </w:tr>
      <w:tr w:rsidR="00924DE1" w:rsidRPr="00BE65E4" w14:paraId="1128FCED" w14:textId="77777777" w:rsidTr="006C1729">
        <w:trPr>
          <w:jc w:val="center"/>
        </w:trPr>
        <w:tc>
          <w:tcPr>
            <w:tcW w:w="2406" w:type="dxa"/>
          </w:tcPr>
          <w:p w14:paraId="508FF309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Дябкин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25" w:type="dxa"/>
          </w:tcPr>
          <w:p w14:paraId="3D6B7CCE" w14:textId="77777777" w:rsidR="00924DE1" w:rsidRPr="00BE65E4" w:rsidRDefault="00924DE1" w:rsidP="006C172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7" w:type="dxa"/>
          </w:tcPr>
          <w:p w14:paraId="5F9FD130" w14:textId="77777777" w:rsidR="00924DE1" w:rsidRPr="00BE65E4" w:rsidRDefault="00924DE1" w:rsidP="006C1729">
            <w:pPr>
              <w:pStyle w:val="a3"/>
              <w:tabs>
                <w:tab w:val="left" w:pos="13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прокурор Республики Тыва (по согласованию);</w:t>
            </w:r>
          </w:p>
        </w:tc>
      </w:tr>
      <w:tr w:rsidR="00924DE1" w:rsidRPr="00BE65E4" w14:paraId="0E029A6A" w14:textId="77777777" w:rsidTr="006C1729">
        <w:trPr>
          <w:jc w:val="center"/>
        </w:trPr>
        <w:tc>
          <w:tcPr>
            <w:tcW w:w="2406" w:type="dxa"/>
          </w:tcPr>
          <w:p w14:paraId="6C7BC572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Кыргыс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425" w:type="dxa"/>
          </w:tcPr>
          <w:p w14:paraId="63528CD7" w14:textId="77777777" w:rsidR="00924DE1" w:rsidRPr="00BE65E4" w:rsidRDefault="00924DE1" w:rsidP="006C172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7" w:type="dxa"/>
          </w:tcPr>
          <w:p w14:paraId="70F1F9A1" w14:textId="77777777" w:rsidR="00924DE1" w:rsidRPr="00BE65E4" w:rsidRDefault="00924DE1" w:rsidP="006C1729">
            <w:pPr>
              <w:pStyle w:val="a3"/>
              <w:tabs>
                <w:tab w:val="left" w:pos="13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. министра строительства Республики Тыва;</w:t>
            </w:r>
          </w:p>
        </w:tc>
      </w:tr>
      <w:tr w:rsidR="00924DE1" w:rsidRPr="00BE65E4" w14:paraId="62DFBB72" w14:textId="77777777" w:rsidTr="006C1729">
        <w:trPr>
          <w:jc w:val="center"/>
        </w:trPr>
        <w:tc>
          <w:tcPr>
            <w:tcW w:w="2406" w:type="dxa"/>
          </w:tcPr>
          <w:p w14:paraId="14EA90D4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Лукин А.В.</w:t>
            </w:r>
          </w:p>
        </w:tc>
        <w:tc>
          <w:tcPr>
            <w:tcW w:w="425" w:type="dxa"/>
          </w:tcPr>
          <w:p w14:paraId="05C2D0F6" w14:textId="77777777" w:rsidR="00924DE1" w:rsidRPr="00BE65E4" w:rsidRDefault="00924DE1" w:rsidP="006C172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7" w:type="dxa"/>
          </w:tcPr>
          <w:p w14:paraId="1DD72CD5" w14:textId="77777777" w:rsidR="00924DE1" w:rsidRPr="00BE65E4" w:rsidRDefault="00924DE1" w:rsidP="006C1729">
            <w:pPr>
              <w:pStyle w:val="a3"/>
              <w:tabs>
                <w:tab w:val="left" w:pos="13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управляющий директор – первый заместитель ген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рального директора АО «</w:t>
            </w: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 xml:space="preserve"> Сибирь </w:t>
            </w: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Тываэнерго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924DE1" w:rsidRPr="00BE65E4" w14:paraId="645DCE01" w14:textId="77777777" w:rsidTr="006C1729">
        <w:trPr>
          <w:jc w:val="center"/>
        </w:trPr>
        <w:tc>
          <w:tcPr>
            <w:tcW w:w="2406" w:type="dxa"/>
          </w:tcPr>
          <w:p w14:paraId="3C26FCF9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Мельников Е.А.</w:t>
            </w:r>
          </w:p>
        </w:tc>
        <w:tc>
          <w:tcPr>
            <w:tcW w:w="425" w:type="dxa"/>
          </w:tcPr>
          <w:p w14:paraId="3EC3C043" w14:textId="77777777" w:rsidR="00924DE1" w:rsidRPr="00BE65E4" w:rsidRDefault="00924DE1" w:rsidP="006C172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7" w:type="dxa"/>
          </w:tcPr>
          <w:p w14:paraId="76B3A214" w14:textId="77777777" w:rsidR="00924DE1" w:rsidRPr="00BE65E4" w:rsidRDefault="00924DE1" w:rsidP="006C1729">
            <w:pPr>
              <w:pStyle w:val="a3"/>
              <w:tabs>
                <w:tab w:val="left" w:pos="13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министр юстиции Республики Тыва;</w:t>
            </w:r>
          </w:p>
        </w:tc>
      </w:tr>
      <w:tr w:rsidR="00924DE1" w:rsidRPr="00BE65E4" w14:paraId="08516A37" w14:textId="77777777" w:rsidTr="006C1729">
        <w:trPr>
          <w:jc w:val="center"/>
        </w:trPr>
        <w:tc>
          <w:tcPr>
            <w:tcW w:w="2406" w:type="dxa"/>
          </w:tcPr>
          <w:p w14:paraId="7DB4D60D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425" w:type="dxa"/>
          </w:tcPr>
          <w:p w14:paraId="1D849AD3" w14:textId="77777777" w:rsidR="00924DE1" w:rsidRPr="00BE65E4" w:rsidRDefault="00924DE1" w:rsidP="006C172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7" w:type="dxa"/>
          </w:tcPr>
          <w:p w14:paraId="03344BED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– начальник отдела гос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дарственного надзора по Республике Тыва Енисейск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 xml:space="preserve">го межрегионального управления </w:t>
            </w: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Росприроднадзора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924DE1" w:rsidRPr="00BE65E4" w14:paraId="00678D13" w14:textId="77777777" w:rsidTr="006C1729">
        <w:trPr>
          <w:jc w:val="center"/>
        </w:trPr>
        <w:tc>
          <w:tcPr>
            <w:tcW w:w="2406" w:type="dxa"/>
          </w:tcPr>
          <w:p w14:paraId="36646C6B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 xml:space="preserve"> Б.Н.</w:t>
            </w:r>
          </w:p>
        </w:tc>
        <w:tc>
          <w:tcPr>
            <w:tcW w:w="425" w:type="dxa"/>
          </w:tcPr>
          <w:p w14:paraId="45A00453" w14:textId="77777777" w:rsidR="00924DE1" w:rsidRPr="00BE65E4" w:rsidRDefault="00924DE1" w:rsidP="006C172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7" w:type="dxa"/>
          </w:tcPr>
          <w:p w14:paraId="26D2CF4D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омитета Верховного Хурала (парл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мента) Республики Тыва по аграрной политике, з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мельным отношениям, природопользованию и экол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гии (по согласованию);</w:t>
            </w:r>
          </w:p>
        </w:tc>
      </w:tr>
      <w:tr w:rsidR="00924DE1" w:rsidRPr="00BE65E4" w14:paraId="090EA7B7" w14:textId="77777777" w:rsidTr="006C1729">
        <w:trPr>
          <w:jc w:val="center"/>
        </w:trPr>
        <w:tc>
          <w:tcPr>
            <w:tcW w:w="2406" w:type="dxa"/>
          </w:tcPr>
          <w:p w14:paraId="1F9BCC0D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425" w:type="dxa"/>
          </w:tcPr>
          <w:p w14:paraId="36EFC067" w14:textId="77777777" w:rsidR="00924DE1" w:rsidRPr="00BE65E4" w:rsidRDefault="00924DE1" w:rsidP="006C172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7" w:type="dxa"/>
          </w:tcPr>
          <w:p w14:paraId="26B501B1" w14:textId="021E24BB" w:rsidR="00924DE1" w:rsidRPr="00BE65E4" w:rsidRDefault="00924DE1" w:rsidP="00BE6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</w:t>
            </w:r>
            <w:r w:rsidR="00BE6F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льной службы по надзору в сфере защиты прав потребителей и благоп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 xml:space="preserve">лучия человека по Республике Тыва – </w:t>
            </w:r>
            <w:r w:rsidR="00BE6F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лавный гос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дарственный санитарный врач по Республике Тыва (по согласованию);</w:t>
            </w:r>
          </w:p>
        </w:tc>
      </w:tr>
      <w:tr w:rsidR="00924DE1" w:rsidRPr="00BE65E4" w14:paraId="2245998F" w14:textId="77777777" w:rsidTr="006C1729">
        <w:trPr>
          <w:jc w:val="center"/>
        </w:trPr>
        <w:tc>
          <w:tcPr>
            <w:tcW w:w="2406" w:type="dxa"/>
          </w:tcPr>
          <w:p w14:paraId="1244C4BE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Туренко О.В.</w:t>
            </w:r>
          </w:p>
        </w:tc>
        <w:tc>
          <w:tcPr>
            <w:tcW w:w="425" w:type="dxa"/>
          </w:tcPr>
          <w:p w14:paraId="733C5568" w14:textId="77777777" w:rsidR="00924DE1" w:rsidRPr="00BE65E4" w:rsidRDefault="00924DE1" w:rsidP="006C172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7" w:type="dxa"/>
          </w:tcPr>
          <w:p w14:paraId="6CA5734F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АО «</w:t>
            </w: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 xml:space="preserve">бирь </w:t>
            </w: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Тываэнерго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924DE1" w:rsidRPr="00BE65E4" w14:paraId="78EDAE29" w14:textId="77777777" w:rsidTr="006C1729">
        <w:trPr>
          <w:jc w:val="center"/>
        </w:trPr>
        <w:tc>
          <w:tcPr>
            <w:tcW w:w="2406" w:type="dxa"/>
          </w:tcPr>
          <w:p w14:paraId="6320C02A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Хаджиев Ф.А.</w:t>
            </w:r>
          </w:p>
        </w:tc>
        <w:tc>
          <w:tcPr>
            <w:tcW w:w="425" w:type="dxa"/>
          </w:tcPr>
          <w:p w14:paraId="7A78F474" w14:textId="77777777" w:rsidR="00924DE1" w:rsidRPr="00BE65E4" w:rsidRDefault="00924DE1" w:rsidP="006C172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7" w:type="dxa"/>
          </w:tcPr>
          <w:p w14:paraId="0D47073F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ФАС по Республике Тыва (по согласованию);</w:t>
            </w:r>
          </w:p>
        </w:tc>
      </w:tr>
      <w:tr w:rsidR="00924DE1" w:rsidRPr="00BE65E4" w14:paraId="64016EB8" w14:textId="77777777" w:rsidTr="006C1729">
        <w:trPr>
          <w:jc w:val="center"/>
        </w:trPr>
        <w:tc>
          <w:tcPr>
            <w:tcW w:w="2406" w:type="dxa"/>
          </w:tcPr>
          <w:p w14:paraId="513F5687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Хертек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425" w:type="dxa"/>
          </w:tcPr>
          <w:p w14:paraId="05E747A6" w14:textId="77777777" w:rsidR="00924DE1" w:rsidRPr="00BE65E4" w:rsidRDefault="00924DE1" w:rsidP="006C172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7" w:type="dxa"/>
          </w:tcPr>
          <w:p w14:paraId="14B44D2D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руководитель Службы государственной жилищной инспекции и строительного надзора Республики Тыва;</w:t>
            </w:r>
          </w:p>
        </w:tc>
      </w:tr>
      <w:tr w:rsidR="00924DE1" w:rsidRPr="00BE65E4" w14:paraId="3C032926" w14:textId="77777777" w:rsidTr="006C1729">
        <w:trPr>
          <w:jc w:val="center"/>
        </w:trPr>
        <w:tc>
          <w:tcPr>
            <w:tcW w:w="2406" w:type="dxa"/>
          </w:tcPr>
          <w:p w14:paraId="26016B9A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425" w:type="dxa"/>
          </w:tcPr>
          <w:p w14:paraId="1F89B5DC" w14:textId="77777777" w:rsidR="00924DE1" w:rsidRPr="00BE65E4" w:rsidRDefault="00924DE1" w:rsidP="006C172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7" w:type="dxa"/>
          </w:tcPr>
          <w:p w14:paraId="01127445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. министра экономического развития и промы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ленности Республики Тыва – начальник департамента по развитию промышленности и инвестиционной п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литики;</w:t>
            </w:r>
          </w:p>
        </w:tc>
      </w:tr>
      <w:tr w:rsidR="00924DE1" w:rsidRPr="00BE65E4" w14:paraId="105FF1E3" w14:textId="77777777" w:rsidTr="006C1729">
        <w:trPr>
          <w:jc w:val="center"/>
        </w:trPr>
        <w:tc>
          <w:tcPr>
            <w:tcW w:w="2406" w:type="dxa"/>
          </w:tcPr>
          <w:p w14:paraId="604E657B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Югай</w:t>
            </w:r>
            <w:proofErr w:type="spellEnd"/>
            <w:r w:rsidRPr="00BE65E4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425" w:type="dxa"/>
          </w:tcPr>
          <w:p w14:paraId="3A97FA59" w14:textId="77777777" w:rsidR="00924DE1" w:rsidRPr="00BE65E4" w:rsidRDefault="00924DE1" w:rsidP="006C172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7" w:type="dxa"/>
          </w:tcPr>
          <w:p w14:paraId="736BF9ED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Республики Тыва;</w:t>
            </w:r>
          </w:p>
        </w:tc>
      </w:tr>
      <w:tr w:rsidR="00924DE1" w:rsidRPr="00BE65E4" w14:paraId="13E98809" w14:textId="77777777" w:rsidTr="006C1729">
        <w:trPr>
          <w:jc w:val="center"/>
        </w:trPr>
        <w:tc>
          <w:tcPr>
            <w:tcW w:w="2406" w:type="dxa"/>
          </w:tcPr>
          <w:p w14:paraId="4BCF3D73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8753027" w14:textId="77777777" w:rsidR="00924DE1" w:rsidRPr="00BE65E4" w:rsidRDefault="00924DE1" w:rsidP="006C172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7" w:type="dxa"/>
          </w:tcPr>
          <w:p w14:paraId="72C53E07" w14:textId="77777777" w:rsidR="00924DE1" w:rsidRPr="00BE65E4" w:rsidRDefault="00924DE1" w:rsidP="006C17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председатели администраций муниципальных образ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65E4">
              <w:rPr>
                <w:rFonts w:ascii="Times New Roman" w:hAnsi="Times New Roman" w:cs="Times New Roman"/>
                <w:sz w:val="28"/>
                <w:szCs w:val="28"/>
              </w:rPr>
              <w:t>ваний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спублики Тыва (по согласованию)</w:t>
            </w:r>
          </w:p>
        </w:tc>
      </w:tr>
    </w:tbl>
    <w:p w14:paraId="01146D8E" w14:textId="77777777" w:rsidR="00924DE1" w:rsidRPr="00BE65E4" w:rsidRDefault="00924DE1" w:rsidP="00924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BBA17A" w14:textId="77777777" w:rsidR="00924DE1" w:rsidRPr="00BE65E4" w:rsidRDefault="00924DE1" w:rsidP="00924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2E8456" w14:textId="77777777" w:rsidR="00924DE1" w:rsidRPr="00BE65E4" w:rsidRDefault="00924DE1" w:rsidP="00924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97B35E" w14:textId="77777777" w:rsidR="00924DE1" w:rsidRPr="00BE65E4" w:rsidRDefault="00924DE1" w:rsidP="00924D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65E4">
        <w:rPr>
          <w:rFonts w:ascii="Times New Roman" w:hAnsi="Times New Roman" w:cs="Times New Roman"/>
          <w:sz w:val="28"/>
          <w:szCs w:val="28"/>
        </w:rPr>
        <w:t>_____________</w:t>
      </w:r>
    </w:p>
    <w:p w14:paraId="21C8F065" w14:textId="77777777" w:rsidR="00924DE1" w:rsidRPr="00BE65E4" w:rsidRDefault="00924DE1" w:rsidP="00924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BB24F7" w14:textId="77777777" w:rsidR="00924DE1" w:rsidRPr="00BE65E4" w:rsidRDefault="00924DE1" w:rsidP="00924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DFA0EC" w14:textId="232D55C7" w:rsidR="00924DE1" w:rsidRPr="00BE65E4" w:rsidRDefault="00924DE1" w:rsidP="00BE65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24DE1" w:rsidRPr="00BE65E4" w:rsidSect="009660B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99E7D" w14:textId="77777777" w:rsidR="001B1B85" w:rsidRDefault="001B1B85" w:rsidP="009660BB">
      <w:pPr>
        <w:spacing w:after="0" w:line="240" w:lineRule="auto"/>
      </w:pPr>
      <w:r>
        <w:separator/>
      </w:r>
    </w:p>
  </w:endnote>
  <w:endnote w:type="continuationSeparator" w:id="0">
    <w:p w14:paraId="2239A35C" w14:textId="77777777" w:rsidR="001B1B85" w:rsidRDefault="001B1B85" w:rsidP="0096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57947" w14:textId="77777777" w:rsidR="001B1B85" w:rsidRDefault="001B1B85" w:rsidP="009660BB">
      <w:pPr>
        <w:spacing w:after="0" w:line="240" w:lineRule="auto"/>
      </w:pPr>
      <w:r>
        <w:separator/>
      </w:r>
    </w:p>
  </w:footnote>
  <w:footnote w:type="continuationSeparator" w:id="0">
    <w:p w14:paraId="10EF923C" w14:textId="77777777" w:rsidR="001B1B85" w:rsidRDefault="001B1B85" w:rsidP="0096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8035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60A786" w14:textId="43E1B449" w:rsidR="009660BB" w:rsidRPr="009660BB" w:rsidRDefault="009660BB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9660BB">
          <w:rPr>
            <w:rFonts w:ascii="Times New Roman" w:hAnsi="Times New Roman" w:cs="Times New Roman"/>
            <w:sz w:val="24"/>
          </w:rPr>
          <w:fldChar w:fldCharType="begin"/>
        </w:r>
        <w:r w:rsidRPr="009660BB">
          <w:rPr>
            <w:rFonts w:ascii="Times New Roman" w:hAnsi="Times New Roman" w:cs="Times New Roman"/>
            <w:sz w:val="24"/>
          </w:rPr>
          <w:instrText>PAGE   \* MERGEFORMAT</w:instrText>
        </w:r>
        <w:r w:rsidRPr="009660BB">
          <w:rPr>
            <w:rFonts w:ascii="Times New Roman" w:hAnsi="Times New Roman" w:cs="Times New Roman"/>
            <w:sz w:val="24"/>
          </w:rPr>
          <w:fldChar w:fldCharType="separate"/>
        </w:r>
        <w:r w:rsidR="00105BD6">
          <w:rPr>
            <w:rFonts w:ascii="Times New Roman" w:hAnsi="Times New Roman" w:cs="Times New Roman"/>
            <w:noProof/>
            <w:sz w:val="24"/>
          </w:rPr>
          <w:t>2</w:t>
        </w:r>
        <w:r w:rsidRPr="009660B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b8c2a11-7a0f-479e-a242-d03e1a4c3af5"/>
  </w:docVars>
  <w:rsids>
    <w:rsidRoot w:val="006F231E"/>
    <w:rsid w:val="00105BD6"/>
    <w:rsid w:val="00133F88"/>
    <w:rsid w:val="00144894"/>
    <w:rsid w:val="001A210F"/>
    <w:rsid w:val="001A2EC6"/>
    <w:rsid w:val="001B1B85"/>
    <w:rsid w:val="0024577F"/>
    <w:rsid w:val="00283E3F"/>
    <w:rsid w:val="00292669"/>
    <w:rsid w:val="003C466B"/>
    <w:rsid w:val="0040303B"/>
    <w:rsid w:val="00466376"/>
    <w:rsid w:val="00472E22"/>
    <w:rsid w:val="00517459"/>
    <w:rsid w:val="00535F72"/>
    <w:rsid w:val="005441D3"/>
    <w:rsid w:val="00573FF1"/>
    <w:rsid w:val="005A0802"/>
    <w:rsid w:val="005A19AF"/>
    <w:rsid w:val="00603467"/>
    <w:rsid w:val="006111A2"/>
    <w:rsid w:val="00612DA1"/>
    <w:rsid w:val="00651FBB"/>
    <w:rsid w:val="00665D3D"/>
    <w:rsid w:val="006F231E"/>
    <w:rsid w:val="006F4107"/>
    <w:rsid w:val="00753F7F"/>
    <w:rsid w:val="007B2B50"/>
    <w:rsid w:val="007E31DB"/>
    <w:rsid w:val="007F308C"/>
    <w:rsid w:val="0086467D"/>
    <w:rsid w:val="00885825"/>
    <w:rsid w:val="00924DE1"/>
    <w:rsid w:val="009660BB"/>
    <w:rsid w:val="009B127E"/>
    <w:rsid w:val="00A024B7"/>
    <w:rsid w:val="00AB0BC5"/>
    <w:rsid w:val="00B44155"/>
    <w:rsid w:val="00BE65E4"/>
    <w:rsid w:val="00BE6FC4"/>
    <w:rsid w:val="00BF1A31"/>
    <w:rsid w:val="00D666A0"/>
    <w:rsid w:val="00D711C5"/>
    <w:rsid w:val="00DC042F"/>
    <w:rsid w:val="00E2381B"/>
    <w:rsid w:val="00E35261"/>
    <w:rsid w:val="00E61F1A"/>
    <w:rsid w:val="00E66941"/>
    <w:rsid w:val="00E91F39"/>
    <w:rsid w:val="00EA58A1"/>
    <w:rsid w:val="00EA5EA7"/>
    <w:rsid w:val="00EC1C6F"/>
    <w:rsid w:val="00F90F27"/>
    <w:rsid w:val="00FA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A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4B7"/>
    <w:pPr>
      <w:spacing w:after="0" w:line="240" w:lineRule="auto"/>
    </w:pPr>
  </w:style>
  <w:style w:type="table" w:styleId="a4">
    <w:name w:val="Table Grid"/>
    <w:basedOn w:val="a1"/>
    <w:uiPriority w:val="39"/>
    <w:rsid w:val="0047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127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60BB"/>
  </w:style>
  <w:style w:type="paragraph" w:styleId="a9">
    <w:name w:val="footer"/>
    <w:basedOn w:val="a"/>
    <w:link w:val="aa"/>
    <w:uiPriority w:val="99"/>
    <w:unhideWhenUsed/>
    <w:rsid w:val="0096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6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4B7"/>
    <w:pPr>
      <w:spacing w:after="0" w:line="240" w:lineRule="auto"/>
    </w:pPr>
  </w:style>
  <w:style w:type="table" w:styleId="a4">
    <w:name w:val="Table Grid"/>
    <w:basedOn w:val="a1"/>
    <w:uiPriority w:val="39"/>
    <w:rsid w:val="0047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127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60BB"/>
  </w:style>
  <w:style w:type="paragraph" w:styleId="a9">
    <w:name w:val="footer"/>
    <w:basedOn w:val="a"/>
    <w:link w:val="aa"/>
    <w:uiPriority w:val="99"/>
    <w:unhideWhenUsed/>
    <w:rsid w:val="0096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TumatTU</dc:creator>
  <cp:lastModifiedBy>Грецких О.П.</cp:lastModifiedBy>
  <cp:revision>2</cp:revision>
  <cp:lastPrinted>2024-10-18T05:04:00Z</cp:lastPrinted>
  <dcterms:created xsi:type="dcterms:W3CDTF">2024-10-18T05:04:00Z</dcterms:created>
  <dcterms:modified xsi:type="dcterms:W3CDTF">2024-10-18T05:04:00Z</dcterms:modified>
</cp:coreProperties>
</file>