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18" w:rsidRDefault="00097418" w:rsidP="00097418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80B6F" w:rsidRDefault="00B80B6F" w:rsidP="00097418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80B6F" w:rsidRDefault="00B80B6F" w:rsidP="00097418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097418" w:rsidRPr="0025472A" w:rsidRDefault="00097418" w:rsidP="00097418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097418" w:rsidRPr="004C14FF" w:rsidRDefault="00097418" w:rsidP="00097418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D13750" w:rsidRPr="00FF1A84" w:rsidRDefault="00D13750" w:rsidP="00D137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1225" w:rsidRPr="00381225" w:rsidRDefault="00381225" w:rsidP="00381225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812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 31 января 2022 г. № 34</w:t>
      </w:r>
    </w:p>
    <w:p w:rsidR="00381225" w:rsidRPr="00381225" w:rsidRDefault="00381225" w:rsidP="00381225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812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г. Кызыл</w:t>
      </w:r>
    </w:p>
    <w:p w:rsidR="00381225" w:rsidRPr="00381225" w:rsidRDefault="00381225" w:rsidP="0038122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13750" w:rsidRDefault="001F36EF" w:rsidP="00D137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750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11BA4" w:rsidRPr="00D13750">
        <w:rPr>
          <w:rFonts w:ascii="Times New Roman" w:hAnsi="Times New Roman" w:cs="Times New Roman"/>
          <w:sz w:val="28"/>
          <w:szCs w:val="28"/>
        </w:rPr>
        <w:t>я</w:t>
      </w:r>
      <w:r w:rsidR="00C01338" w:rsidRPr="00D13750">
        <w:rPr>
          <w:rFonts w:ascii="Times New Roman" w:hAnsi="Times New Roman" w:cs="Times New Roman"/>
          <w:sz w:val="28"/>
          <w:szCs w:val="28"/>
        </w:rPr>
        <w:t xml:space="preserve"> в</w:t>
      </w:r>
      <w:r w:rsidR="00F11BA4" w:rsidRPr="00D13750">
        <w:rPr>
          <w:rFonts w:ascii="Times New Roman" w:hAnsi="Times New Roman" w:cs="Times New Roman"/>
          <w:sz w:val="28"/>
          <w:szCs w:val="28"/>
        </w:rPr>
        <w:t xml:space="preserve"> пункт 11</w:t>
      </w:r>
      <w:r w:rsidR="00C01338" w:rsidRPr="00D13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750" w:rsidRDefault="00F11BA4" w:rsidP="00D137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750">
        <w:rPr>
          <w:rFonts w:ascii="Times New Roman" w:hAnsi="Times New Roman" w:cs="Times New Roman"/>
          <w:sz w:val="28"/>
          <w:szCs w:val="28"/>
        </w:rPr>
        <w:t>постановления</w:t>
      </w:r>
      <w:r w:rsidR="00D13750">
        <w:rPr>
          <w:rFonts w:ascii="Times New Roman" w:hAnsi="Times New Roman" w:cs="Times New Roman"/>
          <w:sz w:val="28"/>
          <w:szCs w:val="28"/>
        </w:rPr>
        <w:t xml:space="preserve"> </w:t>
      </w:r>
      <w:r w:rsidR="003D70E1" w:rsidRPr="00D13750">
        <w:rPr>
          <w:rFonts w:ascii="Times New Roman" w:hAnsi="Times New Roman" w:cs="Times New Roman"/>
          <w:sz w:val="28"/>
          <w:szCs w:val="28"/>
        </w:rPr>
        <w:t xml:space="preserve">Правительства Республики </w:t>
      </w:r>
    </w:p>
    <w:p w:rsidR="000773CB" w:rsidRPr="00D13750" w:rsidRDefault="003D70E1" w:rsidP="00D137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750">
        <w:rPr>
          <w:rFonts w:ascii="Times New Roman" w:hAnsi="Times New Roman" w:cs="Times New Roman"/>
          <w:sz w:val="28"/>
          <w:szCs w:val="28"/>
        </w:rPr>
        <w:t>Тыва от 25 октября 2021 г. № 573</w:t>
      </w:r>
    </w:p>
    <w:p w:rsidR="000773CB" w:rsidRPr="00D13750" w:rsidRDefault="000773CB" w:rsidP="00D137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51AA" w:rsidRPr="00D13750" w:rsidRDefault="00EA51AA" w:rsidP="00D137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51AA" w:rsidRDefault="001F36EF" w:rsidP="00D1375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EF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ВХ-I «О Правительстве Республики Тыва» Правительство Республики Тыва ПОСТАНОВЛЯЕТ:</w:t>
      </w:r>
    </w:p>
    <w:p w:rsidR="001F36EF" w:rsidRPr="000773CB" w:rsidRDefault="001F36EF" w:rsidP="00D1375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B5B" w:rsidRPr="00FB2B5B" w:rsidRDefault="00EA51AA" w:rsidP="00D1375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423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B0C61">
        <w:rPr>
          <w:rFonts w:ascii="Times New Roman" w:hAnsi="Times New Roman" w:cs="Times New Roman"/>
          <w:sz w:val="28"/>
          <w:szCs w:val="28"/>
        </w:rPr>
        <w:t xml:space="preserve">в </w:t>
      </w:r>
      <w:r w:rsidR="00F11BA4">
        <w:rPr>
          <w:rFonts w:ascii="Times New Roman" w:hAnsi="Times New Roman" w:cs="Times New Roman"/>
          <w:sz w:val="28"/>
          <w:szCs w:val="28"/>
        </w:rPr>
        <w:t>пункт 11 постановления Правительства Республики Тыва от 25 октября 2021 г. № 573 «О реорганизации ГБОУ Республики Тыва «Детский дом г. Кызыла» и ГБУЗ Республики Тыва «Республиканский Дом ребенка» путем слияния в ГБОУ Республики Тыва «Социально-реабилитационный центр для несовершеннолетних» изме</w:t>
      </w:r>
      <w:r w:rsidR="00372A6B">
        <w:rPr>
          <w:rFonts w:ascii="Times New Roman" w:hAnsi="Times New Roman" w:cs="Times New Roman"/>
          <w:sz w:val="28"/>
          <w:szCs w:val="28"/>
        </w:rPr>
        <w:t xml:space="preserve">нение, заменив слово «января» </w:t>
      </w:r>
      <w:r w:rsidR="00F11BA4">
        <w:rPr>
          <w:rFonts w:ascii="Times New Roman" w:hAnsi="Times New Roman" w:cs="Times New Roman"/>
          <w:sz w:val="28"/>
          <w:szCs w:val="28"/>
        </w:rPr>
        <w:t>слово</w:t>
      </w:r>
      <w:r w:rsidR="00372A6B">
        <w:rPr>
          <w:rFonts w:ascii="Times New Roman" w:hAnsi="Times New Roman" w:cs="Times New Roman"/>
          <w:sz w:val="28"/>
          <w:szCs w:val="28"/>
        </w:rPr>
        <w:t>м</w:t>
      </w:r>
      <w:r w:rsidR="00F11BA4">
        <w:rPr>
          <w:rFonts w:ascii="Times New Roman" w:hAnsi="Times New Roman" w:cs="Times New Roman"/>
          <w:sz w:val="28"/>
          <w:szCs w:val="28"/>
        </w:rPr>
        <w:t xml:space="preserve"> «</w:t>
      </w:r>
      <w:r w:rsidR="00933F75">
        <w:rPr>
          <w:rFonts w:ascii="Times New Roman" w:hAnsi="Times New Roman" w:cs="Times New Roman"/>
          <w:sz w:val="28"/>
          <w:szCs w:val="28"/>
        </w:rPr>
        <w:t>марта</w:t>
      </w:r>
      <w:r w:rsidR="00F11BA4">
        <w:rPr>
          <w:rFonts w:ascii="Times New Roman" w:hAnsi="Times New Roman" w:cs="Times New Roman"/>
          <w:sz w:val="28"/>
          <w:szCs w:val="28"/>
        </w:rPr>
        <w:t>».</w:t>
      </w:r>
    </w:p>
    <w:p w:rsidR="000773CB" w:rsidRPr="00EA51AA" w:rsidRDefault="000773CB" w:rsidP="00D1375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1AA">
        <w:rPr>
          <w:rFonts w:ascii="Times New Roman" w:hAnsi="Times New Roman" w:cs="Times New Roman"/>
          <w:sz w:val="28"/>
          <w:szCs w:val="28"/>
        </w:rPr>
        <w:t>2. Размест</w:t>
      </w:r>
      <w:r w:rsidR="001F36EF">
        <w:rPr>
          <w:rFonts w:ascii="Times New Roman" w:hAnsi="Times New Roman" w:cs="Times New Roman"/>
          <w:sz w:val="28"/>
          <w:szCs w:val="28"/>
        </w:rPr>
        <w:t xml:space="preserve">ить настоящее постановление на </w:t>
      </w:r>
      <w:r w:rsidR="00D13750">
        <w:rPr>
          <w:rFonts w:ascii="Times New Roman" w:hAnsi="Times New Roman" w:cs="Times New Roman"/>
          <w:sz w:val="28"/>
          <w:szCs w:val="28"/>
        </w:rPr>
        <w:t>«</w:t>
      </w:r>
      <w:r w:rsidRPr="00EA51AA">
        <w:rPr>
          <w:rFonts w:ascii="Times New Roman" w:hAnsi="Times New Roman" w:cs="Times New Roman"/>
          <w:sz w:val="28"/>
          <w:szCs w:val="28"/>
        </w:rPr>
        <w:t>Официальном интер</w:t>
      </w:r>
      <w:r w:rsidR="001F36EF">
        <w:rPr>
          <w:rFonts w:ascii="Times New Roman" w:hAnsi="Times New Roman" w:cs="Times New Roman"/>
          <w:sz w:val="28"/>
          <w:szCs w:val="28"/>
        </w:rPr>
        <w:t>нет-портале правовой информации</w:t>
      </w:r>
      <w:r w:rsidR="00D13750">
        <w:rPr>
          <w:rFonts w:ascii="Times New Roman" w:hAnsi="Times New Roman" w:cs="Times New Roman"/>
          <w:sz w:val="28"/>
          <w:szCs w:val="28"/>
        </w:rPr>
        <w:t>»</w:t>
      </w:r>
      <w:r w:rsidRPr="00EA51AA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3A0AF8" w:rsidRPr="00EA51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www.pravo.gov.ru</w:t>
        </w:r>
      </w:hyperlink>
      <w:r w:rsidRPr="00EA51AA">
        <w:rPr>
          <w:rFonts w:ascii="Times New Roman" w:hAnsi="Times New Roman" w:cs="Times New Roman"/>
          <w:sz w:val="28"/>
          <w:szCs w:val="28"/>
        </w:rPr>
        <w:t>)</w:t>
      </w:r>
      <w:r w:rsidR="003A0AF8" w:rsidRPr="00EA51AA">
        <w:rPr>
          <w:rFonts w:ascii="Times New Roman" w:hAnsi="Times New Roman" w:cs="Times New Roman"/>
          <w:sz w:val="28"/>
          <w:szCs w:val="28"/>
        </w:rPr>
        <w:t xml:space="preserve"> </w:t>
      </w:r>
      <w:r w:rsidRPr="00EA51AA">
        <w:rPr>
          <w:rFonts w:ascii="Times New Roman" w:hAnsi="Times New Roman" w:cs="Times New Roman"/>
          <w:sz w:val="28"/>
          <w:szCs w:val="28"/>
        </w:rPr>
        <w:t xml:space="preserve">и официальном сайте Республики </w:t>
      </w:r>
      <w:proofErr w:type="gramStart"/>
      <w:r w:rsidRPr="00EA51AA">
        <w:rPr>
          <w:rFonts w:ascii="Times New Roman" w:hAnsi="Times New Roman" w:cs="Times New Roman"/>
          <w:sz w:val="28"/>
          <w:szCs w:val="28"/>
        </w:rPr>
        <w:t xml:space="preserve">Тыва </w:t>
      </w:r>
      <w:r w:rsidR="00EA51AA">
        <w:rPr>
          <w:rFonts w:ascii="Times New Roman" w:hAnsi="Times New Roman" w:cs="Times New Roman"/>
          <w:sz w:val="28"/>
          <w:szCs w:val="28"/>
        </w:rPr>
        <w:t xml:space="preserve"> </w:t>
      </w:r>
      <w:r w:rsidRPr="00EA51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51AA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814EA7" w:rsidRPr="00EA51A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EA51AA">
        <w:rPr>
          <w:rFonts w:ascii="Times New Roman" w:hAnsi="Times New Roman" w:cs="Times New Roman"/>
          <w:sz w:val="28"/>
          <w:szCs w:val="28"/>
        </w:rPr>
        <w:t>.</w:t>
      </w:r>
    </w:p>
    <w:p w:rsidR="00A052AA" w:rsidRDefault="00A052AA" w:rsidP="003A0A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052AA" w:rsidRDefault="00A052AA" w:rsidP="003A0A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36EF" w:rsidRDefault="001F36EF" w:rsidP="003A0A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F6E01" w:rsidRDefault="003A0AF8" w:rsidP="00EA5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Республики Тыва                                                     </w:t>
      </w:r>
      <w:r w:rsidR="00120DB0">
        <w:rPr>
          <w:rFonts w:ascii="Times New Roman" w:hAnsi="Times New Roman"/>
          <w:bCs/>
          <w:sz w:val="28"/>
          <w:szCs w:val="28"/>
        </w:rPr>
        <w:t xml:space="preserve">          </w:t>
      </w:r>
      <w:r w:rsidR="001F36EF">
        <w:rPr>
          <w:rFonts w:ascii="Times New Roman" w:hAnsi="Times New Roman"/>
          <w:bCs/>
          <w:sz w:val="28"/>
          <w:szCs w:val="28"/>
        </w:rPr>
        <w:t xml:space="preserve">       </w:t>
      </w:r>
      <w:r w:rsidR="00120DB0">
        <w:rPr>
          <w:rFonts w:ascii="Times New Roman" w:hAnsi="Times New Roman"/>
          <w:bCs/>
          <w:sz w:val="28"/>
          <w:szCs w:val="28"/>
        </w:rPr>
        <w:t xml:space="preserve">     </w:t>
      </w:r>
      <w:r w:rsidR="00FB2B5B">
        <w:rPr>
          <w:rFonts w:ascii="Times New Roman" w:hAnsi="Times New Roman"/>
          <w:bCs/>
          <w:sz w:val="28"/>
          <w:szCs w:val="28"/>
        </w:rPr>
        <w:t xml:space="preserve">   </w:t>
      </w:r>
      <w:r w:rsidR="00933F75">
        <w:rPr>
          <w:rFonts w:ascii="Times New Roman" w:hAnsi="Times New Roman"/>
          <w:bCs/>
          <w:sz w:val="28"/>
          <w:szCs w:val="28"/>
        </w:rPr>
        <w:t xml:space="preserve">       </w:t>
      </w:r>
      <w:r w:rsidR="00120DB0">
        <w:rPr>
          <w:rFonts w:ascii="Times New Roman" w:hAnsi="Times New Roman"/>
          <w:bCs/>
          <w:sz w:val="28"/>
          <w:szCs w:val="28"/>
        </w:rPr>
        <w:t>В.</w:t>
      </w:r>
      <w:r w:rsidR="00FB2B5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20DB0">
        <w:rPr>
          <w:rFonts w:ascii="Times New Roman" w:hAnsi="Times New Roman"/>
          <w:bCs/>
          <w:sz w:val="28"/>
          <w:szCs w:val="28"/>
        </w:rPr>
        <w:t>Ховалыг</w:t>
      </w:r>
      <w:proofErr w:type="spellEnd"/>
    </w:p>
    <w:sectPr w:rsidR="000F6E01" w:rsidSect="000031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AA5" w:rsidRDefault="00216AA5" w:rsidP="00EA51AA">
      <w:pPr>
        <w:spacing w:after="0" w:line="240" w:lineRule="auto"/>
      </w:pPr>
      <w:r>
        <w:separator/>
      </w:r>
    </w:p>
  </w:endnote>
  <w:endnote w:type="continuationSeparator" w:id="0">
    <w:p w:rsidR="00216AA5" w:rsidRDefault="00216AA5" w:rsidP="00EA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1FC" w:rsidRDefault="000031F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1FC" w:rsidRDefault="000031F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1FC" w:rsidRDefault="000031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AA5" w:rsidRDefault="00216AA5" w:rsidP="00EA51AA">
      <w:pPr>
        <w:spacing w:after="0" w:line="240" w:lineRule="auto"/>
      </w:pPr>
      <w:r>
        <w:separator/>
      </w:r>
    </w:p>
  </w:footnote>
  <w:footnote w:type="continuationSeparator" w:id="0">
    <w:p w:rsidR="00216AA5" w:rsidRDefault="00216AA5" w:rsidP="00EA5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1FC" w:rsidRDefault="000031F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1AA" w:rsidRPr="00EA51AA" w:rsidRDefault="00EA51AA" w:rsidP="00EA51AA">
    <w:pPr>
      <w:pStyle w:val="a6"/>
      <w:spacing w:after="0" w:line="240" w:lineRule="auto"/>
      <w:jc w:val="right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1FC" w:rsidRDefault="000031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950AE"/>
    <w:multiLevelType w:val="hybridMultilevel"/>
    <w:tmpl w:val="74B823C6"/>
    <w:lvl w:ilvl="0" w:tplc="255CB0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D04FF0"/>
    <w:multiLevelType w:val="hybridMultilevel"/>
    <w:tmpl w:val="ED28B1EA"/>
    <w:lvl w:ilvl="0" w:tplc="EC32D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6ebbd53-7807-4c26-9b79-6f4ebe1c3a94"/>
  </w:docVars>
  <w:rsids>
    <w:rsidRoot w:val="000773CB"/>
    <w:rsid w:val="000031FC"/>
    <w:rsid w:val="0002366B"/>
    <w:rsid w:val="00025526"/>
    <w:rsid w:val="000773CB"/>
    <w:rsid w:val="00082BFA"/>
    <w:rsid w:val="00097418"/>
    <w:rsid w:val="000A1E25"/>
    <w:rsid w:val="000C0B84"/>
    <w:rsid w:val="000F6E01"/>
    <w:rsid w:val="00120DB0"/>
    <w:rsid w:val="00123553"/>
    <w:rsid w:val="00132A4F"/>
    <w:rsid w:val="0016154F"/>
    <w:rsid w:val="00161F1D"/>
    <w:rsid w:val="00163B22"/>
    <w:rsid w:val="001745E0"/>
    <w:rsid w:val="00176B1D"/>
    <w:rsid w:val="001F36EF"/>
    <w:rsid w:val="00216AA5"/>
    <w:rsid w:val="00242B2D"/>
    <w:rsid w:val="00245412"/>
    <w:rsid w:val="00247995"/>
    <w:rsid w:val="00290801"/>
    <w:rsid w:val="002D0E96"/>
    <w:rsid w:val="002F07CD"/>
    <w:rsid w:val="00372A6B"/>
    <w:rsid w:val="00381225"/>
    <w:rsid w:val="00382166"/>
    <w:rsid w:val="003869AC"/>
    <w:rsid w:val="0039678A"/>
    <w:rsid w:val="003A0AF8"/>
    <w:rsid w:val="003A660F"/>
    <w:rsid w:val="003D70E1"/>
    <w:rsid w:val="003E4BD4"/>
    <w:rsid w:val="00415BB5"/>
    <w:rsid w:val="0041669B"/>
    <w:rsid w:val="004408E2"/>
    <w:rsid w:val="0045006E"/>
    <w:rsid w:val="00454DB3"/>
    <w:rsid w:val="004610D8"/>
    <w:rsid w:val="004B0C61"/>
    <w:rsid w:val="00524233"/>
    <w:rsid w:val="00554028"/>
    <w:rsid w:val="005942D2"/>
    <w:rsid w:val="005B644F"/>
    <w:rsid w:val="005F77DB"/>
    <w:rsid w:val="006353C1"/>
    <w:rsid w:val="006705E8"/>
    <w:rsid w:val="0069747D"/>
    <w:rsid w:val="006B4CA2"/>
    <w:rsid w:val="006C231E"/>
    <w:rsid w:val="006C4144"/>
    <w:rsid w:val="006D5B93"/>
    <w:rsid w:val="006E2DBE"/>
    <w:rsid w:val="007971B2"/>
    <w:rsid w:val="007C4BDC"/>
    <w:rsid w:val="007D32B1"/>
    <w:rsid w:val="007D7FB0"/>
    <w:rsid w:val="00814EA7"/>
    <w:rsid w:val="00862D62"/>
    <w:rsid w:val="00863B77"/>
    <w:rsid w:val="00873596"/>
    <w:rsid w:val="00890421"/>
    <w:rsid w:val="008A38AE"/>
    <w:rsid w:val="008B22E5"/>
    <w:rsid w:val="008D6594"/>
    <w:rsid w:val="0090768C"/>
    <w:rsid w:val="009219BE"/>
    <w:rsid w:val="00927458"/>
    <w:rsid w:val="00933F75"/>
    <w:rsid w:val="009370E8"/>
    <w:rsid w:val="00986B59"/>
    <w:rsid w:val="009D3A75"/>
    <w:rsid w:val="009E4624"/>
    <w:rsid w:val="009F4F27"/>
    <w:rsid w:val="00A052AA"/>
    <w:rsid w:val="00A1356C"/>
    <w:rsid w:val="00A140CA"/>
    <w:rsid w:val="00A570A1"/>
    <w:rsid w:val="00A933D8"/>
    <w:rsid w:val="00AE5EFE"/>
    <w:rsid w:val="00AF319E"/>
    <w:rsid w:val="00B21BAA"/>
    <w:rsid w:val="00B4041B"/>
    <w:rsid w:val="00B52E92"/>
    <w:rsid w:val="00B77681"/>
    <w:rsid w:val="00B80B6F"/>
    <w:rsid w:val="00B824ED"/>
    <w:rsid w:val="00B9562C"/>
    <w:rsid w:val="00BB4838"/>
    <w:rsid w:val="00BC71B7"/>
    <w:rsid w:val="00BF3704"/>
    <w:rsid w:val="00BF7C19"/>
    <w:rsid w:val="00C01338"/>
    <w:rsid w:val="00C208BA"/>
    <w:rsid w:val="00C20A9D"/>
    <w:rsid w:val="00C74342"/>
    <w:rsid w:val="00CA34AC"/>
    <w:rsid w:val="00D035F1"/>
    <w:rsid w:val="00D13750"/>
    <w:rsid w:val="00D601DA"/>
    <w:rsid w:val="00D81CB1"/>
    <w:rsid w:val="00D91BBB"/>
    <w:rsid w:val="00DC1004"/>
    <w:rsid w:val="00E17DA9"/>
    <w:rsid w:val="00E343FE"/>
    <w:rsid w:val="00E42C19"/>
    <w:rsid w:val="00EA51AA"/>
    <w:rsid w:val="00EB1FCF"/>
    <w:rsid w:val="00EC2127"/>
    <w:rsid w:val="00EC30CE"/>
    <w:rsid w:val="00F11BA4"/>
    <w:rsid w:val="00F26657"/>
    <w:rsid w:val="00F27797"/>
    <w:rsid w:val="00F45DA7"/>
    <w:rsid w:val="00F94891"/>
    <w:rsid w:val="00FB2B5B"/>
    <w:rsid w:val="00FD0F25"/>
    <w:rsid w:val="00FD6AF9"/>
    <w:rsid w:val="00FF1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6F8A74-09B0-4CC2-B1B5-153C6AFD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E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F3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3C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773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773C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AF3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A0A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EA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5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1A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A5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51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3</cp:revision>
  <cp:lastPrinted>2022-01-31T07:20:00Z</cp:lastPrinted>
  <dcterms:created xsi:type="dcterms:W3CDTF">2022-01-31T07:19:00Z</dcterms:created>
  <dcterms:modified xsi:type="dcterms:W3CDTF">2022-01-31T07:20:00Z</dcterms:modified>
</cp:coreProperties>
</file>