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2" w:rsidRDefault="00D17012" w:rsidP="00D1701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27A3" w:rsidRDefault="003227A3" w:rsidP="00D1701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27A3" w:rsidRDefault="003227A3" w:rsidP="00D1701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7012" w:rsidRPr="004C14FF" w:rsidRDefault="00D17012" w:rsidP="00D1701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17012" w:rsidRPr="0025472A" w:rsidRDefault="00D17012" w:rsidP="00D1701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03022" w:rsidRPr="00920647" w:rsidRDefault="00660144" w:rsidP="00D17012">
      <w:pPr>
        <w:tabs>
          <w:tab w:val="left" w:pos="8317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920647" w:rsidRPr="00A53B0F" w:rsidRDefault="00A53B0F" w:rsidP="00A53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3B0F">
        <w:rPr>
          <w:rFonts w:ascii="Times New Roman" w:hAnsi="Times New Roman"/>
          <w:bCs/>
          <w:sz w:val="28"/>
          <w:szCs w:val="28"/>
        </w:rPr>
        <w:t>от 3 июня 2020 г. № 257</w:t>
      </w:r>
    </w:p>
    <w:p w:rsidR="00A53B0F" w:rsidRPr="00A53B0F" w:rsidRDefault="00A53B0F" w:rsidP="00A53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3B0F">
        <w:rPr>
          <w:rFonts w:ascii="Times New Roman" w:hAnsi="Times New Roman"/>
          <w:bCs/>
          <w:sz w:val="28"/>
          <w:szCs w:val="28"/>
        </w:rPr>
        <w:t>г. Кызыл</w:t>
      </w:r>
    </w:p>
    <w:p w:rsidR="00920647" w:rsidRDefault="00920647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4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920647">
        <w:rPr>
          <w:rFonts w:ascii="Times New Roman" w:hAnsi="Times New Roman"/>
          <w:b/>
          <w:bCs/>
          <w:sz w:val="28"/>
          <w:szCs w:val="28"/>
        </w:rPr>
        <w:t>государственную</w:t>
      </w:r>
      <w:proofErr w:type="gramEnd"/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47">
        <w:rPr>
          <w:rFonts w:ascii="Times New Roman" w:hAnsi="Times New Roman"/>
          <w:b/>
          <w:bCs/>
          <w:sz w:val="28"/>
          <w:szCs w:val="28"/>
        </w:rPr>
        <w:t>программу Республики Тыва «Развитие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47">
        <w:rPr>
          <w:rFonts w:ascii="Times New Roman" w:hAnsi="Times New Roman"/>
          <w:b/>
          <w:bCs/>
          <w:sz w:val="28"/>
          <w:szCs w:val="28"/>
        </w:rPr>
        <w:t>физической культуры и спорта до 2020 года»</w:t>
      </w:r>
    </w:p>
    <w:p w:rsidR="006731AD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FE8" w:rsidRDefault="00472FE8" w:rsidP="00920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1AD" w:rsidRPr="003F68C6" w:rsidRDefault="006F18B8" w:rsidP="009206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8C6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</w:t>
      </w:r>
      <w:r w:rsidR="00660144" w:rsidRPr="003F68C6">
        <w:rPr>
          <w:rFonts w:ascii="Times New Roman" w:hAnsi="Times New Roman"/>
          <w:sz w:val="28"/>
          <w:szCs w:val="28"/>
        </w:rPr>
        <w:t>Законом</w:t>
      </w:r>
      <w:r w:rsidR="006873C6">
        <w:rPr>
          <w:rFonts w:ascii="Times New Roman" w:hAnsi="Times New Roman"/>
          <w:sz w:val="28"/>
          <w:szCs w:val="28"/>
        </w:rPr>
        <w:t xml:space="preserve"> </w:t>
      </w:r>
      <w:r w:rsidRPr="003F68C6">
        <w:rPr>
          <w:rFonts w:ascii="Times New Roman" w:eastAsiaTheme="minorHAnsi" w:hAnsi="Times New Roman"/>
          <w:bCs/>
          <w:sz w:val="28"/>
          <w:szCs w:val="28"/>
        </w:rPr>
        <w:t>Респ</w:t>
      </w:r>
      <w:r w:rsidR="00660144" w:rsidRPr="003F68C6">
        <w:rPr>
          <w:rFonts w:ascii="Times New Roman" w:eastAsiaTheme="minorHAnsi" w:hAnsi="Times New Roman"/>
          <w:bCs/>
          <w:sz w:val="28"/>
          <w:szCs w:val="28"/>
        </w:rPr>
        <w:t xml:space="preserve">ублики Тыва от </w:t>
      </w:r>
      <w:r w:rsidR="00116FD4">
        <w:rPr>
          <w:rFonts w:ascii="Times New Roman" w:eastAsiaTheme="minorHAnsi" w:hAnsi="Times New Roman"/>
          <w:bCs/>
          <w:sz w:val="28"/>
          <w:szCs w:val="28"/>
        </w:rPr>
        <w:t>2</w:t>
      </w:r>
      <w:r w:rsidR="00660144" w:rsidRPr="003F68C6">
        <w:rPr>
          <w:rFonts w:ascii="Times New Roman" w:eastAsiaTheme="minorHAnsi" w:hAnsi="Times New Roman"/>
          <w:bCs/>
          <w:sz w:val="28"/>
          <w:szCs w:val="28"/>
        </w:rPr>
        <w:t xml:space="preserve"> декабря 201</w:t>
      </w:r>
      <w:r w:rsidR="00116FD4">
        <w:rPr>
          <w:rFonts w:ascii="Times New Roman" w:eastAsiaTheme="minorHAnsi" w:hAnsi="Times New Roman"/>
          <w:bCs/>
          <w:sz w:val="28"/>
          <w:szCs w:val="28"/>
        </w:rPr>
        <w:t>3</w:t>
      </w:r>
      <w:r w:rsidR="001A16E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20647">
        <w:rPr>
          <w:rFonts w:ascii="Times New Roman" w:eastAsiaTheme="minorHAnsi" w:hAnsi="Times New Roman"/>
          <w:bCs/>
          <w:sz w:val="28"/>
          <w:szCs w:val="28"/>
        </w:rPr>
        <w:t xml:space="preserve">г. </w:t>
      </w:r>
      <w:r w:rsidR="00660144" w:rsidRPr="003F68C6">
        <w:rPr>
          <w:rFonts w:ascii="Times New Roman" w:eastAsiaTheme="minorHAnsi" w:hAnsi="Times New Roman"/>
          <w:bCs/>
          <w:sz w:val="28"/>
          <w:szCs w:val="28"/>
        </w:rPr>
        <w:t>№</w:t>
      </w:r>
      <w:r w:rsidR="00D96EC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16FD4">
        <w:rPr>
          <w:rFonts w:ascii="Times New Roman" w:eastAsiaTheme="minorHAnsi" w:hAnsi="Times New Roman"/>
          <w:bCs/>
          <w:sz w:val="28"/>
          <w:szCs w:val="28"/>
        </w:rPr>
        <w:t>555</w:t>
      </w:r>
      <w:r w:rsidR="00920647">
        <w:rPr>
          <w:rFonts w:ascii="Times New Roman" w:eastAsiaTheme="minorHAnsi" w:hAnsi="Times New Roman"/>
          <w:bCs/>
          <w:sz w:val="28"/>
          <w:szCs w:val="28"/>
        </w:rPr>
        <w:t>-ЗРТ «</w:t>
      </w:r>
      <w:r w:rsidRPr="003F68C6">
        <w:rPr>
          <w:rFonts w:ascii="Times New Roman" w:eastAsiaTheme="minorHAnsi" w:hAnsi="Times New Roman"/>
          <w:bCs/>
          <w:sz w:val="28"/>
          <w:szCs w:val="28"/>
        </w:rPr>
        <w:t>О республиканском бюджете на 20</w:t>
      </w:r>
      <w:r w:rsidR="00116FD4">
        <w:rPr>
          <w:rFonts w:ascii="Times New Roman" w:eastAsiaTheme="minorHAnsi" w:hAnsi="Times New Roman"/>
          <w:bCs/>
          <w:sz w:val="28"/>
          <w:szCs w:val="28"/>
        </w:rPr>
        <w:t>20</w:t>
      </w:r>
      <w:r w:rsidRPr="003F68C6">
        <w:rPr>
          <w:rFonts w:ascii="Times New Roman" w:eastAsiaTheme="minorHAnsi" w:hAnsi="Times New Roman"/>
          <w:bCs/>
          <w:sz w:val="28"/>
          <w:szCs w:val="28"/>
        </w:rPr>
        <w:t xml:space="preserve"> год и на плановый период 202</w:t>
      </w:r>
      <w:r w:rsidR="00116FD4">
        <w:rPr>
          <w:rFonts w:ascii="Times New Roman" w:eastAsiaTheme="minorHAnsi" w:hAnsi="Times New Roman"/>
          <w:bCs/>
          <w:sz w:val="28"/>
          <w:szCs w:val="28"/>
        </w:rPr>
        <w:t>1</w:t>
      </w:r>
      <w:r w:rsidRPr="003F68C6">
        <w:rPr>
          <w:rFonts w:ascii="Times New Roman" w:eastAsiaTheme="minorHAnsi" w:hAnsi="Times New Roman"/>
          <w:bCs/>
          <w:sz w:val="28"/>
          <w:szCs w:val="28"/>
        </w:rPr>
        <w:t xml:space="preserve"> и 202</w:t>
      </w:r>
      <w:r w:rsidR="00116FD4">
        <w:rPr>
          <w:rFonts w:ascii="Times New Roman" w:eastAsiaTheme="minorHAnsi" w:hAnsi="Times New Roman"/>
          <w:bCs/>
          <w:sz w:val="28"/>
          <w:szCs w:val="28"/>
        </w:rPr>
        <w:t>2</w:t>
      </w:r>
      <w:r w:rsidRPr="003F68C6">
        <w:rPr>
          <w:rFonts w:ascii="Times New Roman" w:eastAsiaTheme="minorHAnsi" w:hAnsi="Times New Roman"/>
          <w:bCs/>
          <w:sz w:val="28"/>
          <w:szCs w:val="28"/>
        </w:rPr>
        <w:t xml:space="preserve"> го</w:t>
      </w:r>
      <w:r w:rsidR="00920647">
        <w:rPr>
          <w:rFonts w:ascii="Times New Roman" w:eastAsiaTheme="minorHAnsi" w:hAnsi="Times New Roman"/>
          <w:bCs/>
          <w:sz w:val="28"/>
          <w:szCs w:val="28"/>
        </w:rPr>
        <w:t>дов»</w:t>
      </w:r>
      <w:r w:rsidR="00D96EC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731AD" w:rsidRPr="003F68C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731AD" w:rsidRPr="003F68C6" w:rsidRDefault="006731AD" w:rsidP="0092064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1AD" w:rsidRPr="003F68C6" w:rsidRDefault="006731AD" w:rsidP="0092064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8C6">
        <w:rPr>
          <w:rFonts w:ascii="Times New Roman" w:hAnsi="Times New Roman"/>
          <w:sz w:val="28"/>
          <w:szCs w:val="28"/>
        </w:rPr>
        <w:t xml:space="preserve">1. Внести в </w:t>
      </w:r>
      <w:proofErr w:type="gramStart"/>
      <w:r w:rsidR="00D2319A" w:rsidRPr="003F68C6">
        <w:rPr>
          <w:rFonts w:ascii="Times New Roman" w:hAnsi="Times New Roman"/>
          <w:sz w:val="28"/>
          <w:szCs w:val="28"/>
        </w:rPr>
        <w:t>государственн</w:t>
      </w:r>
      <w:r w:rsidR="00116FD4">
        <w:rPr>
          <w:rFonts w:ascii="Times New Roman" w:hAnsi="Times New Roman"/>
          <w:sz w:val="28"/>
          <w:szCs w:val="28"/>
        </w:rPr>
        <w:t>ую</w:t>
      </w:r>
      <w:proofErr w:type="gramEnd"/>
      <w:r w:rsidR="001A16E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2319A" w:rsidRPr="003F68C6">
          <w:rPr>
            <w:rFonts w:ascii="Times New Roman" w:hAnsi="Times New Roman"/>
            <w:sz w:val="28"/>
            <w:szCs w:val="28"/>
          </w:rPr>
          <w:t>программ</w:t>
        </w:r>
      </w:hyperlink>
      <w:r w:rsidR="00116FD4">
        <w:rPr>
          <w:rFonts w:ascii="Times New Roman" w:hAnsi="Times New Roman"/>
          <w:sz w:val="28"/>
          <w:szCs w:val="28"/>
        </w:rPr>
        <w:t>у</w:t>
      </w:r>
      <w:r w:rsidRPr="003F68C6">
        <w:rPr>
          <w:rFonts w:ascii="Times New Roman" w:hAnsi="Times New Roman"/>
          <w:sz w:val="28"/>
          <w:szCs w:val="28"/>
        </w:rPr>
        <w:t xml:space="preserve"> Республики Тыва «Развитие физич</w:t>
      </w:r>
      <w:r w:rsidRPr="003F68C6">
        <w:rPr>
          <w:rFonts w:ascii="Times New Roman" w:hAnsi="Times New Roman"/>
          <w:sz w:val="28"/>
          <w:szCs w:val="28"/>
        </w:rPr>
        <w:t>е</w:t>
      </w:r>
      <w:r w:rsidRPr="003F68C6">
        <w:rPr>
          <w:rFonts w:ascii="Times New Roman" w:hAnsi="Times New Roman"/>
          <w:sz w:val="28"/>
          <w:szCs w:val="28"/>
        </w:rPr>
        <w:t>ской культуры и сп</w:t>
      </w:r>
      <w:r w:rsidR="00040872" w:rsidRPr="003F68C6">
        <w:rPr>
          <w:rFonts w:ascii="Times New Roman" w:hAnsi="Times New Roman"/>
          <w:sz w:val="28"/>
          <w:szCs w:val="28"/>
        </w:rPr>
        <w:t>орта до 2020 года», утвержденн</w:t>
      </w:r>
      <w:r w:rsidR="00116FD4">
        <w:rPr>
          <w:rFonts w:ascii="Times New Roman" w:hAnsi="Times New Roman"/>
          <w:sz w:val="28"/>
          <w:szCs w:val="28"/>
        </w:rPr>
        <w:t>ую</w:t>
      </w:r>
      <w:r w:rsidRPr="003F68C6">
        <w:rPr>
          <w:rFonts w:ascii="Times New Roman" w:hAnsi="Times New Roman"/>
          <w:sz w:val="28"/>
          <w:szCs w:val="28"/>
        </w:rPr>
        <w:t xml:space="preserve"> постановлением Правительс</w:t>
      </w:r>
      <w:r w:rsidRPr="003F68C6">
        <w:rPr>
          <w:rFonts w:ascii="Times New Roman" w:hAnsi="Times New Roman"/>
          <w:sz w:val="28"/>
          <w:szCs w:val="28"/>
        </w:rPr>
        <w:t>т</w:t>
      </w:r>
      <w:r w:rsidRPr="003F68C6">
        <w:rPr>
          <w:rFonts w:ascii="Times New Roman" w:hAnsi="Times New Roman"/>
          <w:sz w:val="28"/>
          <w:szCs w:val="28"/>
        </w:rPr>
        <w:t>ва Республики Тыва от 1 ноября 2013 г</w:t>
      </w:r>
      <w:r w:rsidR="00116FD4">
        <w:rPr>
          <w:rFonts w:ascii="Times New Roman" w:hAnsi="Times New Roman"/>
          <w:sz w:val="28"/>
          <w:szCs w:val="28"/>
        </w:rPr>
        <w:t>.</w:t>
      </w:r>
      <w:r w:rsidRPr="003F68C6">
        <w:rPr>
          <w:rFonts w:ascii="Times New Roman" w:hAnsi="Times New Roman"/>
          <w:sz w:val="28"/>
          <w:szCs w:val="28"/>
        </w:rPr>
        <w:t xml:space="preserve"> № 638 (далее – Программа), следующие и</w:t>
      </w:r>
      <w:r w:rsidRPr="003F68C6">
        <w:rPr>
          <w:rFonts w:ascii="Times New Roman" w:hAnsi="Times New Roman"/>
          <w:sz w:val="28"/>
          <w:szCs w:val="28"/>
        </w:rPr>
        <w:t>з</w:t>
      </w:r>
      <w:r w:rsidRPr="003F68C6">
        <w:rPr>
          <w:rFonts w:ascii="Times New Roman" w:hAnsi="Times New Roman"/>
          <w:sz w:val="28"/>
          <w:szCs w:val="28"/>
        </w:rPr>
        <w:t xml:space="preserve">менения: </w:t>
      </w:r>
    </w:p>
    <w:p w:rsidR="00472FE8" w:rsidRPr="003F68C6" w:rsidRDefault="006731AD" w:rsidP="0092064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8C6"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3F68C6">
          <w:rPr>
            <w:rFonts w:ascii="Times New Roman" w:hAnsi="Times New Roman"/>
            <w:sz w:val="28"/>
            <w:szCs w:val="28"/>
          </w:rPr>
          <w:t>позицию</w:t>
        </w:r>
      </w:hyperlink>
      <w:r w:rsidRPr="003F68C6">
        <w:rPr>
          <w:rFonts w:ascii="Times New Roman" w:hAnsi="Times New Roman"/>
          <w:sz w:val="28"/>
          <w:szCs w:val="28"/>
        </w:rPr>
        <w:t xml:space="preserve"> «Объемы бюджетных</w:t>
      </w:r>
      <w:r w:rsidR="00D2319A" w:rsidRPr="003F68C6">
        <w:rPr>
          <w:rFonts w:ascii="Times New Roman" w:hAnsi="Times New Roman"/>
          <w:sz w:val="28"/>
          <w:szCs w:val="28"/>
        </w:rPr>
        <w:t xml:space="preserve"> ассигнований Программы»</w:t>
      </w:r>
      <w:r w:rsidR="00116FD4">
        <w:rPr>
          <w:rFonts w:ascii="Times New Roman" w:hAnsi="Times New Roman"/>
          <w:sz w:val="28"/>
          <w:szCs w:val="28"/>
        </w:rPr>
        <w:t xml:space="preserve"> паспорта Пр</w:t>
      </w:r>
      <w:r w:rsidR="00116FD4">
        <w:rPr>
          <w:rFonts w:ascii="Times New Roman" w:hAnsi="Times New Roman"/>
          <w:sz w:val="28"/>
          <w:szCs w:val="28"/>
        </w:rPr>
        <w:t>о</w:t>
      </w:r>
      <w:r w:rsidR="00116FD4">
        <w:rPr>
          <w:rFonts w:ascii="Times New Roman" w:hAnsi="Times New Roman"/>
          <w:sz w:val="28"/>
          <w:szCs w:val="28"/>
        </w:rPr>
        <w:t>граммы</w:t>
      </w:r>
      <w:r w:rsidR="00D2319A" w:rsidRPr="003F68C6">
        <w:rPr>
          <w:rFonts w:ascii="Times New Roman" w:hAnsi="Times New Roman"/>
          <w:sz w:val="28"/>
          <w:szCs w:val="28"/>
        </w:rPr>
        <w:t xml:space="preserve"> изложить</w:t>
      </w:r>
      <w:r w:rsidRPr="003F68C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0"/>
        <w:gridCol w:w="344"/>
        <w:gridCol w:w="6662"/>
      </w:tblGrid>
      <w:tr w:rsidR="006731AD" w:rsidRPr="005E29D6" w:rsidTr="00920647">
        <w:tc>
          <w:tcPr>
            <w:tcW w:w="32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«Объемы бюджетных асси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г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E29D6" w:rsidRDefault="00920647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8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8C6" w:rsidRPr="006761C8" w:rsidRDefault="003F68C6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C8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</w:t>
            </w:r>
            <w:r w:rsidRPr="00676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6761C8">
              <w:rPr>
                <w:rFonts w:ascii="Times New Roman" w:hAnsi="Times New Roman"/>
                <w:sz w:val="24"/>
                <w:szCs w:val="24"/>
              </w:rPr>
              <w:t>граммы составляет 3 82</w:t>
            </w:r>
            <w:r w:rsidR="00532705">
              <w:rPr>
                <w:rFonts w:ascii="Times New Roman" w:hAnsi="Times New Roman"/>
                <w:sz w:val="24"/>
                <w:szCs w:val="24"/>
              </w:rPr>
              <w:t>4</w:t>
            </w:r>
            <w:r w:rsidR="005916C0">
              <w:rPr>
                <w:rFonts w:ascii="Times New Roman" w:hAnsi="Times New Roman"/>
                <w:sz w:val="24"/>
                <w:szCs w:val="24"/>
              </w:rPr>
              <w:t> 076,1</w:t>
            </w:r>
            <w:r w:rsidRPr="006761C8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287 091,4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 244,2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2016 год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631,0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799 574,6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E29D6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1 026 158,2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752 597,5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16C0">
              <w:rPr>
                <w:rFonts w:ascii="Times New Roman" w:hAnsi="Times New Roman"/>
                <w:sz w:val="24"/>
                <w:szCs w:val="24"/>
              </w:rPr>
              <w:t>22 779,2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E29D6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6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16C0">
              <w:rPr>
                <w:rFonts w:ascii="Times New Roman" w:hAnsi="Times New Roman"/>
                <w:sz w:val="24"/>
                <w:szCs w:val="24"/>
              </w:rPr>
              <w:t>91 400,2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439AB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115 942,7 тыс. рублей;</w:t>
            </w:r>
          </w:p>
          <w:p w:rsidR="00D17012" w:rsidRPr="00D156BF" w:rsidRDefault="00D17012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lastRenderedPageBreak/>
              <w:t>2015 год – 66 172,7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2016 год – 19 017,5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512 905,6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5E29D6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2018 год – 609</w:t>
            </w:r>
            <w:r>
              <w:rPr>
                <w:rFonts w:ascii="Times New Roman" w:hAnsi="Times New Roman"/>
                <w:sz w:val="24"/>
                <w:szCs w:val="24"/>
              </w:rPr>
              <w:t> 739,3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– 332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F3C8A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2020 год – 13</w:t>
            </w:r>
            <w:r w:rsidR="005916C0">
              <w:rPr>
                <w:rFonts w:ascii="Times New Roman" w:hAnsi="Times New Roman"/>
                <w:sz w:val="24"/>
                <w:szCs w:val="24"/>
              </w:rPr>
              <w:t>4 819,7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0</w:t>
            </w:r>
            <w:r w:rsidR="00AF3C8A">
              <w:rPr>
                <w:rFonts w:ascii="Times New Roman" w:hAnsi="Times New Roman"/>
                <w:sz w:val="24"/>
                <w:szCs w:val="24"/>
              </w:rPr>
              <w:t>28</w:t>
            </w:r>
            <w:r w:rsidR="005916C0">
              <w:rPr>
                <w:rFonts w:ascii="Times New Roman" w:hAnsi="Times New Roman"/>
                <w:sz w:val="24"/>
                <w:szCs w:val="24"/>
              </w:rPr>
              <w:t> </w:t>
            </w:r>
            <w:r w:rsidR="00AF3C8A">
              <w:rPr>
                <w:rFonts w:ascii="Times New Roman" w:hAnsi="Times New Roman"/>
                <w:sz w:val="24"/>
                <w:szCs w:val="24"/>
              </w:rPr>
              <w:t>7</w:t>
            </w:r>
            <w:r w:rsidR="005916C0">
              <w:rPr>
                <w:rFonts w:ascii="Times New Roman" w:hAnsi="Times New Roman"/>
                <w:sz w:val="24"/>
                <w:szCs w:val="24"/>
              </w:rPr>
              <w:t>16,6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2014 год – 171 148,7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2015 год – 196 112,2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2016 год – 150 613,5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AF3C8A">
              <w:rPr>
                <w:rFonts w:ascii="Times New Roman" w:hAnsi="Times New Roman"/>
                <w:sz w:val="24"/>
                <w:szCs w:val="24"/>
              </w:rPr>
              <w:t>286 669,0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2018 год – 41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3C8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3C8A">
              <w:rPr>
                <w:rFonts w:ascii="Times New Roman" w:hAnsi="Times New Roman"/>
                <w:sz w:val="24"/>
                <w:szCs w:val="24"/>
              </w:rPr>
              <w:t>18,9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2019 год – 41</w:t>
            </w:r>
            <w:r>
              <w:rPr>
                <w:rFonts w:ascii="Times New Roman" w:hAnsi="Times New Roman"/>
                <w:sz w:val="24"/>
                <w:szCs w:val="24"/>
              </w:rPr>
              <w:t>9 794,8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5916C0">
              <w:rPr>
                <w:rFonts w:ascii="Times New Roman" w:hAnsi="Times New Roman"/>
                <w:sz w:val="24"/>
                <w:szCs w:val="24"/>
              </w:rPr>
              <w:t>7 959,5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439AB" w:rsidRPr="00D156BF" w:rsidRDefault="006439AB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б</w:t>
            </w:r>
            <w:r w:rsidRPr="00D156BF">
              <w:rPr>
                <w:rFonts w:ascii="Times New Roman" w:hAnsi="Times New Roman"/>
                <w:sz w:val="24"/>
                <w:szCs w:val="24"/>
              </w:rPr>
              <w:t>лей в 2015 году.</w:t>
            </w:r>
          </w:p>
          <w:p w:rsidR="006731AD" w:rsidRPr="00D156BF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Подпрограмма 1 «Развитие адаптивной физической культуры и спорта в Республике Тыва на 2014-2020 годы»</w:t>
            </w:r>
            <w:r w:rsidR="009206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D156BF" w:rsidRDefault="00920647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D156BF">
              <w:rPr>
                <w:rFonts w:ascii="Times New Roman" w:hAnsi="Times New Roman"/>
                <w:sz w:val="24"/>
                <w:szCs w:val="24"/>
              </w:rPr>
              <w:t>сего 908,0 тыс. рублей, в том числе по годам:</w:t>
            </w:r>
          </w:p>
          <w:p w:rsidR="006731AD" w:rsidRPr="00D156BF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2014 год – 500,0 тыс. рублей;</w:t>
            </w:r>
          </w:p>
          <w:p w:rsidR="006731AD" w:rsidRPr="00D156BF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2015 год – 408,0 тыс. рублей;</w:t>
            </w:r>
          </w:p>
          <w:p w:rsidR="006731AD" w:rsidRPr="00D156BF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>2016-2020 годы – 0,0 тыс. рублей.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BF">
              <w:rPr>
                <w:rFonts w:ascii="Times New Roman" w:hAnsi="Times New Roman"/>
                <w:sz w:val="24"/>
                <w:szCs w:val="24"/>
              </w:rPr>
              <w:t xml:space="preserve">Подпрограмма 2 «Подготовка спортивного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резерва в Респу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лике Тыва на 2014-2020 годы»:</w:t>
            </w:r>
          </w:p>
          <w:p w:rsidR="006731AD" w:rsidRPr="00BF26B5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DE042E">
              <w:rPr>
                <w:rFonts w:ascii="Times New Roman" w:hAnsi="Times New Roman"/>
                <w:sz w:val="24"/>
                <w:szCs w:val="24"/>
              </w:rPr>
              <w:t>9</w:t>
            </w:r>
            <w:r w:rsidR="005916C0">
              <w:rPr>
                <w:rFonts w:ascii="Times New Roman" w:hAnsi="Times New Roman"/>
                <w:sz w:val="24"/>
                <w:szCs w:val="24"/>
              </w:rPr>
              <w:t>21 119,3</w:t>
            </w:r>
            <w:r w:rsidR="006731AD"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4038C" w:rsidRPr="00BF26B5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>
              <w:rPr>
                <w:rFonts w:ascii="Times New Roman" w:hAnsi="Times New Roman"/>
                <w:sz w:val="24"/>
                <w:szCs w:val="24"/>
              </w:rPr>
              <w:t>34 488,9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038C" w:rsidRPr="00BF26B5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>
              <w:rPr>
                <w:rFonts w:ascii="Times New Roman" w:hAnsi="Times New Roman"/>
                <w:sz w:val="24"/>
                <w:szCs w:val="24"/>
              </w:rPr>
              <w:t>54 818,7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042E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>
              <w:rPr>
                <w:rFonts w:ascii="Times New Roman" w:hAnsi="Times New Roman"/>
                <w:sz w:val="24"/>
                <w:szCs w:val="24"/>
              </w:rPr>
              <w:t>49 849,1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</w:t>
            </w:r>
            <w:r w:rsidR="005C7BC7" w:rsidRPr="00BF26B5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DE042E">
              <w:rPr>
                <w:rFonts w:ascii="Times New Roman" w:hAnsi="Times New Roman"/>
                <w:sz w:val="24"/>
                <w:szCs w:val="24"/>
              </w:rPr>
              <w:t>2 641,2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6731AD" w:rsidRPr="00BF26B5" w:rsidRDefault="00DE042E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7 605,6</w:t>
            </w:r>
            <w:r w:rsidR="006731AD"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DE042E">
              <w:rPr>
                <w:rFonts w:ascii="Times New Roman" w:hAnsi="Times New Roman"/>
                <w:sz w:val="24"/>
                <w:szCs w:val="24"/>
              </w:rPr>
              <w:t>2 005,5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BF26B5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E042E">
              <w:rPr>
                <w:rFonts w:ascii="Times New Roman" w:hAnsi="Times New Roman"/>
                <w:sz w:val="24"/>
                <w:szCs w:val="24"/>
              </w:rPr>
              <w:t>27 655,1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6B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042E">
              <w:rPr>
                <w:rFonts w:ascii="Times New Roman" w:hAnsi="Times New Roman"/>
                <w:sz w:val="24"/>
                <w:szCs w:val="24"/>
              </w:rPr>
              <w:t>1</w:t>
            </w:r>
            <w:r w:rsidR="005C7BC7" w:rsidRPr="00BF26B5">
              <w:rPr>
                <w:rFonts w:ascii="Times New Roman" w:hAnsi="Times New Roman"/>
                <w:sz w:val="24"/>
                <w:szCs w:val="24"/>
              </w:rPr>
              <w:t>5</w:t>
            </w:r>
            <w:r w:rsidR="00DE042E">
              <w:rPr>
                <w:rFonts w:ascii="Times New Roman" w:hAnsi="Times New Roman"/>
                <w:sz w:val="24"/>
                <w:szCs w:val="24"/>
              </w:rPr>
              <w:t> 058,9</w:t>
            </w:r>
            <w:r w:rsidRPr="00BF26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6731AD" w:rsidRPr="0064038C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</w:t>
            </w:r>
            <w:r w:rsidR="00DE042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916C0">
              <w:rPr>
                <w:rFonts w:ascii="Times New Roman" w:hAnsi="Times New Roman"/>
                <w:sz w:val="24"/>
                <w:szCs w:val="24"/>
              </w:rPr>
              <w:t>28 478,1</w:t>
            </w:r>
            <w:r w:rsidRPr="0064038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64038C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8C"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6731AD" w:rsidRPr="0064038C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8C"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6731AD" w:rsidRPr="0064038C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8C"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6731AD" w:rsidRPr="0064038C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8C">
              <w:rPr>
                <w:rFonts w:ascii="Times New Roman" w:hAnsi="Times New Roman"/>
                <w:sz w:val="24"/>
                <w:szCs w:val="24"/>
              </w:rPr>
              <w:t>2017 год – 150</w:t>
            </w:r>
            <w:r w:rsidR="00DE042E">
              <w:rPr>
                <w:rFonts w:ascii="Times New Roman" w:hAnsi="Times New Roman"/>
                <w:sz w:val="24"/>
                <w:szCs w:val="24"/>
              </w:rPr>
              <w:t> 213,9</w:t>
            </w:r>
            <w:r w:rsidRPr="0064038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8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C7BC7" w:rsidRPr="0064038C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>
              <w:rPr>
                <w:rFonts w:ascii="Times New Roman" w:hAnsi="Times New Roman"/>
                <w:sz w:val="24"/>
                <w:szCs w:val="24"/>
              </w:rPr>
              <w:t>12 483,4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C7BC7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>
              <w:rPr>
                <w:rFonts w:ascii="Times New Roman" w:hAnsi="Times New Roman"/>
                <w:sz w:val="24"/>
                <w:szCs w:val="24"/>
              </w:rPr>
              <w:t>27 163,6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C7BC7">
              <w:rPr>
                <w:rFonts w:ascii="Times New Roman" w:hAnsi="Times New Roman"/>
                <w:sz w:val="24"/>
                <w:szCs w:val="24"/>
              </w:rPr>
              <w:t>2</w:t>
            </w:r>
            <w:r w:rsidR="005916C0">
              <w:rPr>
                <w:rFonts w:ascii="Times New Roman" w:hAnsi="Times New Roman"/>
                <w:sz w:val="24"/>
                <w:szCs w:val="24"/>
              </w:rPr>
              <w:t>34 790,2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7F100E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0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«Совершенствование спортивной подготовки в учреждениях дополнительного образования физкультурно-спортивной направленности Республики Тыва на 2014-2020 годы»</w:t>
            </w:r>
          </w:p>
          <w:p w:rsidR="006731AD" w:rsidRPr="007F100E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0E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7F100E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5916C0" w:rsidRPr="007F100E">
              <w:rPr>
                <w:rFonts w:ascii="Times New Roman" w:hAnsi="Times New Roman"/>
                <w:sz w:val="24"/>
                <w:szCs w:val="24"/>
              </w:rPr>
              <w:t>159 094,0</w:t>
            </w:r>
            <w:r w:rsidR="006731AD" w:rsidRPr="007F100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23 455,3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22 853,1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26 432,6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15 699,7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C07130">
              <w:rPr>
                <w:rFonts w:ascii="Times New Roman" w:hAnsi="Times New Roman"/>
                <w:sz w:val="24"/>
                <w:szCs w:val="24"/>
              </w:rPr>
              <w:t>21 316,2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7130">
              <w:rPr>
                <w:rFonts w:ascii="Times New Roman" w:hAnsi="Times New Roman"/>
                <w:sz w:val="24"/>
                <w:szCs w:val="24"/>
              </w:rPr>
              <w:t>25 176,3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07130">
              <w:rPr>
                <w:rFonts w:ascii="Times New Roman" w:hAnsi="Times New Roman"/>
                <w:sz w:val="24"/>
                <w:szCs w:val="24"/>
              </w:rPr>
              <w:t>24 160,8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Подпрограмма 4 «Подготовка специалистов в сфере физич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ской культуры и спорта Республики Тыва на 2014-2020 годы»</w:t>
            </w:r>
            <w:r w:rsidR="00DE76FD" w:rsidRPr="005E2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35486E">
              <w:rPr>
                <w:rFonts w:ascii="Times New Roman" w:hAnsi="Times New Roman"/>
                <w:sz w:val="24"/>
                <w:szCs w:val="24"/>
              </w:rPr>
              <w:t>12</w:t>
            </w:r>
            <w:r w:rsidR="008B428C">
              <w:rPr>
                <w:rFonts w:ascii="Times New Roman" w:hAnsi="Times New Roman"/>
                <w:sz w:val="24"/>
                <w:szCs w:val="24"/>
              </w:rPr>
              <w:t>2 291,0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15 676,0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15 421,9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16 622,8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16 712,2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1813DB" w:rsidRPr="005E29D6">
              <w:rPr>
                <w:rFonts w:ascii="Times New Roman" w:hAnsi="Times New Roman"/>
                <w:sz w:val="24"/>
                <w:szCs w:val="24"/>
              </w:rPr>
              <w:t>9 519,2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5486E">
              <w:rPr>
                <w:rFonts w:ascii="Times New Roman" w:hAnsi="Times New Roman"/>
                <w:sz w:val="24"/>
                <w:szCs w:val="24"/>
              </w:rPr>
              <w:t>1</w:t>
            </w:r>
            <w:r w:rsidR="008B428C">
              <w:rPr>
                <w:rFonts w:ascii="Times New Roman" w:hAnsi="Times New Roman"/>
                <w:sz w:val="24"/>
                <w:szCs w:val="24"/>
              </w:rPr>
              <w:t>9 534,9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5486E">
              <w:rPr>
                <w:rFonts w:ascii="Times New Roman" w:hAnsi="Times New Roman"/>
                <w:sz w:val="24"/>
                <w:szCs w:val="24"/>
              </w:rPr>
              <w:t>18 804,0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«Удовлетворение потребностей населения Республики Тыва в сфере физической культуры и спорта на 2014-2020 годы»</w:t>
            </w:r>
          </w:p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сего за счет средств республиканского бюджета </w:t>
            </w:r>
            <w:r w:rsidR="00C07130">
              <w:rPr>
                <w:rFonts w:ascii="Times New Roman" w:hAnsi="Times New Roman"/>
                <w:sz w:val="24"/>
                <w:szCs w:val="24"/>
              </w:rPr>
              <w:t>201 003,8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21 242,0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35486E">
              <w:rPr>
                <w:rFonts w:ascii="Times New Roman" w:hAnsi="Times New Roman"/>
                <w:sz w:val="24"/>
                <w:szCs w:val="24"/>
              </w:rPr>
              <w:t>32 096,0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24 546,2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26 453,3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FD5FE0" w:rsidRPr="005E29D6">
              <w:rPr>
                <w:rFonts w:ascii="Times New Roman" w:hAnsi="Times New Roman"/>
                <w:sz w:val="24"/>
                <w:szCs w:val="24"/>
              </w:rPr>
              <w:t>7 219,6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26829">
              <w:rPr>
                <w:rFonts w:ascii="Times New Roman" w:hAnsi="Times New Roman"/>
                <w:sz w:val="24"/>
                <w:szCs w:val="24"/>
              </w:rPr>
              <w:t>3</w:t>
            </w:r>
            <w:r w:rsidR="008B428C">
              <w:rPr>
                <w:rFonts w:ascii="Times New Roman" w:hAnsi="Times New Roman"/>
                <w:sz w:val="24"/>
                <w:szCs w:val="24"/>
              </w:rPr>
              <w:t>2 827,0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26829">
              <w:rPr>
                <w:rFonts w:ascii="Times New Roman" w:hAnsi="Times New Roman"/>
                <w:sz w:val="24"/>
                <w:szCs w:val="24"/>
              </w:rPr>
              <w:t>3</w:t>
            </w:r>
            <w:r w:rsidR="00C07130">
              <w:rPr>
                <w:rFonts w:ascii="Times New Roman" w:hAnsi="Times New Roman"/>
                <w:sz w:val="24"/>
                <w:szCs w:val="24"/>
              </w:rPr>
              <w:t>6 619,7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– 3 959,3 тыс. ру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лей в 2015 году.</w:t>
            </w:r>
          </w:p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«Государственная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="006731AD" w:rsidRPr="005E29D6">
              <w:rPr>
                <w:rFonts w:ascii="Times New Roman" w:hAnsi="Times New Roman"/>
                <w:sz w:val="24"/>
                <w:szCs w:val="24"/>
              </w:rPr>
              <w:t>паралимпийским</w:t>
            </w:r>
            <w:proofErr w:type="spellEnd"/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видам спорта, а также по видам спорта Всемирной летней Универсиады на 2014-2020 годы»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4038C4">
              <w:rPr>
                <w:rFonts w:ascii="Times New Roman" w:hAnsi="Times New Roman"/>
                <w:sz w:val="24"/>
                <w:szCs w:val="24"/>
              </w:rPr>
              <w:t>192 611,0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E43C5D">
              <w:rPr>
                <w:rFonts w:ascii="Times New Roman" w:hAnsi="Times New Roman"/>
                <w:sz w:val="24"/>
                <w:szCs w:val="24"/>
              </w:rPr>
              <w:t>– 15</w:t>
            </w:r>
            <w:r w:rsidR="00E43C5D" w:rsidRPr="00E43C5D">
              <w:rPr>
                <w:rFonts w:ascii="Times New Roman" w:hAnsi="Times New Roman"/>
                <w:sz w:val="24"/>
                <w:szCs w:val="24"/>
              </w:rPr>
              <w:t> 608,8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1</w:t>
            </w:r>
            <w:r w:rsidR="001938D1" w:rsidRPr="005E29D6">
              <w:rPr>
                <w:rFonts w:ascii="Times New Roman" w:hAnsi="Times New Roman"/>
                <w:sz w:val="24"/>
                <w:szCs w:val="24"/>
              </w:rPr>
              <w:t>6 595,3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038C4">
              <w:rPr>
                <w:rFonts w:ascii="Times New Roman" w:hAnsi="Times New Roman"/>
                <w:sz w:val="24"/>
                <w:szCs w:val="24"/>
              </w:rPr>
              <w:t>32 264,3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038C4">
              <w:rPr>
                <w:rFonts w:ascii="Times New Roman" w:hAnsi="Times New Roman"/>
                <w:sz w:val="24"/>
                <w:szCs w:val="24"/>
              </w:rPr>
              <w:t>81 609,4</w:t>
            </w:r>
            <w:r w:rsidR="0092064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федерального бюджета – 50</w:t>
            </w:r>
            <w:r w:rsidR="00C07130">
              <w:rPr>
                <w:rFonts w:ascii="Times New Roman" w:hAnsi="Times New Roman"/>
                <w:sz w:val="24"/>
                <w:szCs w:val="24"/>
              </w:rPr>
              <w:t> 904,4</w:t>
            </w:r>
            <w:r w:rsidRPr="004038C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2019 год – 8 593,5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2020 год – 4</w:t>
            </w:r>
            <w:r w:rsidR="00C07130">
              <w:rPr>
                <w:rFonts w:ascii="Times New Roman" w:hAnsi="Times New Roman"/>
                <w:sz w:val="24"/>
                <w:szCs w:val="24"/>
              </w:rPr>
              <w:t>2 310,9</w:t>
            </w:r>
            <w:r w:rsidRPr="004038C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– 14</w:t>
            </w:r>
            <w:r w:rsidR="00C07130">
              <w:rPr>
                <w:rFonts w:ascii="Times New Roman" w:hAnsi="Times New Roman"/>
                <w:sz w:val="24"/>
                <w:szCs w:val="24"/>
              </w:rPr>
              <w:t>1 706,6</w:t>
            </w:r>
            <w:r w:rsidRPr="004038C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2014 год – 14 094,0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2015 год – 14 980,6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2016 год – 17 458,6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2017 год – 15 608,8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2018 год – 16 595,3 тыс. рублей;</w:t>
            </w:r>
          </w:p>
          <w:p w:rsidR="004038C4" w:rsidRPr="004038C4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2019 год – 23 670,8 тыс. рублей;</w:t>
            </w:r>
          </w:p>
          <w:p w:rsidR="004038C4" w:rsidRPr="005E29D6" w:rsidRDefault="004038C4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8C4">
              <w:rPr>
                <w:rFonts w:ascii="Times New Roman" w:hAnsi="Times New Roman"/>
                <w:sz w:val="24"/>
                <w:szCs w:val="24"/>
              </w:rPr>
              <w:t>2020 год – 39</w:t>
            </w:r>
            <w:r w:rsidR="00C07130">
              <w:rPr>
                <w:rFonts w:ascii="Times New Roman" w:hAnsi="Times New Roman"/>
                <w:sz w:val="24"/>
                <w:szCs w:val="24"/>
              </w:rPr>
              <w:t> 298,5</w:t>
            </w:r>
            <w:r w:rsidRPr="004038C4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7F100E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0E">
              <w:rPr>
                <w:rFonts w:ascii="Times New Roman" w:hAnsi="Times New Roman"/>
                <w:sz w:val="24"/>
                <w:szCs w:val="24"/>
              </w:rPr>
              <w:t>Подпрограмма 7 «Развитие массовой физической культуры и спорта высших достижений в Республике Тыва на 2014-2020 годы»:</w:t>
            </w:r>
          </w:p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в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6B3A96">
              <w:rPr>
                <w:rFonts w:ascii="Times New Roman" w:hAnsi="Times New Roman"/>
                <w:sz w:val="24"/>
                <w:szCs w:val="24"/>
              </w:rPr>
              <w:t>2</w:t>
            </w:r>
            <w:r w:rsidR="0057088C">
              <w:rPr>
                <w:rFonts w:ascii="Times New Roman" w:hAnsi="Times New Roman"/>
                <w:sz w:val="24"/>
                <w:szCs w:val="24"/>
              </w:rPr>
              <w:t> </w:t>
            </w:r>
            <w:r w:rsidR="006B3A96">
              <w:rPr>
                <w:rFonts w:ascii="Times New Roman" w:hAnsi="Times New Roman"/>
                <w:sz w:val="24"/>
                <w:szCs w:val="24"/>
              </w:rPr>
              <w:t>2</w:t>
            </w:r>
            <w:r w:rsidR="0057088C">
              <w:rPr>
                <w:rFonts w:ascii="Times New Roman" w:hAnsi="Times New Roman"/>
                <w:sz w:val="24"/>
                <w:szCs w:val="24"/>
              </w:rPr>
              <w:t>23</w:t>
            </w:r>
            <w:r w:rsidR="00C07130">
              <w:rPr>
                <w:rFonts w:ascii="Times New Roman" w:hAnsi="Times New Roman"/>
                <w:sz w:val="24"/>
                <w:szCs w:val="24"/>
              </w:rPr>
              <w:t> 089,7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203 596,9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169 491,1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75 989,1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56</w:t>
            </w:r>
            <w:r w:rsidR="00E16FDC">
              <w:rPr>
                <w:rFonts w:ascii="Times New Roman" w:hAnsi="Times New Roman"/>
                <w:sz w:val="24"/>
                <w:szCs w:val="24"/>
              </w:rPr>
              <w:t>7 281,1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6B3A96" w:rsidRPr="006B3A96">
              <w:rPr>
                <w:rFonts w:ascii="Times New Roman" w:hAnsi="Times New Roman"/>
                <w:sz w:val="24"/>
                <w:szCs w:val="24"/>
              </w:rPr>
              <w:t>70</w:t>
            </w:r>
            <w:r w:rsidR="00E16FDC">
              <w:rPr>
                <w:rFonts w:ascii="Times New Roman" w:hAnsi="Times New Roman"/>
                <w:sz w:val="24"/>
                <w:szCs w:val="24"/>
              </w:rPr>
              <w:t xml:space="preserve">7 019,0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E29D6" w:rsidRDefault="001938D1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E16FDC">
              <w:rPr>
                <w:rFonts w:ascii="Times New Roman" w:hAnsi="Times New Roman"/>
                <w:sz w:val="24"/>
                <w:szCs w:val="24"/>
              </w:rPr>
              <w:t xml:space="preserve"> 387 976,3</w:t>
            </w:r>
            <w:r w:rsidR="006731AD"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B3A96">
              <w:rPr>
                <w:rFonts w:ascii="Times New Roman" w:hAnsi="Times New Roman"/>
                <w:sz w:val="24"/>
                <w:szCs w:val="24"/>
              </w:rPr>
              <w:t>1</w:t>
            </w:r>
            <w:r w:rsidR="00E16FDC">
              <w:rPr>
                <w:rFonts w:ascii="Times New Roman" w:hAnsi="Times New Roman"/>
                <w:sz w:val="24"/>
                <w:szCs w:val="24"/>
              </w:rPr>
              <w:t>11 826,5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CA1B46">
              <w:rPr>
                <w:rFonts w:ascii="Times New Roman" w:hAnsi="Times New Roman"/>
                <w:sz w:val="24"/>
                <w:szCs w:val="24"/>
              </w:rPr>
              <w:t>1</w:t>
            </w:r>
            <w:r w:rsidR="00C07130">
              <w:rPr>
                <w:rFonts w:ascii="Times New Roman" w:hAnsi="Times New Roman"/>
                <w:sz w:val="24"/>
                <w:szCs w:val="24"/>
              </w:rPr>
              <w:t> </w:t>
            </w:r>
            <w:r w:rsidR="006B3A96">
              <w:rPr>
                <w:rFonts w:ascii="Times New Roman" w:hAnsi="Times New Roman"/>
                <w:sz w:val="24"/>
                <w:szCs w:val="24"/>
              </w:rPr>
              <w:t>6</w:t>
            </w:r>
            <w:r w:rsidR="00E16FDC">
              <w:rPr>
                <w:rFonts w:ascii="Times New Roman" w:hAnsi="Times New Roman"/>
                <w:sz w:val="24"/>
                <w:szCs w:val="24"/>
              </w:rPr>
              <w:t>3</w:t>
            </w:r>
            <w:r w:rsidR="00C07130">
              <w:rPr>
                <w:rFonts w:ascii="Times New Roman" w:hAnsi="Times New Roman"/>
                <w:sz w:val="24"/>
                <w:szCs w:val="24"/>
              </w:rPr>
              <w:t>9 433,6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108 421,0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60 000,0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12 395,8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392A">
              <w:rPr>
                <w:rFonts w:ascii="Times New Roman" w:hAnsi="Times New Roman"/>
                <w:sz w:val="24"/>
                <w:szCs w:val="24"/>
              </w:rPr>
              <w:t>505 3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587 733,8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392A">
              <w:rPr>
                <w:rFonts w:ascii="Times New Roman" w:hAnsi="Times New Roman"/>
                <w:sz w:val="24"/>
                <w:szCs w:val="24"/>
              </w:rPr>
              <w:t>296 554,1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5392A">
              <w:rPr>
                <w:rFonts w:ascii="Times New Roman" w:hAnsi="Times New Roman"/>
                <w:sz w:val="24"/>
                <w:szCs w:val="24"/>
              </w:rPr>
              <w:t>7</w:t>
            </w:r>
            <w:r w:rsidR="00C07130">
              <w:rPr>
                <w:rFonts w:ascii="Times New Roman" w:hAnsi="Times New Roman"/>
                <w:sz w:val="24"/>
                <w:szCs w:val="24"/>
              </w:rPr>
              <w:t>7 449,9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CA1B46" w:rsidRPr="006B3A96">
              <w:rPr>
                <w:rFonts w:ascii="Times New Roman" w:hAnsi="Times New Roman"/>
                <w:sz w:val="24"/>
                <w:szCs w:val="24"/>
              </w:rPr>
              <w:t>5</w:t>
            </w:r>
            <w:r w:rsidR="0005392A">
              <w:rPr>
                <w:rFonts w:ascii="Times New Roman" w:hAnsi="Times New Roman"/>
                <w:sz w:val="24"/>
                <w:szCs w:val="24"/>
              </w:rPr>
              <w:t>7</w:t>
            </w:r>
            <w:r w:rsidR="009C10ED">
              <w:rPr>
                <w:rFonts w:ascii="Times New Roman" w:hAnsi="Times New Roman"/>
                <w:sz w:val="24"/>
                <w:szCs w:val="24"/>
              </w:rPr>
              <w:t>5 235,1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E31D48" w:rsidRPr="00E31D48">
              <w:rPr>
                <w:rFonts w:ascii="Times New Roman" w:hAnsi="Times New Roman"/>
                <w:sz w:val="24"/>
                <w:szCs w:val="24"/>
              </w:rPr>
              <w:t>109 491,</w:t>
            </w:r>
            <w:r w:rsidR="00053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63 593,3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392A">
              <w:rPr>
                <w:rFonts w:ascii="Times New Roman" w:hAnsi="Times New Roman"/>
                <w:sz w:val="24"/>
                <w:szCs w:val="24"/>
              </w:rPr>
              <w:t xml:space="preserve">61 981,1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31D48">
              <w:rPr>
                <w:rFonts w:ascii="Times New Roman" w:hAnsi="Times New Roman"/>
                <w:sz w:val="24"/>
                <w:szCs w:val="24"/>
              </w:rPr>
              <w:t>11</w:t>
            </w:r>
            <w:r w:rsidR="0005392A">
              <w:rPr>
                <w:rFonts w:ascii="Times New Roman" w:hAnsi="Times New Roman"/>
                <w:sz w:val="24"/>
                <w:szCs w:val="24"/>
              </w:rPr>
              <w:t>9 285,2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F2855">
              <w:rPr>
                <w:rFonts w:ascii="Times New Roman" w:hAnsi="Times New Roman"/>
                <w:sz w:val="24"/>
                <w:szCs w:val="24"/>
              </w:rPr>
              <w:t>91</w:t>
            </w:r>
            <w:r w:rsidR="0005392A">
              <w:rPr>
                <w:rFonts w:ascii="Times New Roman" w:hAnsi="Times New Roman"/>
                <w:sz w:val="24"/>
                <w:szCs w:val="24"/>
              </w:rPr>
              <w:t> 422,2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F2855">
              <w:rPr>
                <w:rFonts w:ascii="Times New Roman" w:hAnsi="Times New Roman"/>
                <w:sz w:val="24"/>
                <w:szCs w:val="24"/>
              </w:rPr>
              <w:t>3</w:t>
            </w:r>
            <w:r w:rsidR="009C10ED">
              <w:rPr>
                <w:rFonts w:ascii="Times New Roman" w:hAnsi="Times New Roman"/>
                <w:sz w:val="24"/>
                <w:szCs w:val="24"/>
              </w:rPr>
              <w:t>4 286,3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рактер и подлежат ежегодному уточнению в порядке, устано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ленном законом о республиканском бюджете Республики Т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ва на соответствующий финансовый год, исходя из возможн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стей республиканского бюджета Республики Тыва»;</w:t>
            </w:r>
          </w:p>
        </w:tc>
      </w:tr>
    </w:tbl>
    <w:p w:rsidR="007F100E" w:rsidRDefault="007F100E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00E" w:rsidRDefault="007F100E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00E" w:rsidRDefault="007F100E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00E" w:rsidRDefault="007F100E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76F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2) </w:t>
      </w:r>
      <w:hyperlink r:id="rId10" w:history="1">
        <w:r w:rsidRPr="00920647">
          <w:rPr>
            <w:rFonts w:ascii="Times New Roman" w:hAnsi="Times New Roman"/>
            <w:sz w:val="28"/>
            <w:szCs w:val="28"/>
          </w:rPr>
          <w:t>раздел V</w:t>
        </w:r>
      </w:hyperlink>
      <w:r w:rsidRPr="009206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F100E" w:rsidRDefault="007F100E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«</w:t>
      </w:r>
      <w:r w:rsidRPr="00920647">
        <w:rPr>
          <w:rFonts w:ascii="Times New Roman" w:hAnsi="Times New Roman"/>
          <w:sz w:val="28"/>
          <w:szCs w:val="28"/>
          <w:lang w:val="en-US"/>
        </w:rPr>
        <w:t>V</w:t>
      </w:r>
      <w:r w:rsidRPr="0092064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DE76FD" w:rsidRPr="005E29D6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20647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920647">
        <w:rPr>
          <w:rFonts w:ascii="Times New Roman" w:hAnsi="Times New Roman"/>
          <w:sz w:val="28"/>
          <w:szCs w:val="28"/>
        </w:rPr>
        <w:t xml:space="preserve"> мероприятий Программы из внебюджетных источн</w:t>
      </w:r>
      <w:r w:rsidRPr="00920647">
        <w:rPr>
          <w:rFonts w:ascii="Times New Roman" w:hAnsi="Times New Roman"/>
          <w:sz w:val="28"/>
          <w:szCs w:val="28"/>
        </w:rPr>
        <w:t>и</w:t>
      </w:r>
      <w:r w:rsidRPr="00920647">
        <w:rPr>
          <w:rFonts w:ascii="Times New Roman" w:hAnsi="Times New Roman"/>
          <w:sz w:val="28"/>
          <w:szCs w:val="28"/>
        </w:rPr>
        <w:t xml:space="preserve">ков </w:t>
      </w:r>
      <w:r w:rsidR="00D752A2" w:rsidRPr="00920647">
        <w:rPr>
          <w:rFonts w:ascii="Times New Roman" w:hAnsi="Times New Roman"/>
          <w:sz w:val="28"/>
          <w:szCs w:val="28"/>
        </w:rPr>
        <w:t xml:space="preserve">могут использоваться </w:t>
      </w:r>
      <w:r w:rsidRPr="00920647">
        <w:rPr>
          <w:rFonts w:ascii="Times New Roman" w:hAnsi="Times New Roman"/>
          <w:sz w:val="28"/>
          <w:szCs w:val="28"/>
        </w:rPr>
        <w:t xml:space="preserve"> различные инструменты государственно-частного пар</w:t>
      </w:r>
      <w:r w:rsidRPr="00920647">
        <w:rPr>
          <w:rFonts w:ascii="Times New Roman" w:hAnsi="Times New Roman"/>
          <w:sz w:val="28"/>
          <w:szCs w:val="28"/>
        </w:rPr>
        <w:t>т</w:t>
      </w:r>
      <w:r w:rsidRPr="00920647">
        <w:rPr>
          <w:rFonts w:ascii="Times New Roman" w:hAnsi="Times New Roman"/>
          <w:sz w:val="28"/>
          <w:szCs w:val="28"/>
        </w:rPr>
        <w:t>нерства.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Общий объем бюджетных ассигнований на реализацию Программы составл</w:t>
      </w:r>
      <w:r w:rsidRPr="00920647">
        <w:rPr>
          <w:rFonts w:ascii="Times New Roman" w:hAnsi="Times New Roman"/>
          <w:sz w:val="28"/>
          <w:szCs w:val="28"/>
        </w:rPr>
        <w:t>я</w:t>
      </w:r>
      <w:r w:rsidRPr="00920647">
        <w:rPr>
          <w:rFonts w:ascii="Times New Roman" w:hAnsi="Times New Roman"/>
          <w:sz w:val="28"/>
          <w:szCs w:val="28"/>
        </w:rPr>
        <w:t xml:space="preserve">ет </w:t>
      </w:r>
      <w:r w:rsidR="00D156BF" w:rsidRPr="00920647">
        <w:rPr>
          <w:rFonts w:ascii="Times New Roman" w:hAnsi="Times New Roman"/>
          <w:sz w:val="28"/>
          <w:szCs w:val="28"/>
        </w:rPr>
        <w:t>3</w:t>
      </w:r>
      <w:r w:rsidR="003F5422" w:rsidRPr="00920647">
        <w:rPr>
          <w:rFonts w:ascii="Times New Roman" w:hAnsi="Times New Roman"/>
          <w:sz w:val="28"/>
          <w:szCs w:val="28"/>
        </w:rPr>
        <w:t> </w:t>
      </w:r>
      <w:r w:rsidR="00D156BF" w:rsidRPr="00920647">
        <w:rPr>
          <w:rFonts w:ascii="Times New Roman" w:hAnsi="Times New Roman"/>
          <w:sz w:val="28"/>
          <w:szCs w:val="28"/>
        </w:rPr>
        <w:t>8</w:t>
      </w:r>
      <w:r w:rsidR="003F5422" w:rsidRPr="00920647">
        <w:rPr>
          <w:rFonts w:ascii="Times New Roman" w:hAnsi="Times New Roman"/>
          <w:sz w:val="28"/>
          <w:szCs w:val="28"/>
        </w:rPr>
        <w:t>2</w:t>
      </w:r>
      <w:r w:rsidR="004669FF" w:rsidRPr="00920647">
        <w:rPr>
          <w:rFonts w:ascii="Times New Roman" w:hAnsi="Times New Roman"/>
          <w:sz w:val="28"/>
          <w:szCs w:val="28"/>
        </w:rPr>
        <w:t>4</w:t>
      </w:r>
      <w:r w:rsidR="003F5422" w:rsidRPr="00920647">
        <w:rPr>
          <w:rFonts w:ascii="Times New Roman" w:hAnsi="Times New Roman"/>
          <w:sz w:val="28"/>
          <w:szCs w:val="28"/>
        </w:rPr>
        <w:t> </w:t>
      </w:r>
      <w:r w:rsidR="004669FF" w:rsidRPr="00920647">
        <w:rPr>
          <w:rFonts w:ascii="Times New Roman" w:hAnsi="Times New Roman"/>
          <w:sz w:val="28"/>
          <w:szCs w:val="28"/>
        </w:rPr>
        <w:t>0</w:t>
      </w:r>
      <w:r w:rsidR="003F5422" w:rsidRPr="00920647">
        <w:rPr>
          <w:rFonts w:ascii="Times New Roman" w:hAnsi="Times New Roman"/>
          <w:sz w:val="28"/>
          <w:szCs w:val="28"/>
        </w:rPr>
        <w:t>76,</w:t>
      </w:r>
      <w:r w:rsidR="004669FF" w:rsidRPr="00920647">
        <w:rPr>
          <w:rFonts w:ascii="Times New Roman" w:hAnsi="Times New Roman"/>
          <w:sz w:val="28"/>
          <w:szCs w:val="28"/>
        </w:rPr>
        <w:t>1</w:t>
      </w:r>
      <w:r w:rsidRPr="0092064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287 091,4 тыс. рублей;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266 244,2 тыс. рублей;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169 631,0 тыс. рублей;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799 574,6 тыс. рублей;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1 026 158,2 тыс. рублей;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752 597,5 тыс. рублей;</w:t>
      </w:r>
    </w:p>
    <w:p w:rsidR="003F5422" w:rsidRPr="00920647" w:rsidRDefault="003F542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5</w:t>
      </w:r>
      <w:r w:rsidR="004669FF" w:rsidRPr="00920647">
        <w:rPr>
          <w:rFonts w:ascii="Times New Roman" w:hAnsi="Times New Roman"/>
          <w:sz w:val="28"/>
          <w:szCs w:val="28"/>
        </w:rPr>
        <w:t>22 779,2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3C763D" w:rsidRPr="00920647">
        <w:rPr>
          <w:rFonts w:ascii="Times New Roman" w:hAnsi="Times New Roman"/>
          <w:sz w:val="28"/>
          <w:szCs w:val="28"/>
        </w:rPr>
        <w:t>1</w:t>
      </w:r>
      <w:r w:rsidR="004669FF" w:rsidRPr="00920647">
        <w:rPr>
          <w:rFonts w:ascii="Times New Roman" w:hAnsi="Times New Roman"/>
          <w:sz w:val="28"/>
          <w:szCs w:val="28"/>
        </w:rPr>
        <w:t> </w:t>
      </w:r>
      <w:r w:rsidR="003C763D" w:rsidRPr="00920647">
        <w:rPr>
          <w:rFonts w:ascii="Times New Roman" w:hAnsi="Times New Roman"/>
          <w:sz w:val="28"/>
          <w:szCs w:val="28"/>
        </w:rPr>
        <w:t>7</w:t>
      </w:r>
      <w:r w:rsidR="004669FF" w:rsidRPr="00920647">
        <w:rPr>
          <w:rFonts w:ascii="Times New Roman" w:hAnsi="Times New Roman"/>
          <w:sz w:val="28"/>
          <w:szCs w:val="28"/>
        </w:rPr>
        <w:t>91 400,2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115 942,7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66 172,7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19 017,5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2017 год – </w:t>
      </w:r>
      <w:r w:rsidR="000F70F6" w:rsidRPr="00920647">
        <w:rPr>
          <w:rFonts w:ascii="Times New Roman" w:hAnsi="Times New Roman"/>
          <w:sz w:val="28"/>
          <w:szCs w:val="28"/>
        </w:rPr>
        <w:t>512 905,6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D63E08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609</w:t>
      </w:r>
      <w:r w:rsidR="000F70F6" w:rsidRPr="00920647">
        <w:rPr>
          <w:rFonts w:ascii="Times New Roman" w:hAnsi="Times New Roman"/>
          <w:sz w:val="28"/>
          <w:szCs w:val="28"/>
        </w:rPr>
        <w:t> 739,3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D63E08" w:rsidRPr="00920647">
        <w:rPr>
          <w:rFonts w:ascii="Times New Roman" w:hAnsi="Times New Roman"/>
          <w:sz w:val="28"/>
          <w:szCs w:val="28"/>
        </w:rPr>
        <w:t>3</w:t>
      </w:r>
      <w:r w:rsidR="003C763D" w:rsidRPr="00920647">
        <w:rPr>
          <w:rFonts w:ascii="Times New Roman" w:hAnsi="Times New Roman"/>
          <w:sz w:val="28"/>
          <w:szCs w:val="28"/>
        </w:rPr>
        <w:t xml:space="preserve">32 802,7 </w:t>
      </w:r>
      <w:r w:rsidRPr="00920647">
        <w:rPr>
          <w:rFonts w:ascii="Times New Roman" w:hAnsi="Times New Roman"/>
          <w:sz w:val="28"/>
          <w:szCs w:val="28"/>
        </w:rPr>
        <w:t>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920647">
        <w:rPr>
          <w:rFonts w:ascii="Times New Roman" w:hAnsi="Times New Roman"/>
          <w:sz w:val="28"/>
          <w:szCs w:val="28"/>
        </w:rPr>
        <w:t>13</w:t>
      </w:r>
      <w:r w:rsidR="004669FF" w:rsidRPr="00920647">
        <w:rPr>
          <w:rFonts w:ascii="Times New Roman" w:hAnsi="Times New Roman"/>
          <w:sz w:val="28"/>
          <w:szCs w:val="28"/>
        </w:rPr>
        <w:t>4 819,7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– </w:t>
      </w:r>
      <w:r w:rsidR="003C763D" w:rsidRPr="00920647">
        <w:rPr>
          <w:rFonts w:ascii="Times New Roman" w:hAnsi="Times New Roman"/>
          <w:sz w:val="28"/>
          <w:szCs w:val="28"/>
        </w:rPr>
        <w:t>2</w:t>
      </w:r>
      <w:r w:rsidR="000F70F6" w:rsidRPr="00920647">
        <w:rPr>
          <w:rFonts w:ascii="Times New Roman" w:hAnsi="Times New Roman"/>
          <w:sz w:val="28"/>
          <w:szCs w:val="28"/>
        </w:rPr>
        <w:t> </w:t>
      </w:r>
      <w:r w:rsidR="003C763D" w:rsidRPr="00920647">
        <w:rPr>
          <w:rFonts w:ascii="Times New Roman" w:hAnsi="Times New Roman"/>
          <w:sz w:val="28"/>
          <w:szCs w:val="28"/>
        </w:rPr>
        <w:t>0</w:t>
      </w:r>
      <w:r w:rsidR="000F70F6" w:rsidRPr="00920647">
        <w:rPr>
          <w:rFonts w:ascii="Times New Roman" w:hAnsi="Times New Roman"/>
          <w:sz w:val="28"/>
          <w:szCs w:val="28"/>
        </w:rPr>
        <w:t>28</w:t>
      </w:r>
      <w:r w:rsidR="004669FF" w:rsidRPr="00920647">
        <w:rPr>
          <w:rFonts w:ascii="Times New Roman" w:hAnsi="Times New Roman"/>
          <w:sz w:val="28"/>
          <w:szCs w:val="28"/>
        </w:rPr>
        <w:t> </w:t>
      </w:r>
      <w:r w:rsidR="000F70F6" w:rsidRPr="00920647">
        <w:rPr>
          <w:rFonts w:ascii="Times New Roman" w:hAnsi="Times New Roman"/>
          <w:sz w:val="28"/>
          <w:szCs w:val="28"/>
        </w:rPr>
        <w:t>7</w:t>
      </w:r>
      <w:r w:rsidR="004669FF" w:rsidRPr="00920647">
        <w:rPr>
          <w:rFonts w:ascii="Times New Roman" w:hAnsi="Times New Roman"/>
          <w:sz w:val="28"/>
          <w:szCs w:val="28"/>
        </w:rPr>
        <w:t>16,6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171 148,7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196 112,2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150 613,5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2017 год – </w:t>
      </w:r>
      <w:r w:rsidR="007F1591" w:rsidRPr="00920647">
        <w:rPr>
          <w:rFonts w:ascii="Times New Roman" w:hAnsi="Times New Roman"/>
          <w:sz w:val="28"/>
          <w:szCs w:val="28"/>
        </w:rPr>
        <w:t>286 669,0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4</w:t>
      </w:r>
      <w:r w:rsidR="003B79B5" w:rsidRPr="00920647">
        <w:rPr>
          <w:rFonts w:ascii="Times New Roman" w:hAnsi="Times New Roman"/>
          <w:sz w:val="28"/>
          <w:szCs w:val="28"/>
        </w:rPr>
        <w:t>16</w:t>
      </w:r>
      <w:r w:rsidR="007F1591" w:rsidRPr="00920647">
        <w:rPr>
          <w:rFonts w:ascii="Times New Roman" w:hAnsi="Times New Roman"/>
          <w:sz w:val="28"/>
          <w:szCs w:val="28"/>
        </w:rPr>
        <w:t> 418,9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920647">
        <w:rPr>
          <w:rFonts w:ascii="Times New Roman" w:hAnsi="Times New Roman"/>
          <w:sz w:val="28"/>
          <w:szCs w:val="28"/>
        </w:rPr>
        <w:t>41</w:t>
      </w:r>
      <w:r w:rsidR="00AC7136" w:rsidRPr="00920647">
        <w:rPr>
          <w:rFonts w:ascii="Times New Roman" w:hAnsi="Times New Roman"/>
          <w:sz w:val="28"/>
          <w:szCs w:val="28"/>
        </w:rPr>
        <w:t>9 794,8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AC7136" w:rsidRPr="00920647">
        <w:rPr>
          <w:rFonts w:ascii="Times New Roman" w:hAnsi="Times New Roman"/>
          <w:sz w:val="28"/>
          <w:szCs w:val="28"/>
        </w:rPr>
        <w:t>38</w:t>
      </w:r>
      <w:r w:rsidR="004669FF" w:rsidRPr="00920647">
        <w:rPr>
          <w:rFonts w:ascii="Times New Roman" w:hAnsi="Times New Roman"/>
          <w:sz w:val="28"/>
          <w:szCs w:val="28"/>
        </w:rPr>
        <w:t>7 959,5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Подпрограмма 1 «Развитие адаптивной физической культуры и спорта в Ре</w:t>
      </w:r>
      <w:r w:rsidRPr="00920647">
        <w:rPr>
          <w:rFonts w:ascii="Times New Roman" w:hAnsi="Times New Roman"/>
          <w:sz w:val="28"/>
          <w:szCs w:val="28"/>
        </w:rPr>
        <w:t>с</w:t>
      </w:r>
      <w:r w:rsidRPr="00920647">
        <w:rPr>
          <w:rFonts w:ascii="Times New Roman" w:hAnsi="Times New Roman"/>
          <w:sz w:val="28"/>
          <w:szCs w:val="28"/>
        </w:rPr>
        <w:t>публике Тыва на 2014-2020 годы»</w:t>
      </w:r>
      <w:r w:rsidR="00920647">
        <w:rPr>
          <w:rFonts w:ascii="Times New Roman" w:hAnsi="Times New Roman"/>
          <w:sz w:val="28"/>
          <w:szCs w:val="28"/>
        </w:rPr>
        <w:t>:</w:t>
      </w:r>
    </w:p>
    <w:p w:rsidR="006731AD" w:rsidRPr="00920647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</w:t>
      </w:r>
      <w:r w:rsidR="006731AD" w:rsidRPr="00920647">
        <w:rPr>
          <w:rFonts w:ascii="Times New Roman" w:hAnsi="Times New Roman"/>
          <w:sz w:val="28"/>
          <w:szCs w:val="28"/>
        </w:rPr>
        <w:t>сего 908,0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500,0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408,0 тыс. рублей;</w:t>
      </w:r>
    </w:p>
    <w:p w:rsidR="006731AD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lastRenderedPageBreak/>
        <w:t>2016-2020 годы – 0,0 тыс. рублей.</w:t>
      </w:r>
    </w:p>
    <w:p w:rsidR="006873C6" w:rsidRPr="00920647" w:rsidRDefault="006873C6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1AD" w:rsidRPr="00920647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Подпрограмма 2</w:t>
      </w:r>
      <w:r w:rsidR="006731AD" w:rsidRPr="00920647">
        <w:rPr>
          <w:rFonts w:ascii="Times New Roman" w:hAnsi="Times New Roman"/>
          <w:sz w:val="28"/>
          <w:szCs w:val="28"/>
        </w:rPr>
        <w:t xml:space="preserve"> «Подготовка спортивного резерва в Республике Тыва на 2014-2020 годы»:</w:t>
      </w:r>
    </w:p>
    <w:p w:rsidR="006731AD" w:rsidRPr="00920647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</w:t>
      </w:r>
      <w:r w:rsidR="006731AD" w:rsidRPr="00920647">
        <w:rPr>
          <w:rFonts w:ascii="Times New Roman" w:hAnsi="Times New Roman"/>
          <w:sz w:val="28"/>
          <w:szCs w:val="28"/>
        </w:rPr>
        <w:t xml:space="preserve">сего </w:t>
      </w:r>
      <w:r w:rsidR="007F1591" w:rsidRPr="00920647">
        <w:rPr>
          <w:rFonts w:ascii="Times New Roman" w:hAnsi="Times New Roman"/>
          <w:sz w:val="28"/>
          <w:szCs w:val="28"/>
        </w:rPr>
        <w:t>9</w:t>
      </w:r>
      <w:r w:rsidR="004669FF" w:rsidRPr="00920647">
        <w:rPr>
          <w:rFonts w:ascii="Times New Roman" w:hAnsi="Times New Roman"/>
          <w:sz w:val="28"/>
          <w:szCs w:val="28"/>
        </w:rPr>
        <w:t>21 119,3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8 527,2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7 034,2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8 581,7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157 819,5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2018 год – </w:t>
      </w:r>
      <w:r w:rsidR="003C763D" w:rsidRPr="00920647">
        <w:rPr>
          <w:rFonts w:ascii="Times New Roman" w:hAnsi="Times New Roman"/>
          <w:sz w:val="28"/>
          <w:szCs w:val="28"/>
        </w:rPr>
        <w:t>2</w:t>
      </w:r>
      <w:r w:rsidR="004669FF" w:rsidRPr="00920647">
        <w:rPr>
          <w:rFonts w:ascii="Times New Roman" w:hAnsi="Times New Roman"/>
          <w:sz w:val="28"/>
          <w:szCs w:val="28"/>
        </w:rPr>
        <w:t>34 488,9</w:t>
      </w:r>
      <w:r w:rsidRPr="00920647">
        <w:rPr>
          <w:rFonts w:ascii="Times New Roman" w:hAnsi="Times New Roman"/>
          <w:sz w:val="28"/>
          <w:szCs w:val="28"/>
        </w:rPr>
        <w:t>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920647">
        <w:rPr>
          <w:rFonts w:ascii="Times New Roman" w:hAnsi="Times New Roman"/>
          <w:sz w:val="28"/>
          <w:szCs w:val="28"/>
        </w:rPr>
        <w:t>2</w:t>
      </w:r>
      <w:r w:rsidR="004C6D56" w:rsidRPr="00920647">
        <w:rPr>
          <w:rFonts w:ascii="Times New Roman" w:hAnsi="Times New Roman"/>
          <w:sz w:val="28"/>
          <w:szCs w:val="28"/>
        </w:rPr>
        <w:t>54 818,7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7F1591" w:rsidRPr="00920647">
        <w:rPr>
          <w:rFonts w:ascii="Times New Roman" w:hAnsi="Times New Roman"/>
          <w:sz w:val="28"/>
          <w:szCs w:val="28"/>
        </w:rPr>
        <w:t>2</w:t>
      </w:r>
      <w:r w:rsidR="004C6D56" w:rsidRPr="00920647">
        <w:rPr>
          <w:rFonts w:ascii="Times New Roman" w:hAnsi="Times New Roman"/>
          <w:sz w:val="28"/>
          <w:szCs w:val="28"/>
        </w:rPr>
        <w:t>49 849,1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за счет средств федерального бюджета – </w:t>
      </w:r>
      <w:r w:rsidR="003C763D" w:rsidRPr="00920647">
        <w:rPr>
          <w:rFonts w:ascii="Times New Roman" w:hAnsi="Times New Roman"/>
          <w:sz w:val="28"/>
          <w:szCs w:val="28"/>
        </w:rPr>
        <w:t>9</w:t>
      </w:r>
      <w:r w:rsidR="007F1591" w:rsidRPr="00920647">
        <w:rPr>
          <w:rFonts w:ascii="Times New Roman" w:hAnsi="Times New Roman"/>
          <w:sz w:val="28"/>
          <w:szCs w:val="28"/>
        </w:rPr>
        <w:t>2 641,2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7 521,7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6 172,7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6 621,7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</w:t>
      </w:r>
      <w:r w:rsidR="007F1591" w:rsidRPr="00920647">
        <w:rPr>
          <w:rFonts w:ascii="Times New Roman" w:hAnsi="Times New Roman"/>
          <w:sz w:val="28"/>
          <w:szCs w:val="28"/>
        </w:rPr>
        <w:t>д – 7 605,6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2</w:t>
      </w:r>
      <w:r w:rsidR="007F1591" w:rsidRPr="00920647">
        <w:rPr>
          <w:rFonts w:ascii="Times New Roman" w:hAnsi="Times New Roman"/>
          <w:sz w:val="28"/>
          <w:szCs w:val="28"/>
        </w:rPr>
        <w:t>2 005,5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7F1591" w:rsidRPr="00920647">
        <w:rPr>
          <w:rFonts w:ascii="Times New Roman" w:hAnsi="Times New Roman"/>
          <w:sz w:val="28"/>
          <w:szCs w:val="28"/>
        </w:rPr>
        <w:t>27 655,1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3B79B5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7F1591" w:rsidRPr="00920647">
        <w:rPr>
          <w:rFonts w:ascii="Times New Roman" w:hAnsi="Times New Roman"/>
          <w:sz w:val="28"/>
          <w:szCs w:val="28"/>
        </w:rPr>
        <w:t>1</w:t>
      </w:r>
      <w:r w:rsidR="003C763D" w:rsidRPr="00920647">
        <w:rPr>
          <w:rFonts w:ascii="Times New Roman" w:hAnsi="Times New Roman"/>
          <w:sz w:val="28"/>
          <w:szCs w:val="28"/>
        </w:rPr>
        <w:t>5</w:t>
      </w:r>
      <w:r w:rsidR="007F1591" w:rsidRPr="00920647">
        <w:rPr>
          <w:rFonts w:ascii="Times New Roman" w:hAnsi="Times New Roman"/>
          <w:sz w:val="28"/>
          <w:szCs w:val="28"/>
        </w:rPr>
        <w:t> 058,9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– </w:t>
      </w:r>
      <w:r w:rsidR="007F1591" w:rsidRPr="00920647">
        <w:rPr>
          <w:rFonts w:ascii="Times New Roman" w:hAnsi="Times New Roman"/>
          <w:sz w:val="28"/>
          <w:szCs w:val="28"/>
        </w:rPr>
        <w:t>8</w:t>
      </w:r>
      <w:r w:rsidR="004C6D56" w:rsidRPr="00920647">
        <w:rPr>
          <w:rFonts w:ascii="Times New Roman" w:hAnsi="Times New Roman"/>
          <w:sz w:val="28"/>
          <w:szCs w:val="28"/>
        </w:rPr>
        <w:t>28 478,1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920647">
        <w:rPr>
          <w:rFonts w:ascii="Times New Roman" w:hAnsi="Times New Roman"/>
          <w:sz w:val="28"/>
          <w:szCs w:val="28"/>
        </w:rPr>
        <w:t>с</w:t>
      </w:r>
      <w:r w:rsidRPr="00920647">
        <w:rPr>
          <w:rFonts w:ascii="Times New Roman" w:hAnsi="Times New Roman"/>
          <w:sz w:val="28"/>
          <w:szCs w:val="28"/>
        </w:rPr>
        <w:t>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1 005,5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861,5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1 960,0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150</w:t>
      </w:r>
      <w:r w:rsidR="007F1591" w:rsidRPr="00920647">
        <w:rPr>
          <w:rFonts w:ascii="Times New Roman" w:hAnsi="Times New Roman"/>
          <w:sz w:val="28"/>
          <w:szCs w:val="28"/>
        </w:rPr>
        <w:t> </w:t>
      </w:r>
      <w:r w:rsidRPr="00920647">
        <w:rPr>
          <w:rFonts w:ascii="Times New Roman" w:hAnsi="Times New Roman"/>
          <w:sz w:val="28"/>
          <w:szCs w:val="28"/>
        </w:rPr>
        <w:t>2</w:t>
      </w:r>
      <w:r w:rsidR="007F1591" w:rsidRPr="00920647">
        <w:rPr>
          <w:rFonts w:ascii="Times New Roman" w:hAnsi="Times New Roman"/>
          <w:sz w:val="28"/>
          <w:szCs w:val="28"/>
        </w:rPr>
        <w:t>13,9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3B79B5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2018 год – </w:t>
      </w:r>
      <w:r w:rsidR="003C763D" w:rsidRPr="00920647">
        <w:rPr>
          <w:rFonts w:ascii="Times New Roman" w:hAnsi="Times New Roman"/>
          <w:sz w:val="28"/>
          <w:szCs w:val="28"/>
        </w:rPr>
        <w:t>2</w:t>
      </w:r>
      <w:r w:rsidR="004C6D56" w:rsidRPr="00920647">
        <w:rPr>
          <w:rFonts w:ascii="Times New Roman" w:hAnsi="Times New Roman"/>
          <w:sz w:val="28"/>
          <w:szCs w:val="28"/>
        </w:rPr>
        <w:t>12 483,4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981A71" w:rsidRPr="00920647">
        <w:rPr>
          <w:rFonts w:ascii="Times New Roman" w:hAnsi="Times New Roman"/>
          <w:sz w:val="28"/>
          <w:szCs w:val="28"/>
        </w:rPr>
        <w:t>2</w:t>
      </w:r>
      <w:r w:rsidR="004C6D56" w:rsidRPr="00920647">
        <w:rPr>
          <w:rFonts w:ascii="Times New Roman" w:hAnsi="Times New Roman"/>
          <w:sz w:val="28"/>
          <w:szCs w:val="28"/>
        </w:rPr>
        <w:t>27 163,6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2</w:t>
      </w:r>
      <w:r w:rsidR="004C6D56" w:rsidRPr="00920647">
        <w:rPr>
          <w:rFonts w:ascii="Times New Roman" w:hAnsi="Times New Roman"/>
          <w:sz w:val="28"/>
          <w:szCs w:val="28"/>
        </w:rPr>
        <w:t>34 790,2</w:t>
      </w:r>
      <w:r w:rsidRPr="00920647">
        <w:rPr>
          <w:rFonts w:ascii="Times New Roman" w:hAnsi="Times New Roman"/>
          <w:sz w:val="28"/>
          <w:szCs w:val="28"/>
        </w:rPr>
        <w:t>тыс. рублей.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Подпрограмма 3 «Совершенствование спортивной подготовки в учреждениях дополнительного образования физкультурно-спортивной направленности Республ</w:t>
      </w:r>
      <w:r w:rsidRPr="00920647">
        <w:rPr>
          <w:rFonts w:ascii="Times New Roman" w:hAnsi="Times New Roman"/>
          <w:sz w:val="28"/>
          <w:szCs w:val="28"/>
        </w:rPr>
        <w:t>и</w:t>
      </w:r>
      <w:r w:rsidRPr="00920647">
        <w:rPr>
          <w:rFonts w:ascii="Times New Roman" w:hAnsi="Times New Roman"/>
          <w:sz w:val="28"/>
          <w:szCs w:val="28"/>
        </w:rPr>
        <w:t>ки Тыва на 2014-2020 годы»</w:t>
      </w:r>
      <w:r w:rsidR="00DE76FD" w:rsidRPr="00920647">
        <w:rPr>
          <w:rFonts w:ascii="Times New Roman" w:hAnsi="Times New Roman"/>
          <w:sz w:val="28"/>
          <w:szCs w:val="28"/>
        </w:rPr>
        <w:t>:</w:t>
      </w:r>
    </w:p>
    <w:p w:rsidR="006731AD" w:rsidRPr="00920647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</w:t>
      </w:r>
      <w:r w:rsidR="006731AD" w:rsidRPr="00920647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1F5EF0" w:rsidRPr="00920647">
        <w:rPr>
          <w:rFonts w:ascii="Times New Roman" w:hAnsi="Times New Roman"/>
          <w:sz w:val="28"/>
          <w:szCs w:val="28"/>
        </w:rPr>
        <w:t>159 094,0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23 455,3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22 853,1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26 432,6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15 699,7 тыс. рублей;</w:t>
      </w:r>
    </w:p>
    <w:p w:rsidR="006731AD" w:rsidRPr="00920647" w:rsidRDefault="003B79B5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2018 год – </w:t>
      </w:r>
      <w:r w:rsidR="001F5EF0" w:rsidRPr="00920647">
        <w:rPr>
          <w:rFonts w:ascii="Times New Roman" w:hAnsi="Times New Roman"/>
          <w:sz w:val="28"/>
          <w:szCs w:val="28"/>
        </w:rPr>
        <w:t>21 316,2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1F5EF0" w:rsidRPr="00920647">
        <w:rPr>
          <w:rFonts w:ascii="Times New Roman" w:hAnsi="Times New Roman"/>
          <w:sz w:val="28"/>
          <w:szCs w:val="28"/>
        </w:rPr>
        <w:t>25 176,3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1F5EF0" w:rsidRPr="00920647">
        <w:rPr>
          <w:rFonts w:ascii="Times New Roman" w:hAnsi="Times New Roman"/>
          <w:sz w:val="28"/>
          <w:szCs w:val="28"/>
        </w:rPr>
        <w:t>24 160,8</w:t>
      </w:r>
      <w:r w:rsidRPr="00920647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Подпрограмма 4 «Подготовка специалистов в сфере физической культуры и спорта Республики Тыва на 2014-2020 годы»</w:t>
      </w:r>
      <w:r w:rsidR="00920647">
        <w:rPr>
          <w:rFonts w:ascii="Times New Roman" w:hAnsi="Times New Roman"/>
          <w:sz w:val="28"/>
          <w:szCs w:val="28"/>
        </w:rPr>
        <w:t>:</w:t>
      </w:r>
    </w:p>
    <w:p w:rsidR="006731AD" w:rsidRPr="00920647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lastRenderedPageBreak/>
        <w:t>в</w:t>
      </w:r>
      <w:r w:rsidR="006731AD" w:rsidRPr="00920647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3C763D" w:rsidRPr="00920647">
        <w:rPr>
          <w:rFonts w:ascii="Times New Roman" w:hAnsi="Times New Roman"/>
          <w:sz w:val="28"/>
          <w:szCs w:val="28"/>
        </w:rPr>
        <w:t>12</w:t>
      </w:r>
      <w:r w:rsidR="00AC7136" w:rsidRPr="00920647">
        <w:rPr>
          <w:rFonts w:ascii="Times New Roman" w:hAnsi="Times New Roman"/>
          <w:sz w:val="28"/>
          <w:szCs w:val="28"/>
        </w:rPr>
        <w:t>2 291,0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15 676,0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15 421,9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16 622,8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16 712,2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1</w:t>
      </w:r>
      <w:r w:rsidR="003B79B5" w:rsidRPr="00920647">
        <w:rPr>
          <w:rFonts w:ascii="Times New Roman" w:hAnsi="Times New Roman"/>
          <w:sz w:val="28"/>
          <w:szCs w:val="28"/>
        </w:rPr>
        <w:t>9 519,2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1</w:t>
      </w:r>
      <w:r w:rsidR="00AC7136" w:rsidRPr="00920647">
        <w:rPr>
          <w:rFonts w:ascii="Times New Roman" w:hAnsi="Times New Roman"/>
          <w:sz w:val="28"/>
          <w:szCs w:val="28"/>
        </w:rPr>
        <w:t>9 534,9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920647">
        <w:rPr>
          <w:rFonts w:ascii="Times New Roman" w:hAnsi="Times New Roman"/>
          <w:sz w:val="28"/>
          <w:szCs w:val="28"/>
        </w:rPr>
        <w:t xml:space="preserve">18 804,0 </w:t>
      </w:r>
      <w:r w:rsidRPr="00920647">
        <w:rPr>
          <w:rFonts w:ascii="Times New Roman" w:hAnsi="Times New Roman"/>
          <w:sz w:val="28"/>
          <w:szCs w:val="28"/>
        </w:rPr>
        <w:t>тыс. рублей.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Подпрограмма 5 «Удовлетворение потребностей населения Республики Тыва в сфере физической культуры и спорта на 2014-2020 годы»</w:t>
      </w:r>
      <w:r w:rsidR="00DE76FD" w:rsidRPr="00920647">
        <w:rPr>
          <w:rFonts w:ascii="Times New Roman" w:hAnsi="Times New Roman"/>
          <w:sz w:val="28"/>
          <w:szCs w:val="28"/>
        </w:rPr>
        <w:t>:</w:t>
      </w:r>
    </w:p>
    <w:p w:rsidR="006731AD" w:rsidRPr="00920647" w:rsidRDefault="00DE76F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</w:t>
      </w:r>
      <w:r w:rsidR="006731AD" w:rsidRPr="00920647">
        <w:rPr>
          <w:rFonts w:ascii="Times New Roman" w:hAnsi="Times New Roman"/>
          <w:sz w:val="28"/>
          <w:szCs w:val="28"/>
        </w:rPr>
        <w:t xml:space="preserve">сего за счет средств республиканского бюджета </w:t>
      </w:r>
      <w:r w:rsidR="001F5EF0" w:rsidRPr="00920647">
        <w:rPr>
          <w:rFonts w:ascii="Times New Roman" w:hAnsi="Times New Roman"/>
          <w:sz w:val="28"/>
          <w:szCs w:val="28"/>
        </w:rPr>
        <w:t>201 003,8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21 242,0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3</w:t>
      </w:r>
      <w:r w:rsidR="00981A71" w:rsidRPr="00920647">
        <w:rPr>
          <w:rFonts w:ascii="Times New Roman" w:hAnsi="Times New Roman"/>
          <w:sz w:val="28"/>
          <w:szCs w:val="28"/>
        </w:rPr>
        <w:t>2 096,0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24 546,2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26 453,3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2</w:t>
      </w:r>
      <w:r w:rsidR="0029139C" w:rsidRPr="00920647">
        <w:rPr>
          <w:rFonts w:ascii="Times New Roman" w:hAnsi="Times New Roman"/>
          <w:sz w:val="28"/>
          <w:szCs w:val="28"/>
        </w:rPr>
        <w:t>7 219,6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29139C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2019 год – </w:t>
      </w:r>
      <w:r w:rsidR="003C763D" w:rsidRPr="00920647">
        <w:rPr>
          <w:rFonts w:ascii="Times New Roman" w:hAnsi="Times New Roman"/>
          <w:sz w:val="28"/>
          <w:szCs w:val="28"/>
        </w:rPr>
        <w:t>3</w:t>
      </w:r>
      <w:r w:rsidR="00AC7136" w:rsidRPr="00920647">
        <w:rPr>
          <w:rFonts w:ascii="Times New Roman" w:hAnsi="Times New Roman"/>
          <w:sz w:val="28"/>
          <w:szCs w:val="28"/>
        </w:rPr>
        <w:t>2 827,0</w:t>
      </w:r>
      <w:r w:rsidR="006731AD"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2020 год – </w:t>
      </w:r>
      <w:r w:rsidR="003C763D" w:rsidRPr="00920647">
        <w:rPr>
          <w:rFonts w:ascii="Times New Roman" w:hAnsi="Times New Roman"/>
          <w:sz w:val="28"/>
          <w:szCs w:val="28"/>
        </w:rPr>
        <w:t>3</w:t>
      </w:r>
      <w:r w:rsidR="001F5EF0" w:rsidRPr="00920647">
        <w:rPr>
          <w:rFonts w:ascii="Times New Roman" w:hAnsi="Times New Roman"/>
          <w:sz w:val="28"/>
          <w:szCs w:val="28"/>
        </w:rPr>
        <w:t>6 619,7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внебюджетных источников – 3 959,3 тыс. рублей в 2015 году.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Подпрограмма 6 «Государственная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920647">
        <w:rPr>
          <w:rFonts w:ascii="Times New Roman" w:hAnsi="Times New Roman"/>
          <w:sz w:val="28"/>
          <w:szCs w:val="28"/>
        </w:rPr>
        <w:t>паралимпийским</w:t>
      </w:r>
      <w:proofErr w:type="spellEnd"/>
      <w:r w:rsidRPr="00920647">
        <w:rPr>
          <w:rFonts w:ascii="Times New Roman" w:hAnsi="Times New Roman"/>
          <w:sz w:val="28"/>
          <w:szCs w:val="28"/>
        </w:rPr>
        <w:t xml:space="preserve"> в</w:t>
      </w:r>
      <w:r w:rsidRPr="00920647">
        <w:rPr>
          <w:rFonts w:ascii="Times New Roman" w:hAnsi="Times New Roman"/>
          <w:sz w:val="28"/>
          <w:szCs w:val="28"/>
        </w:rPr>
        <w:t>и</w:t>
      </w:r>
      <w:r w:rsidRPr="00920647">
        <w:rPr>
          <w:rFonts w:ascii="Times New Roman" w:hAnsi="Times New Roman"/>
          <w:sz w:val="28"/>
          <w:szCs w:val="28"/>
        </w:rPr>
        <w:t>дам спорта, а также по видам спорта Всемирной летней Универсиады на 2014-2020 годы»</w:t>
      </w:r>
      <w:r w:rsidR="00DE76FD" w:rsidRPr="00920647">
        <w:rPr>
          <w:rFonts w:ascii="Times New Roman" w:hAnsi="Times New Roman"/>
          <w:sz w:val="28"/>
          <w:szCs w:val="28"/>
        </w:rPr>
        <w:t>: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всего 192 611,0 тыс. рублей, в том числе по годам: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14 094,0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14 980,6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17 458,6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15 608,8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16 595,3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32 264,3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81 609,4</w:t>
      </w:r>
      <w:r w:rsid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федерального бюджета – 50</w:t>
      </w:r>
      <w:r w:rsidR="001F5EF0" w:rsidRPr="00920647">
        <w:rPr>
          <w:rFonts w:ascii="Times New Roman" w:hAnsi="Times New Roman"/>
          <w:sz w:val="28"/>
          <w:szCs w:val="28"/>
        </w:rPr>
        <w:t> 904,4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8 593,5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4</w:t>
      </w:r>
      <w:r w:rsidR="001F5EF0" w:rsidRPr="00920647">
        <w:rPr>
          <w:rFonts w:ascii="Times New Roman" w:hAnsi="Times New Roman"/>
          <w:sz w:val="28"/>
          <w:szCs w:val="28"/>
        </w:rPr>
        <w:t>2 310,9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республиканского бюджета – 14</w:t>
      </w:r>
      <w:r w:rsidR="001F5EF0" w:rsidRPr="00920647">
        <w:rPr>
          <w:rFonts w:ascii="Times New Roman" w:hAnsi="Times New Roman"/>
          <w:sz w:val="28"/>
          <w:szCs w:val="28"/>
        </w:rPr>
        <w:t>1 706,6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920647">
        <w:rPr>
          <w:rFonts w:ascii="Times New Roman" w:hAnsi="Times New Roman"/>
          <w:sz w:val="28"/>
          <w:szCs w:val="28"/>
        </w:rPr>
        <w:t>с</w:t>
      </w:r>
      <w:r w:rsidRPr="00920647">
        <w:rPr>
          <w:rFonts w:ascii="Times New Roman" w:hAnsi="Times New Roman"/>
          <w:sz w:val="28"/>
          <w:szCs w:val="28"/>
        </w:rPr>
        <w:t>ле по годам: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14 094,0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14 980,6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17 458,6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15 608,8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16 595,3 тыс. рублей;</w:t>
      </w:r>
    </w:p>
    <w:p w:rsidR="00D33C13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lastRenderedPageBreak/>
        <w:t>2019 год – 23 670,8 тыс. рублей;</w:t>
      </w:r>
    </w:p>
    <w:p w:rsidR="00981A71" w:rsidRPr="00920647" w:rsidRDefault="00D33C13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39</w:t>
      </w:r>
      <w:r w:rsidR="001F5EF0" w:rsidRPr="00920647">
        <w:rPr>
          <w:rFonts w:ascii="Times New Roman" w:hAnsi="Times New Roman"/>
          <w:sz w:val="28"/>
          <w:szCs w:val="28"/>
        </w:rPr>
        <w:t> 298,5</w:t>
      </w:r>
      <w:r w:rsidRPr="00920647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Подпрограмма 7 «Развитие массовой физической культуры и спорта высших достижений в Республике Тыва на 2014-2020 годы»: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всего 2</w:t>
      </w:r>
      <w:r w:rsidR="0057088C" w:rsidRPr="00920647">
        <w:rPr>
          <w:rFonts w:ascii="Times New Roman" w:hAnsi="Times New Roman"/>
          <w:sz w:val="28"/>
          <w:szCs w:val="28"/>
        </w:rPr>
        <w:t> </w:t>
      </w:r>
      <w:r w:rsidRPr="00920647">
        <w:rPr>
          <w:rFonts w:ascii="Times New Roman" w:hAnsi="Times New Roman"/>
          <w:sz w:val="28"/>
          <w:szCs w:val="28"/>
        </w:rPr>
        <w:t>2</w:t>
      </w:r>
      <w:r w:rsidR="0057088C" w:rsidRPr="00920647">
        <w:rPr>
          <w:rFonts w:ascii="Times New Roman" w:hAnsi="Times New Roman"/>
          <w:sz w:val="28"/>
          <w:szCs w:val="28"/>
        </w:rPr>
        <w:t>23</w:t>
      </w:r>
      <w:r w:rsidR="001F5EF0" w:rsidRPr="00920647">
        <w:rPr>
          <w:rFonts w:ascii="Times New Roman" w:hAnsi="Times New Roman"/>
          <w:sz w:val="28"/>
          <w:szCs w:val="28"/>
        </w:rPr>
        <w:t> 089,7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203 596,9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169 491,1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75 989,1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567 281,1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707 019,0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387 976,3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111</w:t>
      </w:r>
      <w:r w:rsidR="00775BC8" w:rsidRPr="00920647">
        <w:rPr>
          <w:rFonts w:ascii="Times New Roman" w:hAnsi="Times New Roman"/>
          <w:sz w:val="28"/>
          <w:szCs w:val="28"/>
        </w:rPr>
        <w:t> 736,2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федерального бюджета – 1</w:t>
      </w:r>
      <w:r w:rsidR="00775BC8" w:rsidRPr="00920647">
        <w:rPr>
          <w:rFonts w:ascii="Times New Roman" w:hAnsi="Times New Roman"/>
          <w:sz w:val="28"/>
          <w:szCs w:val="28"/>
        </w:rPr>
        <w:t> </w:t>
      </w:r>
      <w:r w:rsidRPr="00920647">
        <w:rPr>
          <w:rFonts w:ascii="Times New Roman" w:hAnsi="Times New Roman"/>
          <w:sz w:val="28"/>
          <w:szCs w:val="28"/>
        </w:rPr>
        <w:t>63</w:t>
      </w:r>
      <w:r w:rsidR="00775BC8" w:rsidRPr="00920647">
        <w:rPr>
          <w:rFonts w:ascii="Times New Roman" w:hAnsi="Times New Roman"/>
          <w:sz w:val="28"/>
          <w:szCs w:val="28"/>
        </w:rPr>
        <w:t>9 433,6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108 421,0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60 000,0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12 395,8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505 300,0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587 733,8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296 554,1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7</w:t>
      </w:r>
      <w:r w:rsidR="00775BC8" w:rsidRPr="00920647">
        <w:rPr>
          <w:rFonts w:ascii="Times New Roman" w:hAnsi="Times New Roman"/>
          <w:sz w:val="28"/>
          <w:szCs w:val="28"/>
        </w:rPr>
        <w:t>7 449,9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республиканского бюджета – 57</w:t>
      </w:r>
      <w:r w:rsidR="00775BC8" w:rsidRPr="00920647">
        <w:rPr>
          <w:rFonts w:ascii="Times New Roman" w:hAnsi="Times New Roman"/>
          <w:sz w:val="28"/>
          <w:szCs w:val="28"/>
        </w:rPr>
        <w:t>5 235,1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920647">
        <w:rPr>
          <w:rFonts w:ascii="Times New Roman" w:hAnsi="Times New Roman"/>
          <w:sz w:val="28"/>
          <w:szCs w:val="28"/>
        </w:rPr>
        <w:t>с</w:t>
      </w:r>
      <w:r w:rsidRPr="00920647">
        <w:rPr>
          <w:rFonts w:ascii="Times New Roman" w:hAnsi="Times New Roman"/>
          <w:sz w:val="28"/>
          <w:szCs w:val="28"/>
        </w:rPr>
        <w:t>ле по годам: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95 175,9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2015 год – 109 491,1 тыс. рублей; 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63 593,3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61 981,1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119 285,2 тыс. рублей;</w:t>
      </w:r>
    </w:p>
    <w:p w:rsidR="00DE16BA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91 422,2 тыс. рублей;</w:t>
      </w:r>
    </w:p>
    <w:p w:rsidR="00472FE8" w:rsidRPr="00920647" w:rsidRDefault="00DE16BA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3</w:t>
      </w:r>
      <w:r w:rsidR="00775BC8" w:rsidRPr="00920647">
        <w:rPr>
          <w:rFonts w:ascii="Times New Roman" w:hAnsi="Times New Roman"/>
          <w:sz w:val="28"/>
          <w:szCs w:val="28"/>
        </w:rPr>
        <w:t>4 286,3</w:t>
      </w:r>
      <w:r w:rsidRPr="00920647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920647">
        <w:rPr>
          <w:rFonts w:ascii="Times New Roman" w:hAnsi="Times New Roman"/>
          <w:sz w:val="28"/>
          <w:szCs w:val="28"/>
        </w:rPr>
        <w:t>.</w:t>
      </w:r>
      <w:r w:rsidR="006731AD" w:rsidRPr="00920647">
        <w:rPr>
          <w:rFonts w:ascii="Times New Roman" w:hAnsi="Times New Roman"/>
          <w:sz w:val="28"/>
          <w:szCs w:val="28"/>
        </w:rPr>
        <w:t>»;</w:t>
      </w:r>
      <w:proofErr w:type="gramEnd"/>
    </w:p>
    <w:p w:rsidR="00CD52C4" w:rsidRPr="003F68C6" w:rsidRDefault="00CD52C4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4B75" w:rsidRDefault="000B4B75" w:rsidP="000B4B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подпрограмме «</w:t>
      </w:r>
      <w:r w:rsidRPr="000B4B75">
        <w:rPr>
          <w:rFonts w:ascii="Times New Roman" w:hAnsi="Times New Roman"/>
          <w:sz w:val="28"/>
          <w:szCs w:val="28"/>
        </w:rPr>
        <w:t>Подготовка спортивного резерва</w:t>
      </w:r>
      <w:r>
        <w:rPr>
          <w:rFonts w:ascii="Times New Roman" w:hAnsi="Times New Roman"/>
          <w:sz w:val="28"/>
          <w:szCs w:val="28"/>
        </w:rPr>
        <w:t xml:space="preserve"> в Республике Тыва на 2014-2020 годы»:</w:t>
      </w:r>
    </w:p>
    <w:p w:rsidR="006731AD" w:rsidRPr="00920647" w:rsidRDefault="000B4B75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1" w:history="1">
        <w:r w:rsidR="006731AD" w:rsidRPr="00920647">
          <w:rPr>
            <w:rFonts w:ascii="Times New Roman" w:hAnsi="Times New Roman"/>
            <w:sz w:val="28"/>
            <w:szCs w:val="28"/>
          </w:rPr>
          <w:t>позицию</w:t>
        </w:r>
      </w:hyperlink>
      <w:r w:rsidR="006731AD" w:rsidRPr="00920647">
        <w:rPr>
          <w:rFonts w:ascii="Times New Roman" w:hAnsi="Times New Roman"/>
          <w:sz w:val="28"/>
          <w:szCs w:val="28"/>
        </w:rPr>
        <w:t xml:space="preserve"> «Общий объем бюджетных ас</w:t>
      </w:r>
      <w:r w:rsidR="00472FE8" w:rsidRPr="00920647">
        <w:rPr>
          <w:rFonts w:ascii="Times New Roman" w:hAnsi="Times New Roman"/>
          <w:sz w:val="28"/>
          <w:szCs w:val="28"/>
        </w:rPr>
        <w:t>сигнований на реализацию Подпр</w:t>
      </w:r>
      <w:r w:rsidR="00472FE8" w:rsidRPr="00920647">
        <w:rPr>
          <w:rFonts w:ascii="Times New Roman" w:hAnsi="Times New Roman"/>
          <w:sz w:val="28"/>
          <w:szCs w:val="28"/>
        </w:rPr>
        <w:t>о</w:t>
      </w:r>
      <w:r w:rsidR="006731AD" w:rsidRPr="00920647">
        <w:rPr>
          <w:rFonts w:ascii="Times New Roman" w:hAnsi="Times New Roman"/>
          <w:sz w:val="28"/>
          <w:szCs w:val="28"/>
        </w:rPr>
        <w:t>граммы» паспорт</w:t>
      </w:r>
      <w:r w:rsidR="00DE76FD" w:rsidRPr="00920647">
        <w:rPr>
          <w:rFonts w:ascii="Times New Roman" w:hAnsi="Times New Roman"/>
          <w:sz w:val="28"/>
          <w:szCs w:val="28"/>
        </w:rPr>
        <w:t>а</w:t>
      </w:r>
      <w:r w:rsidR="006731AD" w:rsidRPr="009206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D0B9E" w:rsidRPr="00920647" w:rsidRDefault="003D0B9E" w:rsidP="0092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66"/>
        <w:gridCol w:w="242"/>
        <w:gridCol w:w="7051"/>
      </w:tblGrid>
      <w:tr w:rsidR="006731AD" w:rsidRPr="005E29D6" w:rsidTr="00920647">
        <w:trPr>
          <w:trHeight w:val="509"/>
        </w:trPr>
        <w:tc>
          <w:tcPr>
            <w:tcW w:w="29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«Общий объем бюдже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ных ассигнований на ре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лизацию Подпрограммы</w:t>
            </w:r>
          </w:p>
        </w:tc>
        <w:tc>
          <w:tcPr>
            <w:tcW w:w="2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E29D6" w:rsidRDefault="00DE76F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общий объем ассигнований Подпрограммы из федерального и республиканского бюджетов с учетом прогноза цен на соответс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вующие годы составляет </w:t>
            </w:r>
            <w:r w:rsidR="00CD52C4">
              <w:rPr>
                <w:rFonts w:ascii="Times New Roman" w:hAnsi="Times New Roman"/>
                <w:sz w:val="24"/>
                <w:szCs w:val="24"/>
              </w:rPr>
              <w:t>9</w:t>
            </w:r>
            <w:r w:rsidR="006F1C72">
              <w:rPr>
                <w:rFonts w:ascii="Times New Roman" w:hAnsi="Times New Roman"/>
                <w:sz w:val="24"/>
                <w:szCs w:val="24"/>
              </w:rPr>
              <w:t>21 119,3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8 527,2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7 034,2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8 581,7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157 819,5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D4B36">
              <w:rPr>
                <w:rFonts w:ascii="Times New Roman" w:hAnsi="Times New Roman"/>
                <w:sz w:val="24"/>
                <w:szCs w:val="24"/>
              </w:rPr>
              <w:t>2</w:t>
            </w:r>
            <w:r w:rsidR="000E0B9C">
              <w:rPr>
                <w:rFonts w:ascii="Times New Roman" w:hAnsi="Times New Roman"/>
                <w:sz w:val="24"/>
                <w:szCs w:val="24"/>
              </w:rPr>
              <w:t>34 488,9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D4B36">
              <w:rPr>
                <w:rFonts w:ascii="Times New Roman" w:hAnsi="Times New Roman"/>
                <w:sz w:val="24"/>
                <w:szCs w:val="24"/>
              </w:rPr>
              <w:t>2</w:t>
            </w:r>
            <w:r w:rsidR="000E0B9C">
              <w:rPr>
                <w:rFonts w:ascii="Times New Roman" w:hAnsi="Times New Roman"/>
                <w:sz w:val="24"/>
                <w:szCs w:val="24"/>
              </w:rPr>
              <w:t>54 818,7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CD52C4">
              <w:rPr>
                <w:rFonts w:ascii="Times New Roman" w:hAnsi="Times New Roman"/>
                <w:sz w:val="24"/>
                <w:szCs w:val="24"/>
              </w:rPr>
              <w:t>2</w:t>
            </w:r>
            <w:r w:rsidR="000E0B9C">
              <w:rPr>
                <w:rFonts w:ascii="Times New Roman" w:hAnsi="Times New Roman"/>
                <w:sz w:val="24"/>
                <w:szCs w:val="24"/>
              </w:rPr>
              <w:t>49 849,1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AD4B36">
              <w:rPr>
                <w:rFonts w:ascii="Times New Roman" w:hAnsi="Times New Roman"/>
                <w:sz w:val="24"/>
                <w:szCs w:val="24"/>
              </w:rPr>
              <w:t>9</w:t>
            </w:r>
            <w:r w:rsidR="00CD52C4">
              <w:rPr>
                <w:rFonts w:ascii="Times New Roman" w:hAnsi="Times New Roman"/>
                <w:sz w:val="24"/>
                <w:szCs w:val="24"/>
              </w:rPr>
              <w:t>2 641,2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7 521,7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6 172,7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6 621,7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7</w:t>
            </w:r>
            <w:r w:rsidR="00CD52C4">
              <w:rPr>
                <w:rFonts w:ascii="Times New Roman" w:hAnsi="Times New Roman"/>
                <w:sz w:val="24"/>
                <w:szCs w:val="24"/>
              </w:rPr>
              <w:t> 605,6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CD52C4">
              <w:rPr>
                <w:rFonts w:ascii="Times New Roman" w:hAnsi="Times New Roman"/>
                <w:sz w:val="24"/>
                <w:szCs w:val="24"/>
              </w:rPr>
              <w:t>2 005,5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D52C4">
              <w:rPr>
                <w:rFonts w:ascii="Times New Roman" w:hAnsi="Times New Roman"/>
                <w:sz w:val="24"/>
                <w:szCs w:val="24"/>
              </w:rPr>
              <w:t>27 655,1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52C4">
              <w:rPr>
                <w:rFonts w:ascii="Times New Roman" w:hAnsi="Times New Roman"/>
                <w:sz w:val="24"/>
                <w:szCs w:val="24"/>
              </w:rPr>
              <w:t>1</w:t>
            </w:r>
            <w:r w:rsidR="00AD4B36">
              <w:rPr>
                <w:rFonts w:ascii="Times New Roman" w:hAnsi="Times New Roman"/>
                <w:sz w:val="24"/>
                <w:szCs w:val="24"/>
              </w:rPr>
              <w:t>5</w:t>
            </w:r>
            <w:r w:rsidR="00CD52C4">
              <w:rPr>
                <w:rFonts w:ascii="Times New Roman" w:hAnsi="Times New Roman"/>
                <w:sz w:val="24"/>
                <w:szCs w:val="24"/>
              </w:rPr>
              <w:t> 058,9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C4671B">
              <w:rPr>
                <w:rFonts w:ascii="Times New Roman" w:hAnsi="Times New Roman"/>
                <w:sz w:val="24"/>
                <w:szCs w:val="24"/>
              </w:rPr>
              <w:t>8</w:t>
            </w:r>
            <w:r w:rsidR="00C86E57">
              <w:rPr>
                <w:rFonts w:ascii="Times New Roman" w:hAnsi="Times New Roman"/>
                <w:sz w:val="24"/>
                <w:szCs w:val="24"/>
              </w:rPr>
              <w:t>28 478,1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1 005,5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861,5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1 960,0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150</w:t>
            </w:r>
            <w:r w:rsidR="007E2D4A">
              <w:rPr>
                <w:rFonts w:ascii="Times New Roman" w:hAnsi="Times New Roman"/>
                <w:sz w:val="24"/>
                <w:szCs w:val="24"/>
              </w:rPr>
              <w:t> 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2</w:t>
            </w:r>
            <w:r w:rsidR="007E2D4A">
              <w:rPr>
                <w:rFonts w:ascii="Times New Roman" w:hAnsi="Times New Roman"/>
                <w:sz w:val="24"/>
                <w:szCs w:val="24"/>
              </w:rPr>
              <w:t>13,9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D4B36">
              <w:rPr>
                <w:rFonts w:ascii="Times New Roman" w:hAnsi="Times New Roman"/>
                <w:sz w:val="24"/>
                <w:szCs w:val="24"/>
              </w:rPr>
              <w:t>2</w:t>
            </w:r>
            <w:r w:rsidR="00606117">
              <w:rPr>
                <w:rFonts w:ascii="Times New Roman" w:hAnsi="Times New Roman"/>
                <w:sz w:val="24"/>
                <w:szCs w:val="24"/>
              </w:rPr>
              <w:t>12 483,4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D4B36">
              <w:rPr>
                <w:rFonts w:ascii="Times New Roman" w:hAnsi="Times New Roman"/>
                <w:sz w:val="24"/>
                <w:szCs w:val="24"/>
              </w:rPr>
              <w:t>2</w:t>
            </w:r>
            <w:r w:rsidR="00606117">
              <w:rPr>
                <w:rFonts w:ascii="Times New Roman" w:hAnsi="Times New Roman"/>
                <w:sz w:val="24"/>
                <w:szCs w:val="24"/>
              </w:rPr>
              <w:t>27 163,6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D4B36">
              <w:rPr>
                <w:rFonts w:ascii="Times New Roman" w:hAnsi="Times New Roman"/>
                <w:sz w:val="24"/>
                <w:szCs w:val="24"/>
              </w:rPr>
              <w:t>2</w:t>
            </w:r>
            <w:r w:rsidR="00606117">
              <w:rPr>
                <w:rFonts w:ascii="Times New Roman" w:hAnsi="Times New Roman"/>
                <w:sz w:val="24"/>
                <w:szCs w:val="24"/>
              </w:rPr>
              <w:t>34 790,2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731AD" w:rsidRPr="005E29D6" w:rsidRDefault="006731AD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может быть уточнен в п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рядке, установленном законом Республики Тыва о республика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ском бюджете Республики Тыва на соответствующий финансовый год и плановый период, исходя из возможностей республиканск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го бюджета Республики Тыва»;</w:t>
            </w:r>
          </w:p>
        </w:tc>
      </w:tr>
    </w:tbl>
    <w:p w:rsidR="006731AD" w:rsidRDefault="000B4B75" w:rsidP="0092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б</w:t>
      </w:r>
      <w:r w:rsidR="006731AD" w:rsidRPr="00920647">
        <w:rPr>
          <w:rFonts w:ascii="Times New Roman" w:hAnsi="Times New Roman"/>
          <w:sz w:val="28"/>
          <w:szCs w:val="28"/>
        </w:rPr>
        <w:t xml:space="preserve">) </w:t>
      </w:r>
      <w:hyperlink r:id="rId12" w:history="1">
        <w:r w:rsidR="006731AD" w:rsidRPr="00920647">
          <w:rPr>
            <w:rFonts w:ascii="Times New Roman" w:hAnsi="Times New Roman"/>
            <w:sz w:val="28"/>
            <w:szCs w:val="28"/>
          </w:rPr>
          <w:t>раздел IV</w:t>
        </w:r>
      </w:hyperlink>
      <w:r w:rsidR="006731AD" w:rsidRPr="009206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B75" w:rsidRPr="00920647" w:rsidRDefault="000B4B75" w:rsidP="0092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«IV. Обоснование </w:t>
      </w:r>
      <w:proofErr w:type="gramStart"/>
      <w:r w:rsidRPr="00920647">
        <w:rPr>
          <w:rFonts w:ascii="Times New Roman" w:hAnsi="Times New Roman"/>
          <w:sz w:val="28"/>
          <w:szCs w:val="28"/>
        </w:rPr>
        <w:t>финансовых</w:t>
      </w:r>
      <w:proofErr w:type="gramEnd"/>
      <w:r w:rsidRPr="00920647">
        <w:rPr>
          <w:rFonts w:ascii="Times New Roman" w:hAnsi="Times New Roman"/>
          <w:sz w:val="28"/>
          <w:szCs w:val="28"/>
        </w:rPr>
        <w:t>, материальных и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трудовых затрат Подпрограммы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Ресурсное обеспечение Подпрограммы разработано на основе оценки реал</w:t>
      </w:r>
      <w:r w:rsidRPr="00920647">
        <w:rPr>
          <w:rFonts w:ascii="Times New Roman" w:hAnsi="Times New Roman"/>
          <w:sz w:val="28"/>
          <w:szCs w:val="28"/>
        </w:rPr>
        <w:t>ь</w:t>
      </w:r>
      <w:r w:rsidRPr="00920647">
        <w:rPr>
          <w:rFonts w:ascii="Times New Roman" w:hAnsi="Times New Roman"/>
          <w:sz w:val="28"/>
          <w:szCs w:val="28"/>
        </w:rPr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 w:rsidRPr="00920647">
        <w:rPr>
          <w:rFonts w:ascii="Times New Roman" w:hAnsi="Times New Roman"/>
          <w:sz w:val="28"/>
          <w:szCs w:val="28"/>
        </w:rPr>
        <w:t>о</w:t>
      </w:r>
      <w:r w:rsidRPr="00920647">
        <w:rPr>
          <w:rFonts w:ascii="Times New Roman" w:hAnsi="Times New Roman"/>
          <w:sz w:val="28"/>
          <w:szCs w:val="28"/>
        </w:rPr>
        <w:t>литической значимости проблемы, а также возможности ее решения только при зн</w:t>
      </w:r>
      <w:r w:rsidRPr="00920647">
        <w:rPr>
          <w:rFonts w:ascii="Times New Roman" w:hAnsi="Times New Roman"/>
          <w:sz w:val="28"/>
          <w:szCs w:val="28"/>
        </w:rPr>
        <w:t>а</w:t>
      </w:r>
      <w:r w:rsidRPr="00920647">
        <w:rPr>
          <w:rFonts w:ascii="Times New Roman" w:hAnsi="Times New Roman"/>
          <w:sz w:val="28"/>
          <w:szCs w:val="28"/>
        </w:rPr>
        <w:t>чительной федеральной поддержке.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Предполагаемый общий объем ассигнований из федерального и республика</w:t>
      </w:r>
      <w:r w:rsidRPr="00920647">
        <w:rPr>
          <w:rFonts w:ascii="Times New Roman" w:hAnsi="Times New Roman"/>
          <w:sz w:val="28"/>
          <w:szCs w:val="28"/>
        </w:rPr>
        <w:t>н</w:t>
      </w:r>
      <w:r w:rsidRPr="00920647">
        <w:rPr>
          <w:rFonts w:ascii="Times New Roman" w:hAnsi="Times New Roman"/>
          <w:sz w:val="28"/>
          <w:szCs w:val="28"/>
        </w:rPr>
        <w:t>ского бюджетов с учетом прогноза цен на соответствующие годы составл</w:t>
      </w:r>
      <w:r w:rsidRPr="00920647">
        <w:rPr>
          <w:rFonts w:ascii="Times New Roman" w:hAnsi="Times New Roman"/>
          <w:sz w:val="28"/>
          <w:szCs w:val="28"/>
        </w:rPr>
        <w:t>я</w:t>
      </w:r>
      <w:r w:rsidRPr="00920647">
        <w:rPr>
          <w:rFonts w:ascii="Times New Roman" w:hAnsi="Times New Roman"/>
          <w:sz w:val="28"/>
          <w:szCs w:val="28"/>
        </w:rPr>
        <w:t>ет</w:t>
      </w:r>
      <w:r w:rsidR="007E2D4A" w:rsidRPr="00920647">
        <w:rPr>
          <w:rFonts w:ascii="Times New Roman" w:hAnsi="Times New Roman"/>
          <w:sz w:val="28"/>
          <w:szCs w:val="28"/>
        </w:rPr>
        <w:t>9</w:t>
      </w:r>
      <w:r w:rsidR="00E45F24" w:rsidRPr="00920647">
        <w:rPr>
          <w:rFonts w:ascii="Times New Roman" w:hAnsi="Times New Roman"/>
          <w:sz w:val="28"/>
          <w:szCs w:val="28"/>
        </w:rPr>
        <w:t>21 119,3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8 527,2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7 034,2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8 581,7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157 819,5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2</w:t>
      </w:r>
      <w:r w:rsidR="00E45F24" w:rsidRPr="00920647">
        <w:rPr>
          <w:rFonts w:ascii="Times New Roman" w:hAnsi="Times New Roman"/>
          <w:sz w:val="28"/>
          <w:szCs w:val="28"/>
        </w:rPr>
        <w:t>34 488,9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2</w:t>
      </w:r>
      <w:r w:rsidR="00E45F24" w:rsidRPr="00920647">
        <w:rPr>
          <w:rFonts w:ascii="Times New Roman" w:hAnsi="Times New Roman"/>
          <w:sz w:val="28"/>
          <w:szCs w:val="28"/>
        </w:rPr>
        <w:t>54 818,7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2</w:t>
      </w:r>
      <w:r w:rsidR="00E45F24" w:rsidRPr="00920647">
        <w:rPr>
          <w:rFonts w:ascii="Times New Roman" w:hAnsi="Times New Roman"/>
          <w:sz w:val="28"/>
          <w:szCs w:val="28"/>
        </w:rPr>
        <w:t>49 849,1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за счет средств федерального бюджета – 92 641,2 тыс. рублей, в том числе по </w:t>
      </w:r>
      <w:r w:rsidRPr="00920647">
        <w:rPr>
          <w:rFonts w:ascii="Times New Roman" w:hAnsi="Times New Roman"/>
          <w:sz w:val="28"/>
          <w:szCs w:val="28"/>
        </w:rPr>
        <w:lastRenderedPageBreak/>
        <w:t>годам: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7 521,7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6 172,7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6 621,7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7 605,6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22 005,5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27 655,1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15 058,9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за счет средств республиканского бюджета – 8</w:t>
      </w:r>
      <w:r w:rsidR="00E45F24" w:rsidRPr="00920647">
        <w:rPr>
          <w:rFonts w:ascii="Times New Roman" w:hAnsi="Times New Roman"/>
          <w:sz w:val="28"/>
          <w:szCs w:val="28"/>
        </w:rPr>
        <w:t>28 478,1</w:t>
      </w:r>
      <w:r w:rsidRPr="00920647">
        <w:rPr>
          <w:rFonts w:ascii="Times New Roman" w:hAnsi="Times New Roman"/>
          <w:sz w:val="28"/>
          <w:szCs w:val="28"/>
        </w:rPr>
        <w:t xml:space="preserve"> тыс. рублей, в том чи</w:t>
      </w:r>
      <w:r w:rsidRPr="00920647">
        <w:rPr>
          <w:rFonts w:ascii="Times New Roman" w:hAnsi="Times New Roman"/>
          <w:sz w:val="28"/>
          <w:szCs w:val="28"/>
        </w:rPr>
        <w:t>с</w:t>
      </w:r>
      <w:r w:rsidRPr="00920647">
        <w:rPr>
          <w:rFonts w:ascii="Times New Roman" w:hAnsi="Times New Roman"/>
          <w:sz w:val="28"/>
          <w:szCs w:val="28"/>
        </w:rPr>
        <w:t>ле по годам: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2014 год – 1 005,5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2015 год – 861,5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2016 год – 1 960,0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2017 год – 150 213,9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2018 год – 2</w:t>
      </w:r>
      <w:r w:rsidR="00E45F24" w:rsidRPr="00920647">
        <w:rPr>
          <w:rFonts w:ascii="Times New Roman" w:hAnsi="Times New Roman"/>
          <w:sz w:val="28"/>
          <w:szCs w:val="28"/>
        </w:rPr>
        <w:t>12 483,4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2019 год – 2</w:t>
      </w:r>
      <w:r w:rsidR="00E45F24" w:rsidRPr="00920647">
        <w:rPr>
          <w:rFonts w:ascii="Times New Roman" w:hAnsi="Times New Roman"/>
          <w:sz w:val="28"/>
          <w:szCs w:val="28"/>
        </w:rPr>
        <w:t>27 163,6</w:t>
      </w:r>
      <w:r w:rsidRPr="00920647">
        <w:rPr>
          <w:rFonts w:ascii="Times New Roman" w:hAnsi="Times New Roman"/>
          <w:sz w:val="28"/>
          <w:szCs w:val="28"/>
        </w:rPr>
        <w:t xml:space="preserve"> тыс. рублей;</w:t>
      </w:r>
    </w:p>
    <w:p w:rsidR="007E2D4A" w:rsidRPr="00920647" w:rsidRDefault="007E2D4A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2020 год – 2</w:t>
      </w:r>
      <w:r w:rsidR="00E45F24" w:rsidRPr="00920647">
        <w:rPr>
          <w:rFonts w:ascii="Times New Roman" w:hAnsi="Times New Roman"/>
          <w:sz w:val="28"/>
          <w:szCs w:val="28"/>
        </w:rPr>
        <w:t>34 790,2</w:t>
      </w:r>
      <w:r w:rsidRPr="00920647">
        <w:rPr>
          <w:rFonts w:ascii="Times New Roman" w:hAnsi="Times New Roman"/>
          <w:sz w:val="28"/>
          <w:szCs w:val="28"/>
        </w:rPr>
        <w:t xml:space="preserve"> тыс. рублей.</w:t>
      </w:r>
    </w:p>
    <w:p w:rsidR="006731AD" w:rsidRPr="00920647" w:rsidRDefault="006731AD" w:rsidP="0092064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</w:t>
      </w:r>
      <w:r w:rsidR="00FE40C6">
        <w:rPr>
          <w:rFonts w:ascii="Times New Roman" w:hAnsi="Times New Roman"/>
          <w:sz w:val="28"/>
          <w:szCs w:val="28"/>
        </w:rPr>
        <w:t>ета на очередной финансовый год</w:t>
      </w:r>
      <w:r w:rsidRPr="00920647">
        <w:rPr>
          <w:rFonts w:ascii="Times New Roman" w:hAnsi="Times New Roman"/>
          <w:sz w:val="28"/>
          <w:szCs w:val="28"/>
        </w:rPr>
        <w:t>»;</w:t>
      </w:r>
    </w:p>
    <w:p w:rsidR="009C6BD2" w:rsidRPr="00920647" w:rsidRDefault="000B4B75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6BD2" w:rsidRPr="00920647">
        <w:rPr>
          <w:rFonts w:ascii="Times New Roman" w:hAnsi="Times New Roman"/>
          <w:sz w:val="28"/>
          <w:szCs w:val="28"/>
        </w:rPr>
        <w:t xml:space="preserve">) в </w:t>
      </w:r>
      <w:r w:rsidR="00380D0B" w:rsidRPr="00920647">
        <w:rPr>
          <w:rFonts w:ascii="Times New Roman" w:hAnsi="Times New Roman"/>
          <w:sz w:val="28"/>
          <w:szCs w:val="28"/>
        </w:rPr>
        <w:t xml:space="preserve">разделе </w:t>
      </w:r>
      <w:proofErr w:type="gramStart"/>
      <w:r w:rsidR="00380D0B" w:rsidRPr="00920647">
        <w:rPr>
          <w:rFonts w:ascii="Times New Roman" w:hAnsi="Times New Roman"/>
          <w:sz w:val="28"/>
          <w:szCs w:val="28"/>
          <w:lang w:val="en-US"/>
        </w:rPr>
        <w:t>VIII</w:t>
      </w:r>
      <w:proofErr w:type="gramEnd"/>
      <w:r w:rsidR="002A7F98">
        <w:rPr>
          <w:rFonts w:ascii="Times New Roman" w:hAnsi="Times New Roman"/>
          <w:sz w:val="28"/>
          <w:szCs w:val="28"/>
        </w:rPr>
        <w:t>подпрограммы</w:t>
      </w:r>
      <w:r w:rsidR="009C6BD2" w:rsidRPr="00920647">
        <w:rPr>
          <w:rFonts w:ascii="Times New Roman" w:hAnsi="Times New Roman"/>
          <w:sz w:val="28"/>
          <w:szCs w:val="28"/>
        </w:rPr>
        <w:t xml:space="preserve"> «Совершенствование спортивной подготовки в учреждениях дополнительного образования физкультурно-спортивной направле</w:t>
      </w:r>
      <w:r w:rsidR="009C6BD2" w:rsidRPr="00920647">
        <w:rPr>
          <w:rFonts w:ascii="Times New Roman" w:hAnsi="Times New Roman"/>
          <w:sz w:val="28"/>
          <w:szCs w:val="28"/>
        </w:rPr>
        <w:t>н</w:t>
      </w:r>
      <w:r w:rsidR="009C6BD2" w:rsidRPr="00920647">
        <w:rPr>
          <w:rFonts w:ascii="Times New Roman" w:hAnsi="Times New Roman"/>
          <w:sz w:val="28"/>
          <w:szCs w:val="28"/>
        </w:rPr>
        <w:t>ности Республики Тыва на 2014-2020 годы»:</w:t>
      </w:r>
    </w:p>
    <w:p w:rsidR="00FE40C6" w:rsidRDefault="009C6BD2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а</w:t>
      </w:r>
      <w:r w:rsidR="00394A4A" w:rsidRPr="00920647">
        <w:rPr>
          <w:rFonts w:ascii="Times New Roman" w:hAnsi="Times New Roman"/>
          <w:sz w:val="28"/>
          <w:szCs w:val="28"/>
        </w:rPr>
        <w:t>) абзац</w:t>
      </w:r>
      <w:r w:rsidR="00451154" w:rsidRPr="00920647">
        <w:rPr>
          <w:rFonts w:ascii="Times New Roman" w:hAnsi="Times New Roman"/>
          <w:sz w:val="28"/>
          <w:szCs w:val="28"/>
        </w:rPr>
        <w:t xml:space="preserve"> девятый изложить в следующей редакции</w:t>
      </w:r>
      <w:r w:rsidR="00FE40C6">
        <w:rPr>
          <w:rFonts w:ascii="Times New Roman" w:hAnsi="Times New Roman"/>
          <w:sz w:val="28"/>
          <w:szCs w:val="28"/>
        </w:rPr>
        <w:t>:</w:t>
      </w:r>
    </w:p>
    <w:p w:rsidR="009C6BD2" w:rsidRPr="00920647" w:rsidRDefault="00451154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 xml:space="preserve">«согласовывает с </w:t>
      </w:r>
      <w:r w:rsidR="00380D0B" w:rsidRPr="00920647">
        <w:rPr>
          <w:rFonts w:ascii="Times New Roman" w:hAnsi="Times New Roman"/>
          <w:sz w:val="28"/>
          <w:szCs w:val="28"/>
        </w:rPr>
        <w:t>республиканским государственным бюджетным учрежден</w:t>
      </w:r>
      <w:r w:rsidR="00380D0B" w:rsidRPr="00920647">
        <w:rPr>
          <w:rFonts w:ascii="Times New Roman" w:hAnsi="Times New Roman"/>
          <w:sz w:val="28"/>
          <w:szCs w:val="28"/>
        </w:rPr>
        <w:t>и</w:t>
      </w:r>
      <w:r w:rsidR="00380D0B" w:rsidRPr="00920647">
        <w:rPr>
          <w:rFonts w:ascii="Times New Roman" w:hAnsi="Times New Roman"/>
          <w:sz w:val="28"/>
          <w:szCs w:val="28"/>
        </w:rPr>
        <w:t>ем Республики Тыва «Спортивная школа олимпийского резерва», государственным бюджетным учреждением Республики Тыва «Спортивная школа «Тыва», государс</w:t>
      </w:r>
      <w:r w:rsidR="00380D0B" w:rsidRPr="00920647">
        <w:rPr>
          <w:rFonts w:ascii="Times New Roman" w:hAnsi="Times New Roman"/>
          <w:sz w:val="28"/>
          <w:szCs w:val="28"/>
        </w:rPr>
        <w:t>т</w:t>
      </w:r>
      <w:r w:rsidR="00380D0B" w:rsidRPr="00920647">
        <w:rPr>
          <w:rFonts w:ascii="Times New Roman" w:hAnsi="Times New Roman"/>
          <w:sz w:val="28"/>
          <w:szCs w:val="28"/>
        </w:rPr>
        <w:t xml:space="preserve">венным бюджетным учреждением Республики Тыва </w:t>
      </w:r>
      <w:r w:rsidR="00394A4A" w:rsidRPr="00920647">
        <w:rPr>
          <w:rFonts w:ascii="Times New Roman" w:hAnsi="Times New Roman"/>
          <w:sz w:val="28"/>
          <w:szCs w:val="28"/>
        </w:rPr>
        <w:t>«Спортивная школа</w:t>
      </w:r>
      <w:r w:rsidR="00380D0B" w:rsidRPr="009206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80D0B"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="00380D0B" w:rsidRPr="00920647">
        <w:rPr>
          <w:rFonts w:ascii="Times New Roman" w:hAnsi="Times New Roman"/>
          <w:sz w:val="28"/>
          <w:szCs w:val="28"/>
        </w:rPr>
        <w:t>», основными исполнителями Подпрограммы</w:t>
      </w:r>
      <w:r w:rsidR="00394A4A" w:rsidRPr="00920647">
        <w:rPr>
          <w:rFonts w:ascii="Times New Roman" w:hAnsi="Times New Roman"/>
          <w:sz w:val="28"/>
          <w:szCs w:val="28"/>
        </w:rPr>
        <w:t>,</w:t>
      </w:r>
      <w:r w:rsidR="00380D0B" w:rsidRPr="00920647">
        <w:rPr>
          <w:rFonts w:ascii="Times New Roman" w:hAnsi="Times New Roman"/>
          <w:sz w:val="28"/>
          <w:szCs w:val="28"/>
        </w:rPr>
        <w:t xml:space="preserve"> возможные сроки выполнения мероприятий, объемы их финансирования»;</w:t>
      </w:r>
    </w:p>
    <w:p w:rsidR="00380D0B" w:rsidRPr="00920647" w:rsidRDefault="00FE40C6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шестнадцатом слова «</w:t>
      </w:r>
      <w:r w:rsidR="00380D0B" w:rsidRPr="00920647">
        <w:rPr>
          <w:rFonts w:ascii="Times New Roman" w:hAnsi="Times New Roman"/>
          <w:sz w:val="28"/>
          <w:szCs w:val="28"/>
        </w:rPr>
        <w:t>Республиканские государственные бюдже</w:t>
      </w:r>
      <w:r w:rsidR="00380D0B" w:rsidRPr="00920647">
        <w:rPr>
          <w:rFonts w:ascii="Times New Roman" w:hAnsi="Times New Roman"/>
          <w:sz w:val="28"/>
          <w:szCs w:val="28"/>
        </w:rPr>
        <w:t>т</w:t>
      </w:r>
      <w:r w:rsidR="00380D0B" w:rsidRPr="00920647">
        <w:rPr>
          <w:rFonts w:ascii="Times New Roman" w:hAnsi="Times New Roman"/>
          <w:sz w:val="28"/>
          <w:szCs w:val="28"/>
        </w:rPr>
        <w:t xml:space="preserve">ные организации дополнительного образования: </w:t>
      </w:r>
      <w:proofErr w:type="gramStart"/>
      <w:r w:rsidR="00380D0B" w:rsidRPr="00920647">
        <w:rPr>
          <w:rFonts w:ascii="Times New Roman" w:hAnsi="Times New Roman"/>
          <w:sz w:val="28"/>
          <w:szCs w:val="28"/>
        </w:rPr>
        <w:t>«Детско-юношеская спортивная школа», «Детско-юношеская спортивная школа» по национальным видам спорта, «Детско-юношеская спортивная школа» по восточным единоборствам Республики Тыва «</w:t>
      </w:r>
      <w:proofErr w:type="spellStart"/>
      <w:r w:rsidR="00380D0B"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="00380D0B" w:rsidRPr="00920647">
        <w:rPr>
          <w:rFonts w:ascii="Times New Roman" w:hAnsi="Times New Roman"/>
          <w:sz w:val="28"/>
          <w:szCs w:val="28"/>
        </w:rPr>
        <w:t>» заменить словами «</w:t>
      </w:r>
      <w:r w:rsidR="005B36DF" w:rsidRPr="00920647">
        <w:rPr>
          <w:rFonts w:ascii="Times New Roman" w:hAnsi="Times New Roman"/>
          <w:sz w:val="28"/>
          <w:szCs w:val="28"/>
        </w:rPr>
        <w:t>Республиканское государственное бюдже</w:t>
      </w:r>
      <w:r w:rsidR="005B36DF" w:rsidRPr="00920647">
        <w:rPr>
          <w:rFonts w:ascii="Times New Roman" w:hAnsi="Times New Roman"/>
          <w:sz w:val="28"/>
          <w:szCs w:val="28"/>
        </w:rPr>
        <w:t>т</w:t>
      </w:r>
      <w:r w:rsidR="005B36DF" w:rsidRPr="00920647">
        <w:rPr>
          <w:rFonts w:ascii="Times New Roman" w:hAnsi="Times New Roman"/>
          <w:sz w:val="28"/>
          <w:szCs w:val="28"/>
        </w:rPr>
        <w:t>ное учреждение Республики Тыва «Спортивная школа олимпийского резерва», г</w:t>
      </w:r>
      <w:r w:rsidR="005B36DF" w:rsidRPr="00920647">
        <w:rPr>
          <w:rFonts w:ascii="Times New Roman" w:hAnsi="Times New Roman"/>
          <w:sz w:val="28"/>
          <w:szCs w:val="28"/>
        </w:rPr>
        <w:t>о</w:t>
      </w:r>
      <w:r w:rsidR="005B36DF" w:rsidRPr="00920647">
        <w:rPr>
          <w:rFonts w:ascii="Times New Roman" w:hAnsi="Times New Roman"/>
          <w:sz w:val="28"/>
          <w:szCs w:val="28"/>
        </w:rPr>
        <w:t>сударственное бюджетное учреждение Республики Тыва «Спортивная школа «Т</w:t>
      </w:r>
      <w:r w:rsidR="005B36DF" w:rsidRPr="00920647">
        <w:rPr>
          <w:rFonts w:ascii="Times New Roman" w:hAnsi="Times New Roman"/>
          <w:sz w:val="28"/>
          <w:szCs w:val="28"/>
        </w:rPr>
        <w:t>ы</w:t>
      </w:r>
      <w:r w:rsidR="005B36DF" w:rsidRPr="00920647">
        <w:rPr>
          <w:rFonts w:ascii="Times New Roman" w:hAnsi="Times New Roman"/>
          <w:sz w:val="28"/>
          <w:szCs w:val="28"/>
        </w:rPr>
        <w:t xml:space="preserve">ва», государственное бюджетное учреждение 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="005B36DF" w:rsidRPr="00920647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ая</w:t>
      </w:r>
      <w:r w:rsidR="005B36DF" w:rsidRPr="00920647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5B36DF" w:rsidRPr="00920647">
        <w:rPr>
          <w:rFonts w:ascii="Times New Roman" w:hAnsi="Times New Roman"/>
          <w:sz w:val="28"/>
          <w:szCs w:val="28"/>
        </w:rPr>
        <w:t>«</w:t>
      </w:r>
      <w:proofErr w:type="spellStart"/>
      <w:r w:rsidR="005B36DF"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="005B36DF" w:rsidRPr="00920647">
        <w:rPr>
          <w:rFonts w:ascii="Times New Roman" w:hAnsi="Times New Roman"/>
          <w:sz w:val="28"/>
          <w:szCs w:val="28"/>
        </w:rPr>
        <w:t>»;</w:t>
      </w:r>
      <w:proofErr w:type="gramEnd"/>
    </w:p>
    <w:p w:rsidR="005B36DF" w:rsidRPr="00920647" w:rsidRDefault="005B36DF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в) в абзаце восемнадцатом слова «Республиканские государственные бюдже</w:t>
      </w:r>
      <w:r w:rsidRPr="00920647">
        <w:rPr>
          <w:rFonts w:ascii="Times New Roman" w:hAnsi="Times New Roman"/>
          <w:sz w:val="28"/>
          <w:szCs w:val="28"/>
        </w:rPr>
        <w:t>т</w:t>
      </w:r>
      <w:r w:rsidRPr="00920647">
        <w:rPr>
          <w:rFonts w:ascii="Times New Roman" w:hAnsi="Times New Roman"/>
          <w:sz w:val="28"/>
          <w:szCs w:val="28"/>
        </w:rPr>
        <w:t xml:space="preserve">ные организации дополнительного образования: </w:t>
      </w:r>
      <w:proofErr w:type="gramStart"/>
      <w:r w:rsidRPr="00920647">
        <w:rPr>
          <w:rFonts w:ascii="Times New Roman" w:hAnsi="Times New Roman"/>
          <w:sz w:val="28"/>
          <w:szCs w:val="28"/>
        </w:rPr>
        <w:t>«Детско-юношеская спортивная школа», «Детско-юношеская спортивная школа» по национальным видам спорта, «Детско-юношеская спортивная школа» по восточным единоборствам Республики Тыв</w:t>
      </w:r>
      <w:r w:rsidR="00FE40C6">
        <w:rPr>
          <w:rFonts w:ascii="Times New Roman" w:hAnsi="Times New Roman"/>
          <w:sz w:val="28"/>
          <w:szCs w:val="28"/>
        </w:rPr>
        <w:t>а «</w:t>
      </w:r>
      <w:proofErr w:type="spellStart"/>
      <w:r w:rsidR="00FE40C6">
        <w:rPr>
          <w:rFonts w:ascii="Times New Roman" w:hAnsi="Times New Roman"/>
          <w:sz w:val="28"/>
          <w:szCs w:val="28"/>
        </w:rPr>
        <w:t>Чеди-Хаан</w:t>
      </w:r>
      <w:proofErr w:type="spellEnd"/>
      <w:r w:rsidR="00FE40C6">
        <w:rPr>
          <w:rFonts w:ascii="Times New Roman" w:hAnsi="Times New Roman"/>
          <w:sz w:val="28"/>
          <w:szCs w:val="28"/>
        </w:rPr>
        <w:t>» заменить словами «</w:t>
      </w:r>
      <w:r w:rsidRPr="00920647">
        <w:rPr>
          <w:rFonts w:ascii="Times New Roman" w:hAnsi="Times New Roman"/>
          <w:sz w:val="28"/>
          <w:szCs w:val="28"/>
        </w:rPr>
        <w:t>Республиканское государственное бюдже</w:t>
      </w:r>
      <w:r w:rsidRPr="00920647">
        <w:rPr>
          <w:rFonts w:ascii="Times New Roman" w:hAnsi="Times New Roman"/>
          <w:sz w:val="28"/>
          <w:szCs w:val="28"/>
        </w:rPr>
        <w:t>т</w:t>
      </w:r>
      <w:r w:rsidRPr="00920647">
        <w:rPr>
          <w:rFonts w:ascii="Times New Roman" w:hAnsi="Times New Roman"/>
          <w:sz w:val="28"/>
          <w:szCs w:val="28"/>
        </w:rPr>
        <w:lastRenderedPageBreak/>
        <w:t>ное учреждение Республики Тыва «Спортивная школа олимпийского резерва», г</w:t>
      </w:r>
      <w:r w:rsidRPr="00920647">
        <w:rPr>
          <w:rFonts w:ascii="Times New Roman" w:hAnsi="Times New Roman"/>
          <w:sz w:val="28"/>
          <w:szCs w:val="28"/>
        </w:rPr>
        <w:t>о</w:t>
      </w:r>
      <w:r w:rsidRPr="00920647">
        <w:rPr>
          <w:rFonts w:ascii="Times New Roman" w:hAnsi="Times New Roman"/>
          <w:sz w:val="28"/>
          <w:szCs w:val="28"/>
        </w:rPr>
        <w:t>сударственное бюджетное учреждение Республики Тыва «Спортивная школа «Т</w:t>
      </w:r>
      <w:r w:rsidRPr="00920647">
        <w:rPr>
          <w:rFonts w:ascii="Times New Roman" w:hAnsi="Times New Roman"/>
          <w:sz w:val="28"/>
          <w:szCs w:val="28"/>
        </w:rPr>
        <w:t>ы</w:t>
      </w:r>
      <w:r w:rsidRPr="00920647">
        <w:rPr>
          <w:rFonts w:ascii="Times New Roman" w:hAnsi="Times New Roman"/>
          <w:sz w:val="28"/>
          <w:szCs w:val="28"/>
        </w:rPr>
        <w:t>ва», государственное бюджетное учреж</w:t>
      </w:r>
      <w:r w:rsidR="00C02BB8" w:rsidRPr="00920647">
        <w:rPr>
          <w:rFonts w:ascii="Times New Roman" w:hAnsi="Times New Roman"/>
          <w:sz w:val="28"/>
          <w:szCs w:val="28"/>
        </w:rPr>
        <w:t xml:space="preserve">дение Республики Тыва </w:t>
      </w:r>
      <w:r w:rsidR="00FE40C6">
        <w:rPr>
          <w:rFonts w:ascii="Times New Roman" w:hAnsi="Times New Roman"/>
          <w:sz w:val="28"/>
          <w:szCs w:val="28"/>
        </w:rPr>
        <w:t>«</w:t>
      </w:r>
      <w:r w:rsidR="00C02BB8" w:rsidRPr="00920647">
        <w:rPr>
          <w:rFonts w:ascii="Times New Roman" w:hAnsi="Times New Roman"/>
          <w:sz w:val="28"/>
          <w:szCs w:val="28"/>
        </w:rPr>
        <w:t>Спортивная</w:t>
      </w:r>
      <w:r w:rsidRPr="00920647">
        <w:rPr>
          <w:rFonts w:ascii="Times New Roman" w:hAnsi="Times New Roman"/>
          <w:sz w:val="28"/>
          <w:szCs w:val="28"/>
        </w:rPr>
        <w:t xml:space="preserve"> шко</w:t>
      </w:r>
      <w:r w:rsidR="00C02BB8" w:rsidRPr="00920647">
        <w:rPr>
          <w:rFonts w:ascii="Times New Roman" w:hAnsi="Times New Roman"/>
          <w:sz w:val="28"/>
          <w:szCs w:val="28"/>
        </w:rPr>
        <w:t>ла</w:t>
      </w:r>
      <w:r w:rsidRPr="009206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Pr="00920647">
        <w:rPr>
          <w:rFonts w:ascii="Times New Roman" w:hAnsi="Times New Roman"/>
          <w:sz w:val="28"/>
          <w:szCs w:val="28"/>
        </w:rPr>
        <w:t>»;</w:t>
      </w:r>
      <w:proofErr w:type="gramEnd"/>
    </w:p>
    <w:p w:rsidR="005B36DF" w:rsidRPr="00920647" w:rsidRDefault="005B36DF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г) в абзаце девятнадцатом слова «Республиканские государственные бюдже</w:t>
      </w:r>
      <w:r w:rsidRPr="00920647">
        <w:rPr>
          <w:rFonts w:ascii="Times New Roman" w:hAnsi="Times New Roman"/>
          <w:sz w:val="28"/>
          <w:szCs w:val="28"/>
        </w:rPr>
        <w:t>т</w:t>
      </w:r>
      <w:r w:rsidRPr="00920647">
        <w:rPr>
          <w:rFonts w:ascii="Times New Roman" w:hAnsi="Times New Roman"/>
          <w:sz w:val="28"/>
          <w:szCs w:val="28"/>
        </w:rPr>
        <w:t xml:space="preserve">ные организации дополнительного образования: </w:t>
      </w:r>
      <w:proofErr w:type="gramStart"/>
      <w:r w:rsidRPr="00920647">
        <w:rPr>
          <w:rFonts w:ascii="Times New Roman" w:hAnsi="Times New Roman"/>
          <w:sz w:val="28"/>
          <w:szCs w:val="28"/>
        </w:rPr>
        <w:t>«Детско-юношеская спортивная школа», «Детско-юношеская спортивная школа» по национальным видам спорта, «Детско-юношеская спортивная школа» по восточным единоборствам Республики Тыва «</w:t>
      </w:r>
      <w:proofErr w:type="spellStart"/>
      <w:r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Pr="00920647">
        <w:rPr>
          <w:rFonts w:ascii="Times New Roman" w:hAnsi="Times New Roman"/>
          <w:sz w:val="28"/>
          <w:szCs w:val="28"/>
        </w:rPr>
        <w:t>» заменить словами «Республиканское государственное бюдже</w:t>
      </w:r>
      <w:r w:rsidRPr="00920647">
        <w:rPr>
          <w:rFonts w:ascii="Times New Roman" w:hAnsi="Times New Roman"/>
          <w:sz w:val="28"/>
          <w:szCs w:val="28"/>
        </w:rPr>
        <w:t>т</w:t>
      </w:r>
      <w:r w:rsidRPr="00920647">
        <w:rPr>
          <w:rFonts w:ascii="Times New Roman" w:hAnsi="Times New Roman"/>
          <w:sz w:val="28"/>
          <w:szCs w:val="28"/>
        </w:rPr>
        <w:t>ное учреждение Республики Тыва «Спортивная школа олимпийского резерва», г</w:t>
      </w:r>
      <w:r w:rsidRPr="00920647">
        <w:rPr>
          <w:rFonts w:ascii="Times New Roman" w:hAnsi="Times New Roman"/>
          <w:sz w:val="28"/>
          <w:szCs w:val="28"/>
        </w:rPr>
        <w:t>о</w:t>
      </w:r>
      <w:r w:rsidRPr="00920647">
        <w:rPr>
          <w:rFonts w:ascii="Times New Roman" w:hAnsi="Times New Roman"/>
          <w:sz w:val="28"/>
          <w:szCs w:val="28"/>
        </w:rPr>
        <w:t>сударственное бюджетное учреждение Республики Тыва «Спортивная школа «Т</w:t>
      </w:r>
      <w:r w:rsidRPr="00920647">
        <w:rPr>
          <w:rFonts w:ascii="Times New Roman" w:hAnsi="Times New Roman"/>
          <w:sz w:val="28"/>
          <w:szCs w:val="28"/>
        </w:rPr>
        <w:t>ы</w:t>
      </w:r>
      <w:r w:rsidRPr="00920647">
        <w:rPr>
          <w:rFonts w:ascii="Times New Roman" w:hAnsi="Times New Roman"/>
          <w:sz w:val="28"/>
          <w:szCs w:val="28"/>
        </w:rPr>
        <w:t>ва», государственное бюджетное учреж</w:t>
      </w:r>
      <w:r w:rsidR="00C02BB8" w:rsidRPr="00920647">
        <w:rPr>
          <w:rFonts w:ascii="Times New Roman" w:hAnsi="Times New Roman"/>
          <w:sz w:val="28"/>
          <w:szCs w:val="28"/>
        </w:rPr>
        <w:t xml:space="preserve">дение Республики Тыва </w:t>
      </w:r>
      <w:r w:rsidR="00FE40C6">
        <w:rPr>
          <w:rFonts w:ascii="Times New Roman" w:hAnsi="Times New Roman"/>
          <w:sz w:val="28"/>
          <w:szCs w:val="28"/>
        </w:rPr>
        <w:t>«</w:t>
      </w:r>
      <w:r w:rsidR="00C02BB8" w:rsidRPr="00920647">
        <w:rPr>
          <w:rFonts w:ascii="Times New Roman" w:hAnsi="Times New Roman"/>
          <w:sz w:val="28"/>
          <w:szCs w:val="28"/>
        </w:rPr>
        <w:t>Спортивная</w:t>
      </w:r>
      <w:r w:rsidRPr="00920647">
        <w:rPr>
          <w:rFonts w:ascii="Times New Roman" w:hAnsi="Times New Roman"/>
          <w:sz w:val="28"/>
          <w:szCs w:val="28"/>
        </w:rPr>
        <w:t xml:space="preserve"> шко</w:t>
      </w:r>
      <w:r w:rsidR="00C02BB8" w:rsidRPr="00920647">
        <w:rPr>
          <w:rFonts w:ascii="Times New Roman" w:hAnsi="Times New Roman"/>
          <w:sz w:val="28"/>
          <w:szCs w:val="28"/>
        </w:rPr>
        <w:t>ла</w:t>
      </w:r>
      <w:r w:rsidRPr="009206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Pr="00920647">
        <w:rPr>
          <w:rFonts w:ascii="Times New Roman" w:hAnsi="Times New Roman"/>
          <w:sz w:val="28"/>
          <w:szCs w:val="28"/>
        </w:rPr>
        <w:t>»;</w:t>
      </w:r>
      <w:proofErr w:type="gramEnd"/>
    </w:p>
    <w:p w:rsidR="00C02BB8" w:rsidRPr="00920647" w:rsidRDefault="005B36DF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647">
        <w:rPr>
          <w:rFonts w:ascii="Times New Roman" w:hAnsi="Times New Roman"/>
          <w:sz w:val="28"/>
          <w:szCs w:val="28"/>
        </w:rPr>
        <w:t>д</w:t>
      </w:r>
      <w:proofErr w:type="spellEnd"/>
      <w:r w:rsidRPr="00920647">
        <w:rPr>
          <w:rFonts w:ascii="Times New Roman" w:hAnsi="Times New Roman"/>
          <w:sz w:val="28"/>
          <w:szCs w:val="28"/>
        </w:rPr>
        <w:t>) в абзаце двадцать первом слова «республиканск</w:t>
      </w:r>
      <w:r w:rsidR="00FE40C6">
        <w:rPr>
          <w:rFonts w:ascii="Times New Roman" w:hAnsi="Times New Roman"/>
          <w:sz w:val="28"/>
          <w:szCs w:val="28"/>
        </w:rPr>
        <w:t>им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государственным бю</w:t>
      </w:r>
      <w:r w:rsidRPr="00920647">
        <w:rPr>
          <w:rFonts w:ascii="Times New Roman" w:eastAsiaTheme="minorHAnsi" w:hAnsi="Times New Roman"/>
          <w:sz w:val="28"/>
          <w:szCs w:val="28"/>
        </w:rPr>
        <w:t>д</w:t>
      </w:r>
      <w:r w:rsidRPr="00920647">
        <w:rPr>
          <w:rFonts w:ascii="Times New Roman" w:eastAsiaTheme="minorHAnsi" w:hAnsi="Times New Roman"/>
          <w:sz w:val="28"/>
          <w:szCs w:val="28"/>
        </w:rPr>
        <w:t>жетным организация</w:t>
      </w:r>
      <w:r w:rsidR="00FE40C6">
        <w:rPr>
          <w:rFonts w:ascii="Times New Roman" w:eastAsiaTheme="minorHAnsi" w:hAnsi="Times New Roman"/>
          <w:sz w:val="28"/>
          <w:szCs w:val="28"/>
        </w:rPr>
        <w:t>м дополнительного образования: «</w:t>
      </w:r>
      <w:r w:rsidRPr="00920647">
        <w:rPr>
          <w:rFonts w:ascii="Times New Roman" w:eastAsiaTheme="minorHAnsi" w:hAnsi="Times New Roman"/>
          <w:sz w:val="28"/>
          <w:szCs w:val="28"/>
        </w:rPr>
        <w:t>Детско-юношеская спорти</w:t>
      </w:r>
      <w:r w:rsidRPr="00920647">
        <w:rPr>
          <w:rFonts w:ascii="Times New Roman" w:eastAsiaTheme="minorHAnsi" w:hAnsi="Times New Roman"/>
          <w:sz w:val="28"/>
          <w:szCs w:val="28"/>
        </w:rPr>
        <w:t>в</w:t>
      </w:r>
      <w:r w:rsidRPr="00920647">
        <w:rPr>
          <w:rFonts w:ascii="Times New Roman" w:eastAsiaTheme="minorHAnsi" w:hAnsi="Times New Roman"/>
          <w:sz w:val="28"/>
          <w:szCs w:val="28"/>
        </w:rPr>
        <w:t>ная школа</w:t>
      </w:r>
      <w:r w:rsidR="00FE40C6">
        <w:rPr>
          <w:rFonts w:ascii="Times New Roman" w:eastAsiaTheme="minorHAnsi" w:hAnsi="Times New Roman"/>
          <w:sz w:val="28"/>
          <w:szCs w:val="28"/>
        </w:rPr>
        <w:t>», «</w:t>
      </w:r>
      <w:r w:rsidRPr="00920647">
        <w:rPr>
          <w:rFonts w:ascii="Times New Roman" w:eastAsiaTheme="minorHAnsi" w:hAnsi="Times New Roman"/>
          <w:sz w:val="28"/>
          <w:szCs w:val="28"/>
        </w:rPr>
        <w:t>Де</w:t>
      </w:r>
      <w:r w:rsidR="00FE40C6">
        <w:rPr>
          <w:rFonts w:ascii="Times New Roman" w:eastAsiaTheme="minorHAnsi" w:hAnsi="Times New Roman"/>
          <w:sz w:val="28"/>
          <w:szCs w:val="28"/>
        </w:rPr>
        <w:t>тско-юношеская спортивная школа»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по национальным видам спо</w:t>
      </w:r>
      <w:r w:rsidRPr="00920647">
        <w:rPr>
          <w:rFonts w:ascii="Times New Roman" w:eastAsiaTheme="minorHAnsi" w:hAnsi="Times New Roman"/>
          <w:sz w:val="28"/>
          <w:szCs w:val="28"/>
        </w:rPr>
        <w:t>р</w:t>
      </w:r>
      <w:r w:rsidR="00FE40C6">
        <w:rPr>
          <w:rFonts w:ascii="Times New Roman" w:eastAsiaTheme="minorHAnsi" w:hAnsi="Times New Roman"/>
          <w:sz w:val="28"/>
          <w:szCs w:val="28"/>
        </w:rPr>
        <w:t>та, «</w:t>
      </w:r>
      <w:r w:rsidRPr="00920647">
        <w:rPr>
          <w:rFonts w:ascii="Times New Roman" w:eastAsiaTheme="minorHAnsi" w:hAnsi="Times New Roman"/>
          <w:sz w:val="28"/>
          <w:szCs w:val="28"/>
        </w:rPr>
        <w:t>Детско-юношеская спортивная школа</w:t>
      </w:r>
      <w:r w:rsidR="00FE40C6">
        <w:rPr>
          <w:rFonts w:ascii="Times New Roman" w:eastAsiaTheme="minorHAnsi" w:hAnsi="Times New Roman"/>
          <w:sz w:val="28"/>
          <w:szCs w:val="28"/>
        </w:rPr>
        <w:t>»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по восточным единоборствам Республ</w:t>
      </w:r>
      <w:r w:rsidRPr="00920647">
        <w:rPr>
          <w:rFonts w:ascii="Times New Roman" w:eastAsiaTheme="minorHAnsi" w:hAnsi="Times New Roman"/>
          <w:sz w:val="28"/>
          <w:szCs w:val="28"/>
        </w:rPr>
        <w:t>и</w:t>
      </w:r>
      <w:r w:rsidR="00FE40C6">
        <w:rPr>
          <w:rFonts w:ascii="Times New Roman" w:eastAsiaTheme="minorHAnsi" w:hAnsi="Times New Roman"/>
          <w:sz w:val="28"/>
          <w:szCs w:val="28"/>
        </w:rPr>
        <w:t>ки Тыва «</w:t>
      </w:r>
      <w:proofErr w:type="spellStart"/>
      <w:r w:rsidRPr="00920647">
        <w:rPr>
          <w:rFonts w:ascii="Times New Roman" w:eastAsiaTheme="minorHAnsi" w:hAnsi="Times New Roman"/>
          <w:sz w:val="28"/>
          <w:szCs w:val="28"/>
        </w:rPr>
        <w:t>Ч</w:t>
      </w:r>
      <w:r w:rsidR="00FE40C6">
        <w:rPr>
          <w:rFonts w:ascii="Times New Roman" w:eastAsiaTheme="minorHAnsi" w:hAnsi="Times New Roman"/>
          <w:sz w:val="28"/>
          <w:szCs w:val="28"/>
        </w:rPr>
        <w:t>еди-Хаан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>»</w:t>
      </w:r>
      <w:r w:rsidR="00C02BB8" w:rsidRPr="00920647">
        <w:rPr>
          <w:rFonts w:ascii="Times New Roman" w:eastAsiaTheme="minorHAnsi" w:hAnsi="Times New Roman"/>
          <w:sz w:val="28"/>
          <w:szCs w:val="28"/>
        </w:rPr>
        <w:t xml:space="preserve"> заменить словами «р</w:t>
      </w:r>
      <w:r w:rsidR="00C02BB8" w:rsidRPr="00920647">
        <w:rPr>
          <w:rFonts w:ascii="Times New Roman" w:hAnsi="Times New Roman"/>
          <w:sz w:val="28"/>
          <w:szCs w:val="28"/>
        </w:rPr>
        <w:t>еспубликанским государственным бю</w:t>
      </w:r>
      <w:r w:rsidR="00C02BB8" w:rsidRPr="00920647">
        <w:rPr>
          <w:rFonts w:ascii="Times New Roman" w:hAnsi="Times New Roman"/>
          <w:sz w:val="28"/>
          <w:szCs w:val="28"/>
        </w:rPr>
        <w:t>д</w:t>
      </w:r>
      <w:r w:rsidR="00C02BB8" w:rsidRPr="00920647">
        <w:rPr>
          <w:rFonts w:ascii="Times New Roman" w:hAnsi="Times New Roman"/>
          <w:sz w:val="28"/>
          <w:szCs w:val="28"/>
        </w:rPr>
        <w:t>жетным учреждением Республики Тыва «Спортивная школа олимпийского резе</w:t>
      </w:r>
      <w:r w:rsidR="00C02BB8" w:rsidRPr="00920647">
        <w:rPr>
          <w:rFonts w:ascii="Times New Roman" w:hAnsi="Times New Roman"/>
          <w:sz w:val="28"/>
          <w:szCs w:val="28"/>
        </w:rPr>
        <w:t>р</w:t>
      </w:r>
      <w:r w:rsidR="00C02BB8" w:rsidRPr="00920647">
        <w:rPr>
          <w:rFonts w:ascii="Times New Roman" w:hAnsi="Times New Roman"/>
          <w:sz w:val="28"/>
          <w:szCs w:val="28"/>
        </w:rPr>
        <w:t xml:space="preserve">ва», государственным бюджетным учреждением Республики Тыва «Спортивная школа «Тыва», государственным бюджетным учреждением Республики Тыва </w:t>
      </w:r>
      <w:r w:rsidR="00FE40C6">
        <w:rPr>
          <w:rFonts w:ascii="Times New Roman" w:hAnsi="Times New Roman"/>
          <w:sz w:val="28"/>
          <w:szCs w:val="28"/>
        </w:rPr>
        <w:t>«</w:t>
      </w:r>
      <w:r w:rsidR="00C02BB8" w:rsidRPr="00920647">
        <w:rPr>
          <w:rFonts w:ascii="Times New Roman" w:hAnsi="Times New Roman"/>
          <w:sz w:val="28"/>
          <w:szCs w:val="28"/>
        </w:rPr>
        <w:t>Спортивная школа «</w:t>
      </w:r>
      <w:proofErr w:type="spellStart"/>
      <w:r w:rsidR="00C02BB8" w:rsidRPr="00920647">
        <w:rPr>
          <w:rFonts w:ascii="Times New Roman" w:hAnsi="Times New Roman"/>
          <w:sz w:val="28"/>
          <w:szCs w:val="28"/>
        </w:rPr>
        <w:t>Чеди-Хаан</w:t>
      </w:r>
      <w:proofErr w:type="spellEnd"/>
      <w:r w:rsidR="00C02BB8" w:rsidRPr="00920647">
        <w:rPr>
          <w:rFonts w:ascii="Times New Roman" w:hAnsi="Times New Roman"/>
          <w:sz w:val="28"/>
          <w:szCs w:val="28"/>
        </w:rPr>
        <w:t>»;</w:t>
      </w:r>
    </w:p>
    <w:p w:rsidR="00C02BB8" w:rsidRPr="00920647" w:rsidRDefault="002A7F98" w:rsidP="009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2BB8" w:rsidRPr="00920647">
        <w:rPr>
          <w:rFonts w:ascii="Times New Roman" w:hAnsi="Times New Roman"/>
          <w:sz w:val="28"/>
          <w:szCs w:val="28"/>
        </w:rPr>
        <w:t xml:space="preserve">) в абзаце первом раздела </w:t>
      </w:r>
      <w:r w:rsidR="00C02BB8" w:rsidRPr="00920647">
        <w:rPr>
          <w:rFonts w:ascii="Times New Roman" w:hAnsi="Times New Roman"/>
          <w:sz w:val="28"/>
          <w:szCs w:val="28"/>
          <w:lang w:val="en-US"/>
        </w:rPr>
        <w:t>I</w:t>
      </w:r>
      <w:r w:rsidR="00687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02BB8" w:rsidRPr="00920647">
        <w:rPr>
          <w:rFonts w:ascii="Times New Roman" w:hAnsi="Times New Roman"/>
          <w:sz w:val="28"/>
          <w:szCs w:val="28"/>
        </w:rPr>
        <w:t>одпрограммы «Подготовка специалистов в сфере физической культуры и спорта Республики Тыва на 2014-2020 годы» слова «гос</w:t>
      </w:r>
      <w:r w:rsidR="00C02BB8" w:rsidRPr="00920647">
        <w:rPr>
          <w:rFonts w:ascii="Times New Roman" w:hAnsi="Times New Roman"/>
          <w:sz w:val="28"/>
          <w:szCs w:val="28"/>
        </w:rPr>
        <w:t>у</w:t>
      </w:r>
      <w:r w:rsidR="00C02BB8" w:rsidRPr="00920647">
        <w:rPr>
          <w:rFonts w:ascii="Times New Roman" w:hAnsi="Times New Roman"/>
          <w:sz w:val="28"/>
          <w:szCs w:val="28"/>
        </w:rPr>
        <w:t>дарственном бюджетном образовательном учреждении среднего профессионального образования Республики Тыва «Училище олимпийского резерва» заменить словами «государственном бюджетном профессиональном образовательном учреждении «Училище о</w:t>
      </w:r>
      <w:r>
        <w:rPr>
          <w:rFonts w:ascii="Times New Roman" w:hAnsi="Times New Roman"/>
          <w:sz w:val="28"/>
          <w:szCs w:val="28"/>
        </w:rPr>
        <w:t>лимпийского резерва (техникум)»;</w:t>
      </w:r>
    </w:p>
    <w:p w:rsidR="00281DFA" w:rsidRPr="00920647" w:rsidRDefault="002A7F98" w:rsidP="002A7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2BB8" w:rsidRPr="00920647">
        <w:rPr>
          <w:rFonts w:ascii="Times New Roman" w:hAnsi="Times New Roman"/>
          <w:sz w:val="28"/>
          <w:szCs w:val="28"/>
        </w:rPr>
        <w:t xml:space="preserve">) </w:t>
      </w:r>
      <w:r w:rsidR="00563043" w:rsidRPr="00920647">
        <w:rPr>
          <w:rFonts w:ascii="Times New Roman" w:hAnsi="Times New Roman"/>
          <w:sz w:val="28"/>
          <w:szCs w:val="28"/>
        </w:rPr>
        <w:t xml:space="preserve">в разделе </w:t>
      </w:r>
      <w:proofErr w:type="gramStart"/>
      <w:r w:rsidR="00563043" w:rsidRPr="00920647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r w:rsidR="00563043" w:rsidRPr="00920647">
        <w:rPr>
          <w:rFonts w:ascii="Times New Roman" w:hAnsi="Times New Roman"/>
          <w:sz w:val="28"/>
          <w:szCs w:val="28"/>
        </w:rPr>
        <w:t>одпрограммы «Удовлетворение потребностей населения Ре</w:t>
      </w:r>
      <w:r w:rsidR="00563043" w:rsidRPr="00920647">
        <w:rPr>
          <w:rFonts w:ascii="Times New Roman" w:hAnsi="Times New Roman"/>
          <w:sz w:val="28"/>
          <w:szCs w:val="28"/>
        </w:rPr>
        <w:t>с</w:t>
      </w:r>
      <w:r w:rsidR="00563043" w:rsidRPr="00920647">
        <w:rPr>
          <w:rFonts w:ascii="Times New Roman" w:hAnsi="Times New Roman"/>
          <w:sz w:val="28"/>
          <w:szCs w:val="28"/>
        </w:rPr>
        <w:t>публики Тыва в сфере физической культуры и спорта на 2014-2020 годы»:</w:t>
      </w:r>
    </w:p>
    <w:p w:rsidR="00563043" w:rsidRPr="00920647" w:rsidRDefault="00563043" w:rsidP="002A7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а) в абзаце третьем слова «</w:t>
      </w:r>
      <w:r w:rsidRPr="00920647">
        <w:rPr>
          <w:rFonts w:ascii="Times New Roman" w:eastAsiaTheme="minorHAnsi" w:hAnsi="Times New Roman"/>
          <w:sz w:val="28"/>
          <w:szCs w:val="28"/>
        </w:rPr>
        <w:t>государственное автономное учреждение Респу</w:t>
      </w:r>
      <w:r w:rsidRPr="00920647">
        <w:rPr>
          <w:rFonts w:ascii="Times New Roman" w:eastAsiaTheme="minorHAnsi" w:hAnsi="Times New Roman"/>
          <w:sz w:val="28"/>
          <w:szCs w:val="28"/>
        </w:rPr>
        <w:t>б</w:t>
      </w:r>
      <w:r w:rsidRPr="00920647">
        <w:rPr>
          <w:rFonts w:ascii="Times New Roman" w:eastAsiaTheme="minorHAnsi" w:hAnsi="Times New Roman"/>
          <w:sz w:val="28"/>
          <w:szCs w:val="28"/>
        </w:rPr>
        <w:t>ли</w:t>
      </w:r>
      <w:r w:rsidR="00FE40C6">
        <w:rPr>
          <w:rFonts w:ascii="Times New Roman" w:eastAsiaTheme="minorHAnsi" w:hAnsi="Times New Roman"/>
          <w:sz w:val="28"/>
          <w:szCs w:val="28"/>
        </w:rPr>
        <w:t>ки Тыва «</w:t>
      </w:r>
      <w:r w:rsidRPr="00920647">
        <w:rPr>
          <w:rFonts w:ascii="Times New Roman" w:eastAsiaTheme="minorHAnsi" w:hAnsi="Times New Roman"/>
          <w:sz w:val="28"/>
          <w:szCs w:val="28"/>
        </w:rPr>
        <w:t>Уни</w:t>
      </w:r>
      <w:r w:rsidR="00FE40C6">
        <w:rPr>
          <w:rFonts w:ascii="Times New Roman" w:eastAsiaTheme="minorHAnsi" w:hAnsi="Times New Roman"/>
          <w:sz w:val="28"/>
          <w:szCs w:val="28"/>
        </w:rPr>
        <w:t>версальный спортивный комплекс «</w:t>
      </w:r>
      <w:proofErr w:type="spellStart"/>
      <w:r w:rsidR="00FE40C6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>»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FE40C6">
        <w:rPr>
          <w:rFonts w:ascii="Times New Roman" w:eastAsiaTheme="minorHAnsi" w:hAnsi="Times New Roman"/>
          <w:sz w:val="28"/>
          <w:szCs w:val="28"/>
        </w:rPr>
        <w:t>–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ГАУ Респу</w:t>
      </w:r>
      <w:r w:rsidRPr="00920647">
        <w:rPr>
          <w:rFonts w:ascii="Times New Roman" w:eastAsiaTheme="minorHAnsi" w:hAnsi="Times New Roman"/>
          <w:sz w:val="28"/>
          <w:szCs w:val="28"/>
        </w:rPr>
        <w:t>б</w:t>
      </w:r>
      <w:r w:rsidRPr="00920647">
        <w:rPr>
          <w:rFonts w:ascii="Times New Roman" w:eastAsiaTheme="minorHAnsi" w:hAnsi="Times New Roman"/>
          <w:sz w:val="28"/>
          <w:szCs w:val="28"/>
        </w:rPr>
        <w:t>ли</w:t>
      </w:r>
      <w:r w:rsidR="00FE40C6">
        <w:rPr>
          <w:rFonts w:ascii="Times New Roman" w:eastAsiaTheme="minorHAnsi" w:hAnsi="Times New Roman"/>
          <w:sz w:val="28"/>
          <w:szCs w:val="28"/>
        </w:rPr>
        <w:t>ки Тыва «УСК «</w:t>
      </w:r>
      <w:proofErr w:type="spellStart"/>
      <w:r w:rsidR="00FE40C6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>»</w:t>
      </w:r>
      <w:r w:rsidRPr="00920647">
        <w:rPr>
          <w:rFonts w:ascii="Times New Roman" w:eastAsiaTheme="minorHAnsi" w:hAnsi="Times New Roman"/>
          <w:sz w:val="28"/>
          <w:szCs w:val="28"/>
        </w:rPr>
        <w:t>)» заменить словами «государственное автономное у</w:t>
      </w:r>
      <w:r w:rsidRPr="00920647">
        <w:rPr>
          <w:rFonts w:ascii="Times New Roman" w:eastAsiaTheme="minorHAnsi" w:hAnsi="Times New Roman"/>
          <w:sz w:val="28"/>
          <w:szCs w:val="28"/>
        </w:rPr>
        <w:t>ч</w:t>
      </w:r>
      <w:r w:rsidRPr="00920647">
        <w:rPr>
          <w:rFonts w:ascii="Times New Roman" w:eastAsiaTheme="minorHAnsi" w:hAnsi="Times New Roman"/>
          <w:sz w:val="28"/>
          <w:szCs w:val="28"/>
        </w:rPr>
        <w:t>режде</w:t>
      </w:r>
      <w:r w:rsidR="00FE40C6">
        <w:rPr>
          <w:rFonts w:ascii="Times New Roman" w:eastAsiaTheme="minorHAnsi" w:hAnsi="Times New Roman"/>
          <w:sz w:val="28"/>
          <w:szCs w:val="28"/>
        </w:rPr>
        <w:t>ние Республики Тыва «</w:t>
      </w:r>
      <w:r w:rsidRPr="00920647">
        <w:rPr>
          <w:rFonts w:ascii="Times New Roman" w:eastAsiaTheme="minorHAnsi" w:hAnsi="Times New Roman"/>
          <w:sz w:val="28"/>
          <w:szCs w:val="28"/>
        </w:rPr>
        <w:t>Спортивная шко</w:t>
      </w:r>
      <w:r w:rsidR="00FE40C6">
        <w:rPr>
          <w:rFonts w:ascii="Times New Roman" w:eastAsiaTheme="minorHAnsi" w:hAnsi="Times New Roman"/>
          <w:sz w:val="28"/>
          <w:szCs w:val="28"/>
        </w:rPr>
        <w:t>ла «</w:t>
      </w:r>
      <w:proofErr w:type="spellStart"/>
      <w:r w:rsidRPr="00920647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>»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FE40C6"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920647">
        <w:rPr>
          <w:rFonts w:ascii="Times New Roman" w:eastAsiaTheme="minorHAnsi" w:hAnsi="Times New Roman"/>
          <w:sz w:val="28"/>
          <w:szCs w:val="28"/>
        </w:rPr>
        <w:t xml:space="preserve"> ГАУ Республ</w:t>
      </w:r>
      <w:r w:rsidRPr="00920647">
        <w:rPr>
          <w:rFonts w:ascii="Times New Roman" w:eastAsiaTheme="minorHAnsi" w:hAnsi="Times New Roman"/>
          <w:sz w:val="28"/>
          <w:szCs w:val="28"/>
        </w:rPr>
        <w:t>и</w:t>
      </w:r>
      <w:r w:rsidRPr="00920647">
        <w:rPr>
          <w:rFonts w:ascii="Times New Roman" w:eastAsiaTheme="minorHAnsi" w:hAnsi="Times New Roman"/>
          <w:sz w:val="28"/>
          <w:szCs w:val="28"/>
        </w:rPr>
        <w:t>ки Тыва «СШ «</w:t>
      </w:r>
      <w:proofErr w:type="spellStart"/>
      <w:r w:rsidRPr="00920647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Pr="00920647">
        <w:rPr>
          <w:rFonts w:ascii="Times New Roman" w:eastAsiaTheme="minorHAnsi" w:hAnsi="Times New Roman"/>
          <w:sz w:val="28"/>
          <w:szCs w:val="28"/>
        </w:rPr>
        <w:t>»)</w:t>
      </w:r>
      <w:r w:rsidR="00C12E53" w:rsidRPr="00920647">
        <w:rPr>
          <w:rFonts w:ascii="Times New Roman" w:eastAsiaTheme="minorHAnsi" w:hAnsi="Times New Roman"/>
          <w:sz w:val="28"/>
          <w:szCs w:val="28"/>
        </w:rPr>
        <w:t>»;</w:t>
      </w:r>
    </w:p>
    <w:p w:rsidR="00C12E53" w:rsidRPr="00920647" w:rsidRDefault="00C12E53" w:rsidP="0092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0647">
        <w:rPr>
          <w:rFonts w:ascii="Times New Roman" w:eastAsiaTheme="minorHAnsi" w:hAnsi="Times New Roman"/>
          <w:sz w:val="28"/>
          <w:szCs w:val="28"/>
        </w:rPr>
        <w:t xml:space="preserve">         б) в абзаце четвер</w:t>
      </w:r>
      <w:r w:rsidR="00FE40C6">
        <w:rPr>
          <w:rFonts w:ascii="Times New Roman" w:eastAsiaTheme="minorHAnsi" w:hAnsi="Times New Roman"/>
          <w:sz w:val="28"/>
          <w:szCs w:val="28"/>
        </w:rPr>
        <w:t>том слова «ГАУ Республики Тыва «УСК «</w:t>
      </w:r>
      <w:proofErr w:type="spellStart"/>
      <w:r w:rsidR="00FE40C6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20647">
        <w:rPr>
          <w:rFonts w:ascii="Times New Roman" w:eastAsiaTheme="minorHAnsi" w:hAnsi="Times New Roman"/>
          <w:sz w:val="28"/>
          <w:szCs w:val="28"/>
        </w:rPr>
        <w:t>заменить словами</w:t>
      </w:r>
      <w:proofErr w:type="gramStart"/>
      <w:r w:rsidRPr="00920647">
        <w:rPr>
          <w:rFonts w:ascii="Times New Roman" w:eastAsiaTheme="minorHAnsi" w:hAnsi="Times New Roman"/>
          <w:sz w:val="28"/>
          <w:szCs w:val="28"/>
        </w:rPr>
        <w:t>«Г</w:t>
      </w:r>
      <w:proofErr w:type="gramEnd"/>
      <w:r w:rsidRPr="00920647">
        <w:rPr>
          <w:rFonts w:ascii="Times New Roman" w:eastAsiaTheme="minorHAnsi" w:hAnsi="Times New Roman"/>
          <w:sz w:val="28"/>
          <w:szCs w:val="28"/>
        </w:rPr>
        <w:t>АУ Республики Тыва «СШ «</w:t>
      </w:r>
      <w:proofErr w:type="spellStart"/>
      <w:r w:rsidRPr="00920647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Pr="00920647">
        <w:rPr>
          <w:rFonts w:ascii="Times New Roman" w:eastAsiaTheme="minorHAnsi" w:hAnsi="Times New Roman"/>
          <w:sz w:val="28"/>
          <w:szCs w:val="28"/>
        </w:rPr>
        <w:t>»;</w:t>
      </w:r>
    </w:p>
    <w:p w:rsidR="00C12E53" w:rsidRPr="00920647" w:rsidRDefault="00C12E53" w:rsidP="0092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0647">
        <w:rPr>
          <w:rFonts w:ascii="Times New Roman" w:eastAsiaTheme="minorHAnsi" w:hAnsi="Times New Roman"/>
          <w:sz w:val="28"/>
          <w:szCs w:val="28"/>
        </w:rPr>
        <w:t xml:space="preserve">         в) в абзаце шес</w:t>
      </w:r>
      <w:r w:rsidR="00FE40C6">
        <w:rPr>
          <w:rFonts w:ascii="Times New Roman" w:eastAsiaTheme="minorHAnsi" w:hAnsi="Times New Roman"/>
          <w:sz w:val="28"/>
          <w:szCs w:val="28"/>
        </w:rPr>
        <w:t>том слова «ГАУ Республики Тыва «УСК «</w:t>
      </w:r>
      <w:proofErr w:type="spellStart"/>
      <w:r w:rsidR="00FE40C6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20647">
        <w:rPr>
          <w:rFonts w:ascii="Times New Roman" w:eastAsiaTheme="minorHAnsi" w:hAnsi="Times New Roman"/>
          <w:sz w:val="28"/>
          <w:szCs w:val="28"/>
        </w:rPr>
        <w:t>заменить словами</w:t>
      </w:r>
      <w:proofErr w:type="gramStart"/>
      <w:r w:rsidRPr="00920647">
        <w:rPr>
          <w:rFonts w:ascii="Times New Roman" w:eastAsiaTheme="minorHAnsi" w:hAnsi="Times New Roman"/>
          <w:sz w:val="28"/>
          <w:szCs w:val="28"/>
        </w:rPr>
        <w:t>«Г</w:t>
      </w:r>
      <w:proofErr w:type="gramEnd"/>
      <w:r w:rsidRPr="00920647">
        <w:rPr>
          <w:rFonts w:ascii="Times New Roman" w:eastAsiaTheme="minorHAnsi" w:hAnsi="Times New Roman"/>
          <w:sz w:val="28"/>
          <w:szCs w:val="28"/>
        </w:rPr>
        <w:t>АУ Республики Тыва «СШ «</w:t>
      </w:r>
      <w:proofErr w:type="spellStart"/>
      <w:r w:rsidRPr="00920647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Pr="00920647">
        <w:rPr>
          <w:rFonts w:ascii="Times New Roman" w:eastAsiaTheme="minorHAnsi" w:hAnsi="Times New Roman"/>
          <w:sz w:val="28"/>
          <w:szCs w:val="28"/>
        </w:rPr>
        <w:t>»;</w:t>
      </w:r>
    </w:p>
    <w:p w:rsidR="00281DFA" w:rsidRPr="00920647" w:rsidRDefault="00C12E53" w:rsidP="0092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0647">
        <w:rPr>
          <w:rFonts w:ascii="Times New Roman" w:eastAsiaTheme="minorHAnsi" w:hAnsi="Times New Roman"/>
          <w:sz w:val="28"/>
          <w:szCs w:val="28"/>
        </w:rPr>
        <w:t xml:space="preserve">         г) в абзаце десятом слова «ГАУ Республики Тыва </w:t>
      </w:r>
      <w:r w:rsidR="00FE40C6">
        <w:rPr>
          <w:rFonts w:ascii="Times New Roman" w:eastAsiaTheme="minorHAnsi" w:hAnsi="Times New Roman"/>
          <w:sz w:val="28"/>
          <w:szCs w:val="28"/>
        </w:rPr>
        <w:t>«УСК «</w:t>
      </w:r>
      <w:proofErr w:type="spellStart"/>
      <w:r w:rsidR="00FE40C6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="00FE40C6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920647">
        <w:rPr>
          <w:rFonts w:ascii="Times New Roman" w:eastAsiaTheme="minorHAnsi" w:hAnsi="Times New Roman"/>
          <w:sz w:val="28"/>
          <w:szCs w:val="28"/>
        </w:rPr>
        <w:t>заменить словами</w:t>
      </w:r>
      <w:proofErr w:type="gramStart"/>
      <w:r w:rsidRPr="00920647">
        <w:rPr>
          <w:rFonts w:ascii="Times New Roman" w:eastAsiaTheme="minorHAnsi" w:hAnsi="Times New Roman"/>
          <w:sz w:val="28"/>
          <w:szCs w:val="28"/>
        </w:rPr>
        <w:t>«Г</w:t>
      </w:r>
      <w:proofErr w:type="gramEnd"/>
      <w:r w:rsidRPr="00920647">
        <w:rPr>
          <w:rFonts w:ascii="Times New Roman" w:eastAsiaTheme="minorHAnsi" w:hAnsi="Times New Roman"/>
          <w:sz w:val="28"/>
          <w:szCs w:val="28"/>
        </w:rPr>
        <w:t>АУ Республики Тыва «СШ «</w:t>
      </w:r>
      <w:proofErr w:type="spellStart"/>
      <w:r w:rsidRPr="00920647">
        <w:rPr>
          <w:rFonts w:ascii="Times New Roman" w:eastAsiaTheme="minorHAnsi" w:hAnsi="Times New Roman"/>
          <w:sz w:val="28"/>
          <w:szCs w:val="28"/>
        </w:rPr>
        <w:t>Субедей</w:t>
      </w:r>
      <w:proofErr w:type="spellEnd"/>
      <w:r w:rsidRPr="00920647">
        <w:rPr>
          <w:rFonts w:ascii="Times New Roman" w:eastAsiaTheme="minorHAnsi" w:hAnsi="Times New Roman"/>
          <w:sz w:val="28"/>
          <w:szCs w:val="28"/>
        </w:rPr>
        <w:t>»;</w:t>
      </w:r>
    </w:p>
    <w:p w:rsidR="00281DFA" w:rsidRPr="00920647" w:rsidRDefault="002A7F98" w:rsidP="00920647">
      <w:pPr>
        <w:pStyle w:val="ConsPlusNormal"/>
        <w:jc w:val="both"/>
      </w:pPr>
      <w:r>
        <w:t>7) в п</w:t>
      </w:r>
      <w:r w:rsidR="006731AD" w:rsidRPr="00920647">
        <w:t>одпрограмме «Развитие массовой физической культуры и спорта высших до</w:t>
      </w:r>
      <w:r w:rsidR="006731AD" w:rsidRPr="00920647">
        <w:t>с</w:t>
      </w:r>
      <w:r w:rsidR="006731AD" w:rsidRPr="00920647">
        <w:t xml:space="preserve">тижений в </w:t>
      </w:r>
      <w:r w:rsidR="00FE40C6">
        <w:t>Республике Тыва на 2014-</w:t>
      </w:r>
      <w:r w:rsidR="006731AD" w:rsidRPr="00920647">
        <w:t>2020 годы»:</w:t>
      </w:r>
    </w:p>
    <w:p w:rsidR="006731AD" w:rsidRDefault="006731AD" w:rsidP="00920647">
      <w:pPr>
        <w:pStyle w:val="ConsPlusNormal"/>
        <w:ind w:firstLine="709"/>
        <w:jc w:val="both"/>
      </w:pPr>
      <w:r w:rsidRPr="00920647">
        <w:lastRenderedPageBreak/>
        <w:t xml:space="preserve">а) позицию «Объемы и источники финансирования Подпрограммы» </w:t>
      </w:r>
      <w:proofErr w:type="spellStart"/>
      <w:r w:rsidRPr="00920647">
        <w:t>паспорт</w:t>
      </w:r>
      <w:r w:rsidR="00DE76FD" w:rsidRPr="00920647">
        <w:t>а</w:t>
      </w:r>
      <w:r w:rsidR="002A7F98">
        <w:t>п</w:t>
      </w:r>
      <w:r w:rsidRPr="00920647">
        <w:t>одпрограммы</w:t>
      </w:r>
      <w:proofErr w:type="spellEnd"/>
      <w:r w:rsidRPr="00920647"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360"/>
        <w:gridCol w:w="7578"/>
      </w:tblGrid>
      <w:tr w:rsidR="006731AD" w:rsidRPr="003F68C6" w:rsidTr="00FE40C6">
        <w:tc>
          <w:tcPr>
            <w:tcW w:w="2472" w:type="dxa"/>
          </w:tcPr>
          <w:p w:rsidR="006731AD" w:rsidRPr="003F68C6" w:rsidRDefault="006731AD" w:rsidP="00920647">
            <w:pPr>
              <w:pStyle w:val="ConsPlusNormal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«Объемы и источники финансирования По</w:t>
            </w:r>
            <w:r w:rsidRPr="003F68C6">
              <w:rPr>
                <w:sz w:val="24"/>
                <w:szCs w:val="24"/>
              </w:rPr>
              <w:t>д</w:t>
            </w:r>
            <w:r w:rsidRPr="003F68C6">
              <w:rPr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6731AD" w:rsidRPr="003F68C6" w:rsidRDefault="00DE76FD" w:rsidP="00920647">
            <w:pPr>
              <w:pStyle w:val="ConsPlusNormal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–</w:t>
            </w:r>
          </w:p>
        </w:tc>
        <w:tc>
          <w:tcPr>
            <w:tcW w:w="7578" w:type="dxa"/>
          </w:tcPr>
          <w:p w:rsidR="006731AD" w:rsidRPr="003F68C6" w:rsidRDefault="006731AD" w:rsidP="00920647">
            <w:pPr>
              <w:pStyle w:val="ConsPlusNormal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общий объем ассигнований из федерального бюджета, республиканск</w:t>
            </w:r>
            <w:r w:rsidRPr="003F68C6">
              <w:rPr>
                <w:sz w:val="24"/>
                <w:szCs w:val="24"/>
              </w:rPr>
              <w:t>о</w:t>
            </w:r>
            <w:r w:rsidRPr="003F68C6">
              <w:rPr>
                <w:sz w:val="24"/>
                <w:szCs w:val="24"/>
              </w:rPr>
              <w:t>го бюджета Республики Тыва и муниципального бюджета с учетом пр</w:t>
            </w:r>
            <w:r w:rsidRPr="003F68C6">
              <w:rPr>
                <w:sz w:val="24"/>
                <w:szCs w:val="24"/>
              </w:rPr>
              <w:t>о</w:t>
            </w:r>
            <w:r w:rsidRPr="003F68C6">
              <w:rPr>
                <w:sz w:val="24"/>
                <w:szCs w:val="24"/>
              </w:rPr>
              <w:t xml:space="preserve">гноза цен на соответствующие годы составит </w:t>
            </w:r>
            <w:r w:rsidR="00AD4B36" w:rsidRPr="00AF4FF5">
              <w:rPr>
                <w:sz w:val="24"/>
                <w:szCs w:val="24"/>
              </w:rPr>
              <w:t>2</w:t>
            </w:r>
            <w:r w:rsidR="0057088C" w:rsidRPr="00AF4FF5">
              <w:rPr>
                <w:sz w:val="24"/>
                <w:szCs w:val="24"/>
              </w:rPr>
              <w:t> </w:t>
            </w:r>
            <w:r w:rsidR="00AD4B36" w:rsidRPr="00AF4FF5">
              <w:rPr>
                <w:sz w:val="24"/>
                <w:szCs w:val="24"/>
              </w:rPr>
              <w:t>2</w:t>
            </w:r>
            <w:r w:rsidR="0057088C" w:rsidRPr="00AF4FF5">
              <w:rPr>
                <w:sz w:val="24"/>
                <w:szCs w:val="24"/>
              </w:rPr>
              <w:t>23</w:t>
            </w:r>
            <w:r w:rsidR="00F32841">
              <w:rPr>
                <w:sz w:val="24"/>
                <w:szCs w:val="24"/>
              </w:rPr>
              <w:t> 089,7</w:t>
            </w:r>
            <w:r w:rsidRPr="003F68C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203 596,9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169 491,1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75 989,1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2017 год – 56</w:t>
            </w:r>
            <w:r>
              <w:rPr>
                <w:rFonts w:ascii="Times New Roman" w:hAnsi="Times New Roman"/>
                <w:sz w:val="24"/>
                <w:szCs w:val="24"/>
              </w:rPr>
              <w:t>7 281,1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6B3A96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7 019,0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387 976,3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F32841">
              <w:rPr>
                <w:rFonts w:ascii="Times New Roman" w:hAnsi="Times New Roman"/>
                <w:sz w:val="24"/>
                <w:szCs w:val="24"/>
              </w:rPr>
              <w:t> 736,2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8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F32841">
              <w:rPr>
                <w:rFonts w:ascii="Times New Roman" w:hAnsi="Times New Roman"/>
                <w:sz w:val="24"/>
                <w:szCs w:val="24"/>
              </w:rPr>
              <w:t>9 433,6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108 421,0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2015 год – 60 000,0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12 395,8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505 3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2018 год – 587 733,8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296 554,1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2841">
              <w:rPr>
                <w:rFonts w:ascii="Times New Roman" w:hAnsi="Times New Roman"/>
                <w:sz w:val="24"/>
                <w:szCs w:val="24"/>
              </w:rPr>
              <w:t>7 449,9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Pr="006B3A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2841">
              <w:rPr>
                <w:rFonts w:ascii="Times New Roman" w:hAnsi="Times New Roman"/>
                <w:sz w:val="24"/>
                <w:szCs w:val="24"/>
              </w:rPr>
              <w:t>5 235,1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2014 год – 95 175,9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E31D48">
              <w:rPr>
                <w:rFonts w:ascii="Times New Roman" w:hAnsi="Times New Roman"/>
                <w:sz w:val="24"/>
                <w:szCs w:val="24"/>
              </w:rPr>
              <w:t>109 491,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>2016 год – 63 593,3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61 981,1 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119 285,2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069" w:rsidRPr="005E29D6" w:rsidRDefault="00E84069" w:rsidP="009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D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91 422,2</w:t>
            </w:r>
            <w:r w:rsidRPr="005E29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7A9A" w:rsidRDefault="00E84069" w:rsidP="00920647">
            <w:pPr>
              <w:pStyle w:val="ConsPlusNormal"/>
              <w:rPr>
                <w:sz w:val="24"/>
                <w:szCs w:val="24"/>
              </w:rPr>
            </w:pPr>
            <w:r w:rsidRPr="005E29D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</w:t>
            </w:r>
            <w:r w:rsidR="00C479CE">
              <w:rPr>
                <w:sz w:val="24"/>
                <w:szCs w:val="24"/>
              </w:rPr>
              <w:t>4 286,3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6731AD" w:rsidRPr="003F68C6" w:rsidRDefault="006731AD" w:rsidP="00920647">
            <w:pPr>
              <w:pStyle w:val="ConsPlusNormal"/>
              <w:rPr>
                <w:sz w:val="24"/>
                <w:szCs w:val="24"/>
              </w:rPr>
            </w:pPr>
            <w:r w:rsidRPr="003F68C6">
              <w:rPr>
                <w:sz w:val="24"/>
                <w:szCs w:val="24"/>
              </w:rPr>
              <w:t>Объемы финансирования Подпрограммы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</w:t>
            </w:r>
            <w:r w:rsidRPr="003F68C6">
              <w:rPr>
                <w:sz w:val="24"/>
                <w:szCs w:val="24"/>
              </w:rPr>
              <w:t>и</w:t>
            </w:r>
            <w:r w:rsidRPr="003F68C6">
              <w:rPr>
                <w:sz w:val="24"/>
                <w:szCs w:val="24"/>
              </w:rPr>
              <w:t>нансовый год, исходя из возможностей республиканского бюджета Ре</w:t>
            </w:r>
            <w:r w:rsidRPr="003F68C6">
              <w:rPr>
                <w:sz w:val="24"/>
                <w:szCs w:val="24"/>
              </w:rPr>
              <w:t>с</w:t>
            </w:r>
            <w:r w:rsidRPr="003F68C6">
              <w:rPr>
                <w:sz w:val="24"/>
                <w:szCs w:val="24"/>
              </w:rPr>
              <w:t>публики Тыва»;</w:t>
            </w:r>
          </w:p>
        </w:tc>
      </w:tr>
    </w:tbl>
    <w:p w:rsidR="007F100E" w:rsidRDefault="007F100E" w:rsidP="00920647">
      <w:pPr>
        <w:pStyle w:val="ConsPlusNormal"/>
        <w:ind w:firstLine="709"/>
        <w:jc w:val="both"/>
      </w:pPr>
    </w:p>
    <w:p w:rsidR="006731AD" w:rsidRDefault="006731AD" w:rsidP="00920647">
      <w:pPr>
        <w:pStyle w:val="ConsPlusNormal"/>
        <w:ind w:firstLine="709"/>
        <w:jc w:val="both"/>
      </w:pPr>
      <w:r w:rsidRPr="00FE40C6">
        <w:t xml:space="preserve">б) раздел </w:t>
      </w:r>
      <w:r w:rsidRPr="00FE40C6">
        <w:rPr>
          <w:lang w:val="en-US"/>
        </w:rPr>
        <w:t>IV</w:t>
      </w:r>
      <w:r w:rsidRPr="00FE40C6">
        <w:t xml:space="preserve"> изложить в следующей редакции:</w:t>
      </w:r>
    </w:p>
    <w:p w:rsidR="007F100E" w:rsidRDefault="007F100E" w:rsidP="00920647">
      <w:pPr>
        <w:pStyle w:val="ConsPlusNormal"/>
        <w:jc w:val="center"/>
        <w:outlineLvl w:val="2"/>
      </w:pPr>
    </w:p>
    <w:p w:rsidR="006731AD" w:rsidRPr="00FE40C6" w:rsidRDefault="006731AD" w:rsidP="00920647">
      <w:pPr>
        <w:pStyle w:val="ConsPlusNormal"/>
        <w:jc w:val="center"/>
        <w:outlineLvl w:val="2"/>
      </w:pPr>
      <w:r w:rsidRPr="00FE40C6">
        <w:t>«IV. Обоснование финансовых и материальных затрат</w:t>
      </w:r>
    </w:p>
    <w:p w:rsidR="006731AD" w:rsidRPr="002A7F98" w:rsidRDefault="006731AD" w:rsidP="00920647">
      <w:pPr>
        <w:pStyle w:val="ConsPlusNormal"/>
        <w:jc w:val="center"/>
        <w:rPr>
          <w:sz w:val="20"/>
          <w:szCs w:val="20"/>
        </w:rPr>
      </w:pPr>
    </w:p>
    <w:p w:rsidR="00281DFA" w:rsidRPr="00FE40C6" w:rsidRDefault="006731AD" w:rsidP="00920647">
      <w:pPr>
        <w:pStyle w:val="ConsPlusNormal"/>
        <w:ind w:firstLine="709"/>
        <w:jc w:val="both"/>
      </w:pPr>
      <w:r w:rsidRPr="00FE40C6">
        <w:t xml:space="preserve">Прогнозируемый объем расходов на реализацию Подпрограммы составляет </w:t>
      </w:r>
      <w:r w:rsidR="004D2F5E" w:rsidRPr="00FE40C6">
        <w:t>2 223</w:t>
      </w:r>
      <w:r w:rsidR="00C479CE" w:rsidRPr="00FE40C6">
        <w:t> </w:t>
      </w:r>
      <w:r w:rsidR="004D2F5E" w:rsidRPr="00FE40C6">
        <w:t>0</w:t>
      </w:r>
      <w:r w:rsidR="00C479CE" w:rsidRPr="00FE40C6">
        <w:t>89,7</w:t>
      </w:r>
      <w:r w:rsidRPr="00FE40C6">
        <w:t xml:space="preserve"> тыс. рублей, в том числе на строительство и реконструкцию спортивных объектов </w:t>
      </w:r>
      <w:r w:rsidR="004D2F5E" w:rsidRPr="00FE40C6">
        <w:t>2</w:t>
      </w:r>
      <w:r w:rsidR="00C479CE" w:rsidRPr="00FE40C6">
        <w:t> </w:t>
      </w:r>
      <w:r w:rsidR="004D2F5E" w:rsidRPr="00FE40C6">
        <w:t>0</w:t>
      </w:r>
      <w:r w:rsidR="00C479CE" w:rsidRPr="00FE40C6">
        <w:t>64 982,9</w:t>
      </w:r>
      <w:r w:rsidRPr="00FE40C6">
        <w:t xml:space="preserve"> тыс. рублей</w:t>
      </w:r>
      <w:proofErr w:type="gramStart"/>
      <w:r w:rsidRPr="00FE40C6">
        <w:t>.»;</w:t>
      </w:r>
      <w:proofErr w:type="gramEnd"/>
    </w:p>
    <w:p w:rsidR="00394A4A" w:rsidRPr="00FE40C6" w:rsidRDefault="002A7F98" w:rsidP="009206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94A4A" w:rsidRPr="00FE40C6">
        <w:rPr>
          <w:rFonts w:ascii="Times New Roman" w:hAnsi="Times New Roman"/>
          <w:sz w:val="28"/>
          <w:szCs w:val="28"/>
        </w:rPr>
        <w:t>) приложени</w:t>
      </w:r>
      <w:r>
        <w:rPr>
          <w:rFonts w:ascii="Times New Roman" w:hAnsi="Times New Roman"/>
          <w:sz w:val="28"/>
          <w:szCs w:val="28"/>
        </w:rPr>
        <w:t>я</w:t>
      </w:r>
      <w:r w:rsidR="00394A4A" w:rsidRPr="00FE40C6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-8</w:t>
      </w:r>
      <w:r w:rsidR="00394A4A" w:rsidRPr="00FE40C6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4C3A18" w:rsidRPr="00FE40C6" w:rsidRDefault="004C3A18" w:rsidP="00920647">
      <w:pPr>
        <w:pStyle w:val="ConsPlusNormal"/>
        <w:ind w:firstLine="709"/>
        <w:jc w:val="both"/>
      </w:pPr>
    </w:p>
    <w:p w:rsidR="004C3A18" w:rsidRPr="00FD436E" w:rsidRDefault="004C3A18" w:rsidP="00920647">
      <w:pPr>
        <w:pStyle w:val="ConsPlusNormal"/>
        <w:ind w:firstLine="709"/>
        <w:jc w:val="both"/>
      </w:pPr>
    </w:p>
    <w:p w:rsidR="006731AD" w:rsidRPr="004F7E35" w:rsidRDefault="006731AD" w:rsidP="00920647">
      <w:pPr>
        <w:spacing w:after="0" w:line="240" w:lineRule="auto"/>
        <w:rPr>
          <w:rFonts w:ascii="Times New Roman" w:hAnsi="Times New Roman"/>
          <w:sz w:val="28"/>
          <w:szCs w:val="28"/>
        </w:rPr>
        <w:sectPr w:rsidR="006731AD" w:rsidRPr="004F7E35" w:rsidSect="009206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6731AD" w:rsidRPr="00FE40C6" w:rsidRDefault="006731AD" w:rsidP="00FE40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E40C6">
        <w:rPr>
          <w:rFonts w:ascii="Times New Roman" w:hAnsi="Times New Roman"/>
          <w:sz w:val="28"/>
          <w:szCs w:val="28"/>
        </w:rPr>
        <w:lastRenderedPageBreak/>
        <w:t>«Приложение № 2</w:t>
      </w:r>
    </w:p>
    <w:p w:rsidR="006731AD" w:rsidRPr="00FE40C6" w:rsidRDefault="006731AD" w:rsidP="00FE40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E40C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731AD" w:rsidRPr="00FE40C6" w:rsidRDefault="006731AD" w:rsidP="00FE40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E40C6">
        <w:rPr>
          <w:rFonts w:ascii="Times New Roman" w:hAnsi="Times New Roman"/>
          <w:sz w:val="28"/>
          <w:szCs w:val="28"/>
        </w:rPr>
        <w:t xml:space="preserve">Республики Тыва «Развитие </w:t>
      </w:r>
      <w:proofErr w:type="spellStart"/>
      <w:r w:rsidRPr="00FE40C6">
        <w:rPr>
          <w:rFonts w:ascii="Times New Roman" w:hAnsi="Times New Roman"/>
          <w:sz w:val="28"/>
          <w:szCs w:val="28"/>
        </w:rPr>
        <w:t>физич</w:t>
      </w:r>
      <w:r w:rsidRPr="00FE40C6">
        <w:rPr>
          <w:rFonts w:ascii="Times New Roman" w:hAnsi="Times New Roman"/>
          <w:sz w:val="28"/>
          <w:szCs w:val="28"/>
        </w:rPr>
        <w:t>е</w:t>
      </w:r>
      <w:r w:rsidRPr="00FE40C6">
        <w:rPr>
          <w:rFonts w:ascii="Times New Roman" w:hAnsi="Times New Roman"/>
          <w:sz w:val="28"/>
          <w:szCs w:val="28"/>
        </w:rPr>
        <w:t>скойкультуры</w:t>
      </w:r>
      <w:proofErr w:type="spellEnd"/>
      <w:r w:rsidRPr="00FE40C6">
        <w:rPr>
          <w:rFonts w:ascii="Times New Roman" w:hAnsi="Times New Roman"/>
          <w:sz w:val="28"/>
          <w:szCs w:val="28"/>
        </w:rPr>
        <w:t xml:space="preserve"> и спорта до 2020 года»</w:t>
      </w:r>
    </w:p>
    <w:p w:rsidR="00BA04AA" w:rsidRPr="00FE40C6" w:rsidRDefault="00BA04AA" w:rsidP="00920647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7F100E" w:rsidRDefault="007F100E" w:rsidP="009206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C3A18" w:rsidRPr="007F100E" w:rsidRDefault="004C3A18" w:rsidP="009206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F100E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</w:p>
    <w:p w:rsidR="00DE76FD" w:rsidRPr="00FE40C6" w:rsidRDefault="004C3A18" w:rsidP="009206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40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мероприятий по реализации подпрограммы</w:t>
      </w:r>
      <w:r w:rsidR="006873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E40C6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«Подготовка</w:t>
      </w:r>
    </w:p>
    <w:p w:rsidR="00DE76FD" w:rsidRPr="00FE40C6" w:rsidRDefault="004C3A18" w:rsidP="009206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40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спортивного резерва в Республике Тыва на 2014-2020 годы» </w:t>
      </w:r>
    </w:p>
    <w:p w:rsidR="00DE76FD" w:rsidRPr="00FE40C6" w:rsidRDefault="004C3A18" w:rsidP="009206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40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 программы Республики Тыва </w:t>
      </w:r>
    </w:p>
    <w:p w:rsidR="006731AD" w:rsidRPr="00FE40C6" w:rsidRDefault="004C3A18" w:rsidP="009206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40C6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«Развитие физической культуры и спорта до 2020 года»</w:t>
      </w:r>
    </w:p>
    <w:p w:rsidR="004C3A18" w:rsidRPr="00BA04AA" w:rsidRDefault="004C3A18" w:rsidP="0092064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0"/>
        <w:gridCol w:w="1417"/>
        <w:gridCol w:w="1276"/>
        <w:gridCol w:w="1134"/>
        <w:gridCol w:w="1417"/>
        <w:gridCol w:w="2676"/>
        <w:gridCol w:w="2994"/>
      </w:tblGrid>
      <w:tr w:rsidR="007F100E" w:rsidRPr="00FE40C6" w:rsidTr="007F100E">
        <w:trPr>
          <w:trHeight w:val="208"/>
        </w:trPr>
        <w:tc>
          <w:tcPr>
            <w:tcW w:w="4850" w:type="dxa"/>
            <w:vMerge w:val="restart"/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Сроки</w:t>
            </w:r>
          </w:p>
          <w:p w:rsidR="007F100E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исполнения </w:t>
            </w:r>
          </w:p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(годы)</w:t>
            </w:r>
          </w:p>
        </w:tc>
        <w:tc>
          <w:tcPr>
            <w:tcW w:w="2676" w:type="dxa"/>
            <w:vMerge w:val="restart"/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Ответственные</w:t>
            </w:r>
          </w:p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за исполнение</w:t>
            </w:r>
          </w:p>
        </w:tc>
        <w:tc>
          <w:tcPr>
            <w:tcW w:w="2994" w:type="dxa"/>
            <w:vMerge w:val="restart"/>
            <w:shd w:val="clear" w:color="auto" w:fill="auto"/>
            <w:hideMark/>
          </w:tcPr>
          <w:p w:rsidR="007F100E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Ожидаемый</w:t>
            </w:r>
          </w:p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результат</w:t>
            </w:r>
          </w:p>
        </w:tc>
      </w:tr>
      <w:tr w:rsidR="007F100E" w:rsidRPr="00FE40C6" w:rsidTr="007F100E">
        <w:trPr>
          <w:trHeight w:val="506"/>
        </w:trPr>
        <w:tc>
          <w:tcPr>
            <w:tcW w:w="4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100E" w:rsidRPr="00FE40C6" w:rsidRDefault="007F100E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федеральный</w:t>
            </w:r>
          </w:p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F100E" w:rsidRPr="00FE40C6" w:rsidRDefault="007F100E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100E" w:rsidRPr="00FE40C6" w:rsidRDefault="007F100E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100E" w:rsidRPr="00FE40C6" w:rsidRDefault="007F100E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121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26061" w:rsidRPr="00FE40C6" w:rsidTr="007F100E">
        <w:trPr>
          <w:trHeight w:val="121"/>
        </w:trPr>
        <w:tc>
          <w:tcPr>
            <w:tcW w:w="15764" w:type="dxa"/>
            <w:gridSpan w:val="7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926061" w:rsidRPr="00FE40C6" w:rsidTr="007F100E">
        <w:trPr>
          <w:trHeight w:val="1304"/>
        </w:trPr>
        <w:tc>
          <w:tcPr>
            <w:tcW w:w="4850" w:type="dxa"/>
            <w:shd w:val="clear" w:color="auto" w:fill="auto"/>
            <w:hideMark/>
          </w:tcPr>
          <w:p w:rsidR="00926061" w:rsidRPr="00FE40C6" w:rsidRDefault="00926061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1.1. Поддержка детско-юношеских спортивных школ при наличии положительных результатов по базовым видам спорта Республики Тыва через организацию конкурсов «Лучшая детско-юношеская спортивная школа», «Лучший де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ский тренер»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676" w:type="dxa"/>
            <w:shd w:val="clear" w:color="auto" w:fill="auto"/>
            <w:hideMark/>
          </w:tcPr>
          <w:p w:rsidR="00926061" w:rsidRPr="00FE40C6" w:rsidRDefault="00926061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, органы м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стного самоуправления (по согласованию)</w:t>
            </w:r>
          </w:p>
        </w:tc>
        <w:tc>
          <w:tcPr>
            <w:tcW w:w="2994" w:type="dxa"/>
            <w:shd w:val="clear" w:color="auto" w:fill="auto"/>
            <w:hideMark/>
          </w:tcPr>
          <w:p w:rsidR="00926061" w:rsidRPr="00FE40C6" w:rsidRDefault="00926061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формирование государстве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ной системы подготовки спортивного резерва</w:t>
            </w:r>
          </w:p>
        </w:tc>
      </w:tr>
      <w:tr w:rsidR="00926061" w:rsidRPr="00FE40C6" w:rsidTr="007F100E">
        <w:trPr>
          <w:trHeight w:val="60"/>
        </w:trPr>
        <w:tc>
          <w:tcPr>
            <w:tcW w:w="4850" w:type="dxa"/>
            <w:shd w:val="clear" w:color="auto" w:fill="auto"/>
            <w:hideMark/>
          </w:tcPr>
          <w:p w:rsidR="00926061" w:rsidRPr="00FE40C6" w:rsidRDefault="00926061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1.2. Поддержка студенческих спортивных клубов, спортивных игровых лиг через организацию пр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ведения спортивных мероприятий среди студе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676" w:type="dxa"/>
            <w:shd w:val="clear" w:color="auto" w:fill="auto"/>
            <w:hideMark/>
          </w:tcPr>
          <w:p w:rsidR="00926061" w:rsidRPr="00FE40C6" w:rsidRDefault="00926061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, 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исте</w:t>
            </w: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обр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азования 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науки </w:t>
            </w:r>
            <w:r>
              <w:rPr>
                <w:rFonts w:ascii="Times New Roman" w:hAnsi="Times New Roman"/>
                <w:color w:val="000000"/>
                <w:lang w:eastAsia="ru-RU"/>
              </w:rPr>
              <w:t>Республики Тыва</w:t>
            </w:r>
          </w:p>
        </w:tc>
        <w:tc>
          <w:tcPr>
            <w:tcW w:w="2994" w:type="dxa"/>
            <w:shd w:val="clear" w:color="auto" w:fill="auto"/>
            <w:hideMark/>
          </w:tcPr>
          <w:p w:rsidR="00926061" w:rsidRPr="00FE40C6" w:rsidRDefault="00926061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обеспечение постоянного притока спортивного резерва Республики Тыва в составы сборных команд России</w:t>
            </w:r>
          </w:p>
        </w:tc>
      </w:tr>
      <w:tr w:rsidR="00926061" w:rsidRPr="00FE40C6" w:rsidTr="007F100E">
        <w:trPr>
          <w:trHeight w:val="352"/>
        </w:trPr>
        <w:tc>
          <w:tcPr>
            <w:tcW w:w="485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Итого по разделу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7F100E">
        <w:trPr>
          <w:trHeight w:val="341"/>
        </w:trPr>
        <w:tc>
          <w:tcPr>
            <w:tcW w:w="485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26061" w:rsidRDefault="00926061"/>
    <w:p w:rsidR="00926061" w:rsidRDefault="00926061"/>
    <w:p w:rsidR="00926061" w:rsidRDefault="00926061"/>
    <w:tbl>
      <w:tblPr>
        <w:tblW w:w="1573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1"/>
        <w:gridCol w:w="1417"/>
        <w:gridCol w:w="1530"/>
        <w:gridCol w:w="1134"/>
        <w:gridCol w:w="1163"/>
        <w:gridCol w:w="2806"/>
        <w:gridCol w:w="2867"/>
      </w:tblGrid>
      <w:tr w:rsidR="00926061" w:rsidRPr="00FE40C6" w:rsidTr="007F100E">
        <w:trPr>
          <w:trHeight w:val="121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26061" w:rsidRPr="00FE40C6" w:rsidTr="007F100E">
        <w:trPr>
          <w:trHeight w:val="243"/>
        </w:trPr>
        <w:tc>
          <w:tcPr>
            <w:tcW w:w="15738" w:type="dxa"/>
            <w:gridSpan w:val="7"/>
            <w:shd w:val="clear" w:color="auto" w:fill="auto"/>
            <w:hideMark/>
          </w:tcPr>
          <w:p w:rsidR="00926061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2. Адресная финансовая поддержка спортивных организаций, осуществляющих подготовку </w:t>
            </w:r>
          </w:p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спортивного резерва для сборных команд Российской Федерации</w:t>
            </w:r>
          </w:p>
        </w:tc>
      </w:tr>
      <w:tr w:rsidR="00926061" w:rsidRPr="00FE40C6" w:rsidTr="007F100E">
        <w:trPr>
          <w:trHeight w:val="120"/>
        </w:trPr>
        <w:tc>
          <w:tcPr>
            <w:tcW w:w="4821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2.1. Финансовое обеспечение организаций, ос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ществляющих спортивную подготовку, на реал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зацию программ по спортивной подготовке в с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ответствии с федеральными стандартами спо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тивной подготовки по базовым олимпийским,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паралимпийским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сурдлимпийским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видам спо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та, в том числе приобретение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спортивно-техно</w:t>
            </w:r>
            <w:r w:rsidR="007F100E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логического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и медицинского оборудования, 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вентаря и экипировки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6 831,80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6 831,90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806" w:type="dxa"/>
            <w:vMerge w:val="restart"/>
            <w:shd w:val="clear" w:color="auto" w:fill="auto"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оказание государством 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ресной финансовой по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держки спортивным орган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зациям, осуществляющим подготовку спортивного 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зерва для спортивных сбо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ных команд Российской Ф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дерации по базовым оли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пийским и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паралимпийским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видам спорта</w:t>
            </w:r>
          </w:p>
        </w:tc>
      </w:tr>
      <w:tr w:rsidR="00926061" w:rsidRPr="00FE40C6" w:rsidTr="007F100E">
        <w:trPr>
          <w:trHeight w:val="138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5 346,50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5 346,50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5 122,20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5 122,20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2 911,80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2 911,80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8 945,00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864,50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9 809,50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6 229,30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327,90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6 557,20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129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3 800,7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3 839,10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128"/>
        </w:trPr>
        <w:tc>
          <w:tcPr>
            <w:tcW w:w="4821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2.2. Участие спортсменов в официальных спо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тивных соревнованиях по базовым видам спорта (обеспечение проезда, питания и проживания спортсменов при проведении первенств России) 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224,10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305,50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529,60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806" w:type="dxa"/>
            <w:vMerge w:val="restart"/>
            <w:shd w:val="clear" w:color="auto" w:fill="auto"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514,60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142,00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656,60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781,30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781,30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20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3 086,7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3 086,7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307"/>
        </w:trPr>
        <w:tc>
          <w:tcPr>
            <w:tcW w:w="4821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2.3. Проведение тренировочных мероприятий по базовым видам спорта членов сборных команд Республики Тыва и спортсменов Республики Т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ва, входящих в составы сборных команд Росси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292,80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442,80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806" w:type="dxa"/>
            <w:vMerge w:val="restart"/>
            <w:shd w:val="clear" w:color="auto" w:fill="auto"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7F100E">
        <w:trPr>
          <w:trHeight w:val="330"/>
        </w:trPr>
        <w:tc>
          <w:tcPr>
            <w:tcW w:w="4821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287,00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437,00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330"/>
        </w:trPr>
        <w:tc>
          <w:tcPr>
            <w:tcW w:w="4821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547,50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547,50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155"/>
        </w:trPr>
        <w:tc>
          <w:tcPr>
            <w:tcW w:w="4821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1 044,10</w:t>
            </w:r>
          </w:p>
        </w:tc>
        <w:tc>
          <w:tcPr>
            <w:tcW w:w="1530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1 044,10</w:t>
            </w:r>
          </w:p>
        </w:tc>
        <w:tc>
          <w:tcPr>
            <w:tcW w:w="1163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 w:val="restart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.4. Повышение квалификации и переподготовка специалистов в сфере физической культуры и спорта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806" w:type="dxa"/>
            <w:vMerge w:val="restart"/>
            <w:shd w:val="clear" w:color="auto" w:fill="auto"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24,60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24,60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170,70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170,70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563,00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563,0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21" w:type="dxa"/>
            <w:vMerge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06" w:type="dxa"/>
            <w:vMerge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660"/>
        </w:trPr>
        <w:tc>
          <w:tcPr>
            <w:tcW w:w="4821" w:type="dxa"/>
            <w:shd w:val="clear" w:color="auto" w:fill="auto"/>
            <w:hideMark/>
          </w:tcPr>
          <w:p w:rsidR="00926061" w:rsidRPr="00FE40C6" w:rsidRDefault="00926061" w:rsidP="00926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2.5. Приобретение автомобилей, не являющихся легковыми, массой более 3500 кг и с числом п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садочных мест (без учета водительского места) более 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7 480,00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7 480,00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06" w:type="dxa"/>
            <w:shd w:val="clear" w:color="auto" w:fill="auto"/>
            <w:hideMark/>
          </w:tcPr>
          <w:p w:rsidR="00926061" w:rsidRPr="00FE40C6" w:rsidRDefault="00926061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EA46B5" w:rsidRDefault="00EA46B5"/>
    <w:p w:rsidR="007F100E" w:rsidRDefault="007F100E"/>
    <w:tbl>
      <w:tblPr>
        <w:tblW w:w="157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0"/>
        <w:gridCol w:w="1417"/>
        <w:gridCol w:w="1418"/>
        <w:gridCol w:w="1246"/>
        <w:gridCol w:w="29"/>
        <w:gridCol w:w="1105"/>
        <w:gridCol w:w="2835"/>
        <w:gridCol w:w="2867"/>
      </w:tblGrid>
      <w:tr w:rsidR="00EA46B5" w:rsidRPr="00FE40C6" w:rsidTr="007F100E">
        <w:trPr>
          <w:trHeight w:val="144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EA46B5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EA46B5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EA46B5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EA46B5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EA46B5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26061" w:rsidRPr="00FE40C6" w:rsidTr="007F100E">
        <w:trPr>
          <w:trHeight w:val="79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Итого по разделу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7 521,70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455,50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7 977,20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26061" w:rsidRPr="00FE40C6" w:rsidRDefault="00EA46B5" w:rsidP="007F10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6 172,70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292,00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6 464,70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6 621,70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6 621,70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7 225,30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380,30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7 605,60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16 425,00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864,50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17 289,50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6 229,30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327,90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6 557,20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3 800,7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38,4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3 839,10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162"/>
        </w:trPr>
        <w:tc>
          <w:tcPr>
            <w:tcW w:w="4850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54 376,7</w:t>
            </w: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1 978,3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56 355,00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7F100E">
        <w:trPr>
          <w:trHeight w:val="252"/>
        </w:trPr>
        <w:tc>
          <w:tcPr>
            <w:tcW w:w="15767" w:type="dxa"/>
            <w:gridSpan w:val="8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926061" w:rsidRPr="00FE40C6" w:rsidTr="007F100E">
        <w:trPr>
          <w:trHeight w:val="212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3.1. Обеспечение медицинским оборудованием и программно-аппаратными комплексами </w:t>
            </w:r>
            <w:proofErr w:type="gramStart"/>
            <w:r w:rsidRPr="00FE40C6">
              <w:rPr>
                <w:rFonts w:ascii="Times New Roman" w:hAnsi="Times New Roman"/>
                <w:color w:val="000000"/>
                <w:lang w:eastAsia="ru-RU"/>
              </w:rPr>
              <w:t>тестир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вания спортсменов кабинета врачебного контроля Центра спортивной подготовки сборных команд Республики</w:t>
            </w:r>
            <w:proofErr w:type="gram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Тыва (отделения республиканского врачебно-физкультурного диспансера)</w:t>
            </w:r>
          </w:p>
        </w:tc>
        <w:tc>
          <w:tcPr>
            <w:tcW w:w="1417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26061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  <w:r w:rsidR="00926061" w:rsidRPr="00FE40C6">
              <w:rPr>
                <w:rFonts w:ascii="Times New Roman" w:hAnsi="Times New Roman"/>
                <w:color w:val="000000"/>
                <w:lang w:eastAsia="ru-RU"/>
              </w:rPr>
              <w:t>, Ми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нистерс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во здравоохранения </w:t>
            </w:r>
            <w:r w:rsidR="00926061"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="00926061"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улучшение </w:t>
            </w:r>
            <w:proofErr w:type="spellStart"/>
            <w:proofErr w:type="gram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медико-биоло</w:t>
            </w:r>
            <w:r w:rsidR="007F100E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гического</w:t>
            </w:r>
            <w:proofErr w:type="spellEnd"/>
            <w:proofErr w:type="gram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обеспечения и восстановительного проце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са спортсменов</w:t>
            </w:r>
          </w:p>
        </w:tc>
      </w:tr>
      <w:tr w:rsidR="00926061" w:rsidRPr="00FE40C6" w:rsidTr="007F100E">
        <w:trPr>
          <w:trHeight w:val="118"/>
        </w:trPr>
        <w:tc>
          <w:tcPr>
            <w:tcW w:w="4850" w:type="dxa"/>
            <w:vMerge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/>
            <w:shd w:val="clear" w:color="auto" w:fill="auto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389"/>
        </w:trPr>
        <w:tc>
          <w:tcPr>
            <w:tcW w:w="4850" w:type="dxa"/>
            <w:vMerge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shd w:val="clear" w:color="auto" w:fill="auto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3.2. Участие спортсменов Республики Тыва, вх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дящих в составы сборных команд России по в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дам спорта, в межрегиональных, всероссийских, международных соревнованиях и тренировочных мероприятиях 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26061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формирование государс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венной системы подготовки спортивного резерва</w:t>
            </w: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220,50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220,50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835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1 603,00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1 603,00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1 603,00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1 603,00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25 645,7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25 645,7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27 800,3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27 800,3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56"/>
        </w:trPr>
        <w:tc>
          <w:tcPr>
            <w:tcW w:w="4850" w:type="dxa"/>
            <w:vMerge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26 037,7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26 037,7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144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3.3. Реализация программ спортивной подготовки на различных этапах спортивной подготовки в организациях Республики Тыва, осуществля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щих подготовку спортивного резерва для спо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тивных сборных команд Российской Федерации и Республики Тыва,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148 208,20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148 208,20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спортивные школы Респу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формирование основного и резервного составов сбо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ных команд Республики Т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ва и Российской Федерации по видам спорта</w:t>
            </w:r>
          </w:p>
        </w:tc>
      </w:tr>
      <w:tr w:rsidR="00926061" w:rsidRPr="00FE40C6" w:rsidTr="007F100E">
        <w:trPr>
          <w:trHeight w:val="134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185 973,20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185 973,20</w:t>
            </w:r>
          </w:p>
        </w:tc>
        <w:tc>
          <w:tcPr>
            <w:tcW w:w="1105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307"/>
        </w:trPr>
        <w:tc>
          <w:tcPr>
            <w:tcW w:w="4850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178 138,60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178 138,60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  <w:vAlign w:val="center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7F100E">
        <w:trPr>
          <w:trHeight w:val="397"/>
        </w:trPr>
        <w:tc>
          <w:tcPr>
            <w:tcW w:w="4850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186 477,40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186 477,40</w:t>
            </w:r>
          </w:p>
        </w:tc>
        <w:tc>
          <w:tcPr>
            <w:tcW w:w="1105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vAlign w:val="center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7F100E">
        <w:trPr>
          <w:trHeight w:val="94"/>
        </w:trPr>
        <w:tc>
          <w:tcPr>
            <w:tcW w:w="4850" w:type="dxa"/>
            <w:vMerge w:val="restart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3.3.1. Субсидии бюджетным учреждениям соо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ветствующей направленности на финансовое обеспечение государственного задания на оказ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ние государственных услуг (выполнение работ)</w:t>
            </w:r>
          </w:p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23 127,70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23 127,70</w:t>
            </w:r>
          </w:p>
        </w:tc>
        <w:tc>
          <w:tcPr>
            <w:tcW w:w="1105" w:type="dxa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ГБУ Республики Тыва «Спортивная школа оли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пийского резерва «Олимп»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7F100E">
        <w:trPr>
          <w:trHeight w:val="56"/>
        </w:trPr>
        <w:tc>
          <w:tcPr>
            <w:tcW w:w="4850" w:type="dxa"/>
            <w:vMerge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26 856,50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26 856,50</w:t>
            </w:r>
          </w:p>
        </w:tc>
        <w:tc>
          <w:tcPr>
            <w:tcW w:w="1105" w:type="dxa"/>
            <w:shd w:val="clear" w:color="auto" w:fill="auto"/>
            <w:hideMark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7F100E">
        <w:trPr>
          <w:trHeight w:val="56"/>
        </w:trPr>
        <w:tc>
          <w:tcPr>
            <w:tcW w:w="4850" w:type="dxa"/>
            <w:vMerge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28 006,60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28 006,60</w:t>
            </w:r>
          </w:p>
        </w:tc>
        <w:tc>
          <w:tcPr>
            <w:tcW w:w="1105" w:type="dxa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7F100E">
        <w:trPr>
          <w:trHeight w:val="275"/>
        </w:trPr>
        <w:tc>
          <w:tcPr>
            <w:tcW w:w="4850" w:type="dxa"/>
            <w:vMerge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28 775,70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28 775,70</w:t>
            </w:r>
          </w:p>
        </w:tc>
        <w:tc>
          <w:tcPr>
            <w:tcW w:w="1105" w:type="dxa"/>
            <w:shd w:val="clear" w:color="auto" w:fill="auto"/>
          </w:tcPr>
          <w:p w:rsidR="00EA46B5" w:rsidRPr="00FE40C6" w:rsidRDefault="00EA46B5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D60090">
        <w:trPr>
          <w:trHeight w:val="56"/>
        </w:trPr>
        <w:tc>
          <w:tcPr>
            <w:tcW w:w="4850" w:type="dxa"/>
            <w:vMerge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14 379,20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14 379,20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ГБУ Республики Тыва «Спортивная школа оли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пийского резерва»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D60090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16 748,70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16 748,70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D60090">
        <w:trPr>
          <w:trHeight w:val="62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15 842,60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15 842,60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022CB" w:rsidRDefault="009022CB"/>
    <w:tbl>
      <w:tblPr>
        <w:tblW w:w="157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0"/>
        <w:gridCol w:w="1417"/>
        <w:gridCol w:w="1418"/>
        <w:gridCol w:w="1275"/>
        <w:gridCol w:w="1105"/>
        <w:gridCol w:w="2835"/>
        <w:gridCol w:w="2867"/>
      </w:tblGrid>
      <w:tr w:rsidR="009022CB" w:rsidRPr="00FE40C6" w:rsidTr="009022CB">
        <w:trPr>
          <w:trHeight w:val="144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FE40C6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FE40C6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 w:val="restart"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18 326,70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18 326,70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</w:tcPr>
          <w:p w:rsidR="00EA46B5" w:rsidRPr="00FE40C6" w:rsidRDefault="00EA46B5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17 015,90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17 015,90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Барун-Хемчикского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кожууна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19 558,30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19 558,30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24 531,60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24 531,60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25 318,10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25 318,10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17 108,90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17 108,90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Дзун-Хемчикского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кожууна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19 985,80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19 985,80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19 740,50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19 740,50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19 866,60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19 866,60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17 741,00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17 741,00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Мо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гун-Тайгинскогокожууна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26 106,70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26 106,70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29 529,30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29 529,30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32 261,20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32 261,20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16 064,10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16 064,10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Овю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ского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кожууна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19 195,80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19 195,80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22 062,80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22 062,80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21 502,80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21 502,80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 w:val="restart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13 876,60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13 876,60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Улуг-Хемского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кожууна</w:t>
            </w:r>
            <w:proofErr w:type="spellEnd"/>
            <w:r w:rsidRPr="00FE40C6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17 003,20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17 003,20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vAlign w:val="center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19 541,20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19 541,20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  <w:vAlign w:val="center"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19 364,60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19 364,60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vAlign w:val="center"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19 075,50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19 075,50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школа </w:t>
            </w:r>
            <w:proofErr w:type="gramStart"/>
            <w:r w:rsidRPr="00FE40C6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FE40C6">
              <w:rPr>
                <w:rFonts w:ascii="Times New Roman" w:hAnsi="Times New Roman"/>
                <w:color w:val="000000"/>
                <w:lang w:eastAsia="ru-RU"/>
              </w:rPr>
              <w:t>. Ак-Довурака»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19 602,60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19 602,60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hideMark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18 884,00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18 884,00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A46B5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EA46B5" w:rsidRPr="00FE40C6" w:rsidRDefault="00EA46B5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21 061,70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21 061,70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A46B5" w:rsidRPr="00FE40C6" w:rsidRDefault="00EA46B5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</w:tcPr>
          <w:p w:rsidR="00EA46B5" w:rsidRPr="00FE40C6" w:rsidRDefault="00EA46B5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3.3.2. Спортивная подготовка по спорту лиц с п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ражением опорно-двигательного аппарата (спорт ПОДА), по спорту глухих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9 819,30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9 819,30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ГБУ Республики Тыва «Спортивная школа по адаптивным видам спорта»</w:t>
            </w:r>
          </w:p>
        </w:tc>
        <w:tc>
          <w:tcPr>
            <w:tcW w:w="2867" w:type="dxa"/>
            <w:vMerge w:val="restart"/>
            <w:shd w:val="clear" w:color="auto" w:fill="auto"/>
            <w:hideMark/>
          </w:tcPr>
          <w:p w:rsidR="00926061" w:rsidRPr="00FE40C6" w:rsidRDefault="00926061" w:rsidP="00D600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выполнение государственн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го задания</w:t>
            </w: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20 915,60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20 915,60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20 680,30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20 680,30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22 122,90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22 122,90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22 122,90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22 122,90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022CB" w:rsidRDefault="009022CB"/>
    <w:p w:rsidR="009022CB" w:rsidRDefault="009022CB"/>
    <w:tbl>
      <w:tblPr>
        <w:tblW w:w="157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0"/>
        <w:gridCol w:w="1246"/>
        <w:gridCol w:w="29"/>
        <w:gridCol w:w="1389"/>
        <w:gridCol w:w="29"/>
        <w:gridCol w:w="1276"/>
        <w:gridCol w:w="1246"/>
        <w:gridCol w:w="29"/>
        <w:gridCol w:w="2806"/>
        <w:gridCol w:w="29"/>
        <w:gridCol w:w="2838"/>
      </w:tblGrid>
      <w:tr w:rsidR="009022CB" w:rsidRPr="00FE40C6" w:rsidTr="009022CB">
        <w:trPr>
          <w:trHeight w:val="56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FE40C6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FE40C6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26061" w:rsidRPr="00FE40C6" w:rsidTr="009022CB">
        <w:trPr>
          <w:trHeight w:val="446"/>
        </w:trPr>
        <w:tc>
          <w:tcPr>
            <w:tcW w:w="4850" w:type="dxa"/>
            <w:shd w:val="clear" w:color="auto" w:fill="auto"/>
            <w:hideMark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3.4. Закупка спортивного оборудования за счет средств резервного фонда Президента Росси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5 580,50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5 580,50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926061" w:rsidRPr="00FE40C6" w:rsidRDefault="00EA46B5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gridSpan w:val="2"/>
            <w:shd w:val="clear" w:color="auto" w:fill="auto"/>
            <w:hideMark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улучшение материально-технической базы РГБУ Республики Тыва «Спорти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ная школа олимпийского резерва»</w:t>
            </w:r>
          </w:p>
        </w:tc>
      </w:tr>
      <w:tr w:rsidR="00926061" w:rsidRPr="00FE40C6" w:rsidTr="009022CB">
        <w:trPr>
          <w:trHeight w:val="233"/>
        </w:trPr>
        <w:tc>
          <w:tcPr>
            <w:tcW w:w="4850" w:type="dxa"/>
            <w:vMerge w:val="restart"/>
            <w:shd w:val="clear" w:color="auto" w:fill="auto"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3.5. Закупка спортивно-технологического обор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дования для создания малых спортивных площ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док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21 425,8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21 642,3</w:t>
            </w:r>
          </w:p>
        </w:tc>
        <w:tc>
          <w:tcPr>
            <w:tcW w:w="1246" w:type="dxa"/>
            <w:shd w:val="clear" w:color="auto" w:fill="auto"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926061" w:rsidRPr="00FE40C6" w:rsidRDefault="00EA46B5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истерство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публики 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</w:p>
        </w:tc>
        <w:tc>
          <w:tcPr>
            <w:tcW w:w="2867" w:type="dxa"/>
            <w:gridSpan w:val="2"/>
            <w:vMerge w:val="restart"/>
            <w:shd w:val="clear" w:color="auto" w:fill="auto"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создание условий для зан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тий населения физкультурой и спортом  </w:t>
            </w: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11 258,2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11 372,0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160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Итого по разделу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7" w:type="dxa"/>
            <w:gridSpan w:val="2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9022CB">
        <w:trPr>
          <w:trHeight w:val="249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220,5</w:t>
            </w:r>
          </w:p>
        </w:tc>
        <w:tc>
          <w:tcPr>
            <w:tcW w:w="127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220,5</w:t>
            </w:r>
          </w:p>
        </w:tc>
        <w:tc>
          <w:tcPr>
            <w:tcW w:w="1246" w:type="dxa"/>
            <w:shd w:val="clear" w:color="auto" w:fill="auto"/>
            <w:hideMark/>
          </w:tcPr>
          <w:p w:rsidR="00926061" w:rsidRPr="00FE40C6" w:rsidRDefault="00926061" w:rsidP="00EA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210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1 603,00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1 603,00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149 811,20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149 811,20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5 580,50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211 618,90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217 199,40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21 425,8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226 835,70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248 261,50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11 258,2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234 751,80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246 010,00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7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38 264,5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824 991,10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863 255,60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9022CB">
        <w:trPr>
          <w:trHeight w:val="315"/>
        </w:trPr>
        <w:tc>
          <w:tcPr>
            <w:tcW w:w="15767" w:type="dxa"/>
            <w:gridSpan w:val="11"/>
            <w:shd w:val="clear" w:color="auto" w:fill="auto"/>
            <w:vAlign w:val="center"/>
            <w:hideMark/>
          </w:tcPr>
          <w:p w:rsidR="00915B60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4. Совершенствование региональной системы соревнований, направленной на предоставление </w:t>
            </w:r>
          </w:p>
          <w:p w:rsidR="00926061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возможности юным спортсменам повышать свои спортивные результаты</w:t>
            </w: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4.1. Организация и проведение многоэтапных республиканских спортивных соревнований по базовым видам спорта (первенства Республ</w:t>
            </w:r>
            <w:r w:rsidR="002F15BC">
              <w:rPr>
                <w:rFonts w:ascii="Times New Roman" w:hAnsi="Times New Roman"/>
                <w:color w:val="000000"/>
                <w:lang w:eastAsia="ru-RU"/>
              </w:rPr>
              <w:t>ики Тыва среди спортсменов 16-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23 лет) и по видам спорта, которые в перспективе могут стать баз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выми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hideMark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РГБУ «Центр спортивной подготовки сборных команд Республики Тыва» (по с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гласованию), спортивные федерации (по согласов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нию)</w:t>
            </w:r>
          </w:p>
        </w:tc>
        <w:tc>
          <w:tcPr>
            <w:tcW w:w="2838" w:type="dxa"/>
            <w:vMerge w:val="restart"/>
            <w:shd w:val="clear" w:color="auto" w:fill="auto"/>
            <w:hideMark/>
          </w:tcPr>
          <w:p w:rsidR="00926061" w:rsidRPr="00FE40C6" w:rsidRDefault="00926061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</w:t>
            </w:r>
            <w:proofErr w:type="gramStart"/>
            <w:r w:rsidRPr="00FE40C6">
              <w:rPr>
                <w:rFonts w:ascii="Times New Roman" w:hAnsi="Times New Roman"/>
                <w:color w:val="000000"/>
                <w:lang w:eastAsia="ru-RU"/>
              </w:rPr>
              <w:t>системы отбора членов сборной к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FE40C6">
              <w:rPr>
                <w:rFonts w:ascii="Times New Roman" w:hAnsi="Times New Roman"/>
                <w:color w:val="000000"/>
                <w:lang w:eastAsia="ru-RU"/>
              </w:rPr>
              <w:t>манды Республики</w:t>
            </w:r>
            <w:proofErr w:type="gramEnd"/>
            <w:r w:rsidRPr="00FE40C6">
              <w:rPr>
                <w:rFonts w:ascii="Times New Roman" w:hAnsi="Times New Roman"/>
                <w:color w:val="000000"/>
                <w:lang w:eastAsia="ru-RU"/>
              </w:rPr>
              <w:t xml:space="preserve"> Тыва</w:t>
            </w: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402,7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402,7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 w:val="restart"/>
            <w:shd w:val="clear" w:color="auto" w:fill="auto"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Итого по разделу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229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357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357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402,7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402,7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vMerge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9022CB">
        <w:trPr>
          <w:trHeight w:val="56"/>
        </w:trPr>
        <w:tc>
          <w:tcPr>
            <w:tcW w:w="4850" w:type="dxa"/>
            <w:shd w:val="clear" w:color="auto" w:fill="auto"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1 388,70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1 388,70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022CB" w:rsidRDefault="009022CB"/>
    <w:tbl>
      <w:tblPr>
        <w:tblW w:w="159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1"/>
        <w:gridCol w:w="1275"/>
        <w:gridCol w:w="1418"/>
        <w:gridCol w:w="1276"/>
        <w:gridCol w:w="1275"/>
        <w:gridCol w:w="2835"/>
        <w:gridCol w:w="2694"/>
        <w:gridCol w:w="401"/>
      </w:tblGrid>
      <w:tr w:rsidR="009022CB" w:rsidRPr="00FE40C6" w:rsidTr="006873C6">
        <w:trPr>
          <w:gridAfter w:val="1"/>
          <w:wAfter w:w="401" w:type="dxa"/>
          <w:trHeight w:val="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EA46B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A46B5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FE40C6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FE40C6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926061" w:rsidRPr="00FE40C6" w:rsidTr="006873C6">
        <w:tblPrEx>
          <w:tblCellMar>
            <w:left w:w="57" w:type="dxa"/>
            <w:right w:w="57" w:type="dxa"/>
          </w:tblCellMar>
        </w:tblPrEx>
        <w:trPr>
          <w:gridAfter w:val="1"/>
          <w:wAfter w:w="401" w:type="dxa"/>
          <w:trHeight w:val="56"/>
        </w:trPr>
        <w:tc>
          <w:tcPr>
            <w:tcW w:w="4821" w:type="dxa"/>
            <w:vMerge w:val="restart"/>
            <w:shd w:val="clear" w:color="auto" w:fill="auto"/>
            <w:hideMark/>
          </w:tcPr>
          <w:p w:rsidR="00926061" w:rsidRPr="00FE40C6" w:rsidRDefault="00926061" w:rsidP="00915B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7 521,70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1 005,50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8 527,20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26061" w:rsidRPr="00FE40C6" w:rsidTr="006873C6">
        <w:tblPrEx>
          <w:tblCellMar>
            <w:left w:w="57" w:type="dxa"/>
            <w:right w:w="57" w:type="dxa"/>
          </w:tblCellMar>
        </w:tblPrEx>
        <w:trPr>
          <w:gridAfter w:val="1"/>
          <w:wAfter w:w="401" w:type="dxa"/>
          <w:trHeight w:val="56"/>
        </w:trPr>
        <w:tc>
          <w:tcPr>
            <w:tcW w:w="4821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6 172,70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861,50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7 034,20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6061" w:rsidRPr="00FE40C6" w:rsidTr="006873C6">
        <w:tblPrEx>
          <w:tblCellMar>
            <w:left w:w="57" w:type="dxa"/>
            <w:right w:w="57" w:type="dxa"/>
          </w:tblCellMar>
        </w:tblPrEx>
        <w:trPr>
          <w:gridAfter w:val="1"/>
          <w:wAfter w:w="401" w:type="dxa"/>
          <w:trHeight w:val="56"/>
        </w:trPr>
        <w:tc>
          <w:tcPr>
            <w:tcW w:w="4821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6 621,70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1 960,00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8 581,70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835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26061" w:rsidRPr="00FE40C6" w:rsidRDefault="00926061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5B60" w:rsidRPr="00FE40C6" w:rsidTr="006873C6">
        <w:trPr>
          <w:gridAfter w:val="1"/>
          <w:wAfter w:w="401" w:type="dxa"/>
          <w:trHeight w:val="56"/>
        </w:trPr>
        <w:tc>
          <w:tcPr>
            <w:tcW w:w="4821" w:type="dxa"/>
            <w:vMerge w:val="restart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7 605,6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150 213,90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157 819,50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15B60" w:rsidRPr="00FE40C6" w:rsidTr="006873C6">
        <w:trPr>
          <w:gridAfter w:val="1"/>
          <w:wAfter w:w="401" w:type="dxa"/>
          <w:trHeight w:val="56"/>
        </w:trPr>
        <w:tc>
          <w:tcPr>
            <w:tcW w:w="4821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22 005,5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212 483,40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234 488,90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835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5B60" w:rsidRPr="00FE40C6" w:rsidTr="006873C6">
        <w:trPr>
          <w:gridAfter w:val="1"/>
          <w:wAfter w:w="401" w:type="dxa"/>
          <w:trHeight w:val="56"/>
        </w:trPr>
        <w:tc>
          <w:tcPr>
            <w:tcW w:w="4821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27 655,1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227 163,60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254 818,70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835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5B60" w:rsidRPr="00FE40C6" w:rsidTr="006873C6">
        <w:trPr>
          <w:gridAfter w:val="1"/>
          <w:wAfter w:w="401" w:type="dxa"/>
          <w:trHeight w:val="56"/>
        </w:trPr>
        <w:tc>
          <w:tcPr>
            <w:tcW w:w="4821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15 058,9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234 790,20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249 849,10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5B60" w:rsidRPr="00915B60" w:rsidTr="006873C6">
        <w:trPr>
          <w:trHeight w:val="56"/>
        </w:trPr>
        <w:tc>
          <w:tcPr>
            <w:tcW w:w="4821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92 641,2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828 478,10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921 119,30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E40C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915B60" w:rsidRPr="00FE40C6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B60" w:rsidRPr="00915B60" w:rsidRDefault="00915B60" w:rsidP="00FE40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0082" w:rsidRPr="003F68C6" w:rsidRDefault="00710082" w:rsidP="0092064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68C6" w:rsidRPr="00915B60" w:rsidRDefault="003F68C6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3BED" w:rsidRPr="00915B60" w:rsidRDefault="00AA3BED" w:rsidP="00915B60">
      <w:pPr>
        <w:spacing w:after="0" w:line="240" w:lineRule="auto"/>
        <w:ind w:left="10206" w:hanging="141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Приложение № 3</w:t>
      </w:r>
    </w:p>
    <w:p w:rsidR="00AA3BED" w:rsidRPr="00915B60" w:rsidRDefault="00AA3BED" w:rsidP="00915B60">
      <w:pPr>
        <w:spacing w:after="0" w:line="240" w:lineRule="auto"/>
        <w:ind w:left="10206" w:hanging="141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A3BED" w:rsidRPr="00915B60" w:rsidRDefault="00AA3BED" w:rsidP="00915B60">
      <w:pPr>
        <w:spacing w:after="0" w:line="240" w:lineRule="auto"/>
        <w:ind w:left="10206" w:hanging="141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AA3BED" w:rsidRDefault="00AA3BED" w:rsidP="00915B60">
      <w:pPr>
        <w:spacing w:after="0" w:line="240" w:lineRule="auto"/>
        <w:ind w:left="10206" w:hanging="141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915B60" w:rsidRPr="00915B60" w:rsidRDefault="00915B60" w:rsidP="00915B60">
      <w:pPr>
        <w:spacing w:after="0" w:line="240" w:lineRule="auto"/>
        <w:ind w:left="10206" w:hanging="141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84" w:type="dxa"/>
        <w:tblInd w:w="-369" w:type="dxa"/>
        <w:tblCellMar>
          <w:left w:w="57" w:type="dxa"/>
          <w:right w:w="57" w:type="dxa"/>
        </w:tblCellMar>
        <w:tblLook w:val="04A0"/>
      </w:tblPr>
      <w:tblGrid>
        <w:gridCol w:w="3453"/>
        <w:gridCol w:w="2938"/>
        <w:gridCol w:w="1139"/>
        <w:gridCol w:w="1119"/>
        <w:gridCol w:w="1125"/>
        <w:gridCol w:w="1105"/>
        <w:gridCol w:w="1139"/>
        <w:gridCol w:w="1000"/>
        <w:gridCol w:w="1067"/>
        <w:gridCol w:w="1818"/>
        <w:gridCol w:w="381"/>
      </w:tblGrid>
      <w:tr w:rsidR="00915B60" w:rsidRPr="0079708D" w:rsidTr="006873C6">
        <w:trPr>
          <w:gridAfter w:val="1"/>
          <w:wAfter w:w="381" w:type="dxa"/>
          <w:trHeight w:val="268"/>
        </w:trPr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5B60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Ответственные </w:t>
            </w:r>
          </w:p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за исполнение</w:t>
            </w:r>
          </w:p>
        </w:tc>
        <w:tc>
          <w:tcPr>
            <w:tcW w:w="7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Ожидаемый </w:t>
            </w:r>
          </w:p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результат</w:t>
            </w:r>
          </w:p>
        </w:tc>
      </w:tr>
      <w:tr w:rsidR="00915B60" w:rsidRPr="0079708D" w:rsidTr="006873C6">
        <w:trPr>
          <w:gridAfter w:val="1"/>
          <w:wAfter w:w="381" w:type="dxa"/>
          <w:trHeight w:val="46"/>
        </w:trPr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15B60" w:rsidRPr="0079708D" w:rsidTr="006873C6">
        <w:trPr>
          <w:gridAfter w:val="1"/>
          <w:wAfter w:w="381" w:type="dxa"/>
          <w:trHeight w:val="46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15B60" w:rsidRPr="0079708D" w:rsidTr="006873C6">
        <w:trPr>
          <w:gridAfter w:val="1"/>
          <w:wAfter w:w="381" w:type="dxa"/>
          <w:trHeight w:val="315"/>
        </w:trPr>
        <w:tc>
          <w:tcPr>
            <w:tcW w:w="159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B60" w:rsidRPr="00D70D85" w:rsidRDefault="00915B60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1. Проведение учебно-тренировочных занятий с учетом современных методических требований</w:t>
            </w:r>
          </w:p>
        </w:tc>
      </w:tr>
      <w:tr w:rsidR="00915B60" w:rsidRPr="0079708D" w:rsidTr="006873C6">
        <w:trPr>
          <w:gridAfter w:val="1"/>
          <w:wAfter w:w="381" w:type="dxa"/>
          <w:trHeight w:val="97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1.1. Субсидии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государственным 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бюджетным учреждениям </w:t>
            </w:r>
            <w:r>
              <w:rPr>
                <w:rFonts w:ascii="Times New Roman" w:hAnsi="Times New Roman"/>
                <w:color w:val="000000"/>
                <w:lang w:eastAsia="ru-RU"/>
              </w:rPr>
              <w:t>Респу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лики Тыва 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на финансовое обесп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чение государственного задания на оказание государственных услуг (выполнение работ), в том числе: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6873C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шко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ла  «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Чеди-Хаан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», ГБУ Республики Тыва «СШ «Тыва», РГБУ «Спо</w:t>
            </w: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тивная школа олимпийского резерва»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23455,3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22853,1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26432,6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15699,7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21 316,2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25 176,3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24 160,8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BC2B47" w:rsidRDefault="00915B60" w:rsidP="006873C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lang w:eastAsia="ru-RU"/>
              </w:rPr>
              <w:t>реализация пр</w:t>
            </w:r>
            <w:r w:rsidRPr="001D457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1D4576">
              <w:rPr>
                <w:rFonts w:ascii="Times New Roman" w:hAnsi="Times New Roman"/>
                <w:color w:val="000000"/>
                <w:lang w:eastAsia="ru-RU"/>
              </w:rPr>
              <w:t>грамм спорти</w:t>
            </w:r>
            <w:r w:rsidRPr="001D4576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1D4576">
              <w:rPr>
                <w:rFonts w:ascii="Times New Roman" w:hAnsi="Times New Roman"/>
                <w:color w:val="000000"/>
                <w:lang w:eastAsia="ru-RU"/>
              </w:rPr>
              <w:t>ной подготовки, развитие наци</w:t>
            </w:r>
            <w:r w:rsidRPr="001D457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1D4576">
              <w:rPr>
                <w:rFonts w:ascii="Times New Roman" w:hAnsi="Times New Roman"/>
                <w:color w:val="000000"/>
                <w:lang w:eastAsia="ru-RU"/>
              </w:rPr>
              <w:t>нальных видов спорта</w:t>
            </w:r>
          </w:p>
        </w:tc>
      </w:tr>
      <w:tr w:rsidR="009022CB" w:rsidRPr="0079708D" w:rsidTr="006873C6">
        <w:trPr>
          <w:trHeight w:val="416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ГБУ Республики Тыва «Спорти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ная 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шко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ла  «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Чеди-Хаан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ГБУ Республики Тыва «Спортивная 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шко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ла  «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Чеди-Хаан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4230,3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4274,3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5357,5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5855,4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7 364,4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7 350,8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8 524,7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выполнение г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сударственного задания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CB" w:rsidRPr="0079708D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2CB" w:rsidRPr="0079708D" w:rsidTr="006873C6">
        <w:trPr>
          <w:trHeight w:val="416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ГБУ Республики Тыва «СШ «Т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t>ва»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ГБУ Республики Тыва «СШ «Тыва»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555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8558,2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603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9844,3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13 951,8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17 825,5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15 636,1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D70D85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выполнение г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сударственного задания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CB" w:rsidRPr="0079708D" w:rsidRDefault="009022CB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5BC" w:rsidRDefault="002F15BC"/>
    <w:tbl>
      <w:tblPr>
        <w:tblW w:w="16233" w:type="dxa"/>
        <w:tblInd w:w="-3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938"/>
        <w:gridCol w:w="1032"/>
        <w:gridCol w:w="992"/>
        <w:gridCol w:w="1134"/>
        <w:gridCol w:w="993"/>
        <w:gridCol w:w="1134"/>
        <w:gridCol w:w="992"/>
        <w:gridCol w:w="992"/>
        <w:gridCol w:w="2126"/>
        <w:gridCol w:w="498"/>
      </w:tblGrid>
      <w:tr w:rsidR="00915B60" w:rsidRPr="00D70D85" w:rsidTr="006873C6">
        <w:trPr>
          <w:gridAfter w:val="1"/>
          <w:wAfter w:w="498" w:type="dxa"/>
          <w:trHeight w:val="12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5B60" w:rsidRPr="00D70D85" w:rsidRDefault="00915B60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915B60" w:rsidRPr="0079708D" w:rsidTr="009022CB">
        <w:trPr>
          <w:trHeight w:val="4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BC2B47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РГБУ «Спортивная школа оли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lang w:eastAsia="ru-RU"/>
              </w:rPr>
              <w:t>пийского резерва»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BC2B47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РГБУ «Спортивная школа олимпийского резерва»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107363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670</w:t>
            </w:r>
            <w:r w:rsidR="0010736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10020,5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11472,1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08D" w:rsidRPr="00D70D85" w:rsidRDefault="0079708D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выполнение гос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дарственного зад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8D" w:rsidRPr="0079708D" w:rsidRDefault="0079708D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B60" w:rsidRPr="0079708D" w:rsidTr="009022CB">
        <w:trPr>
          <w:trHeight w:val="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22853,1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26432,6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15699,7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21 316,2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24 160,8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15B60" w:rsidRPr="00D70D85" w:rsidRDefault="00915B60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60" w:rsidRPr="0079708D" w:rsidRDefault="00915B6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B60" w:rsidRPr="0079708D" w:rsidTr="009022CB">
        <w:trPr>
          <w:trHeight w:val="26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915B60" w:rsidRDefault="00F4250E" w:rsidP="0091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915B60" w:rsidRPr="00915B60">
                <w:rPr>
                  <w:rFonts w:ascii="Times New Roman" w:hAnsi="Times New Roman"/>
                  <w:color w:val="000000" w:themeColor="text1"/>
                  <w:lang w:eastAsia="ru-RU"/>
                </w:rPr>
                <w:t>Итого по Подпрограмме</w:t>
              </w:r>
            </w:hyperlink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22853,1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26432,6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15699,7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21 316,2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25 176,3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24 160,8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60" w:rsidRPr="0079708D" w:rsidRDefault="00915B6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B60" w:rsidRPr="0079708D" w:rsidTr="009022CB">
        <w:trPr>
          <w:trHeight w:val="2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Всего по Подпрограмме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B60" w:rsidRPr="00D70D85" w:rsidRDefault="00915B60" w:rsidP="00915B6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B60" w:rsidRPr="00D70D85" w:rsidRDefault="00915B60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159 094,0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B60" w:rsidRPr="00D70D85" w:rsidRDefault="00915B60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B60" w:rsidRPr="005144C8" w:rsidRDefault="00915B6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6A6F" w:rsidRPr="006873C6" w:rsidRDefault="00A26A6F" w:rsidP="0092064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A3BED" w:rsidRPr="00915B60" w:rsidRDefault="00AA3BE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Приложение № 4</w:t>
      </w:r>
    </w:p>
    <w:p w:rsidR="00AA3BED" w:rsidRPr="00915B60" w:rsidRDefault="00AA3BE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A3BED" w:rsidRPr="00915B60" w:rsidRDefault="00AA3BE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AA3BED" w:rsidRPr="00915B60" w:rsidRDefault="00AA3BE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5B60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5144C8" w:rsidRDefault="005144C8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ook w:val="04A0"/>
      </w:tblPr>
      <w:tblGrid>
        <w:gridCol w:w="3349"/>
        <w:gridCol w:w="2085"/>
        <w:gridCol w:w="1200"/>
        <w:gridCol w:w="1196"/>
        <w:gridCol w:w="1195"/>
        <w:gridCol w:w="1195"/>
        <w:gridCol w:w="1195"/>
        <w:gridCol w:w="1199"/>
        <w:gridCol w:w="1199"/>
        <w:gridCol w:w="2063"/>
      </w:tblGrid>
      <w:tr w:rsidR="009022CB" w:rsidRPr="003F68C6" w:rsidTr="006873C6">
        <w:trPr>
          <w:trHeight w:val="229"/>
        </w:trPr>
        <w:tc>
          <w:tcPr>
            <w:tcW w:w="3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CB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Ответственные </w:t>
            </w:r>
          </w:p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за исполнение</w:t>
            </w:r>
          </w:p>
        </w:tc>
        <w:tc>
          <w:tcPr>
            <w:tcW w:w="8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CB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Ожидаемый</w:t>
            </w:r>
          </w:p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результат</w:t>
            </w:r>
          </w:p>
        </w:tc>
      </w:tr>
      <w:tr w:rsidR="009022CB" w:rsidRPr="003F68C6" w:rsidTr="006873C6">
        <w:trPr>
          <w:trHeight w:val="46"/>
        </w:trPr>
        <w:tc>
          <w:tcPr>
            <w:tcW w:w="3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022CB" w:rsidRPr="003F68C6" w:rsidTr="006873C6">
        <w:trPr>
          <w:trHeight w:val="30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9022CB" w:rsidRPr="003F68C6" w:rsidTr="006873C6">
        <w:trPr>
          <w:trHeight w:val="1946"/>
        </w:trPr>
        <w:tc>
          <w:tcPr>
            <w:tcW w:w="3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1.1. Субсидии бюджетным у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реждениям  профессионального образования физкультурно-спортивной направленности на финансовое обеспечение гос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дарственного задания на оказ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ние государственных услуг (в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полнение работ),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ГБ ПОУ Республ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ки Тыва «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Училище олимпийского р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зерва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 (техникум)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14 741,0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14652,9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15839,8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15929,2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18690,5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18 403,4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17 629,0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3F68C6">
              <w:rPr>
                <w:rFonts w:ascii="Times New Roman" w:hAnsi="Times New Roman"/>
                <w:color w:val="000000"/>
                <w:lang w:eastAsia="ru-RU"/>
              </w:rPr>
              <w:t>учебно-трениро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вочного</w:t>
            </w:r>
            <w:proofErr w:type="spellEnd"/>
            <w:proofErr w:type="gramEnd"/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 процесса специалистов со средним профе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сиональным обр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зованием</w:t>
            </w:r>
          </w:p>
        </w:tc>
      </w:tr>
      <w:tr w:rsidR="009022CB" w:rsidRPr="003F68C6" w:rsidTr="006873C6">
        <w:trPr>
          <w:trHeight w:val="56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2F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ГБ ПОУ  Республики Тыва «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Училище олимпийского резе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 (техникум)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ГБ ПОУ 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ки Тыва «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Училище олимпийского р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зерва»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 (техникум)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14 741,0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14652,9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15839,8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15929,2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18690,5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18 403,4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17 629,0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выполнение гос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дарственного зад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</w:tr>
      <w:tr w:rsidR="009022CB" w:rsidRPr="003F68C6" w:rsidTr="006873C6">
        <w:trPr>
          <w:trHeight w:val="83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1.2. Выдача стипендий студе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там Училища олимпийского р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зерва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ГБ ПОУ 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ки Тыва «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Училище олимпийского р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зерва»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 xml:space="preserve"> (техникум)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935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769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783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783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828,7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1131,5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1 175,0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стимулирование учебы студентов Училища оли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3F68C6">
              <w:rPr>
                <w:rFonts w:ascii="Times New Roman" w:hAnsi="Times New Roman"/>
                <w:color w:val="000000"/>
                <w:lang w:eastAsia="ru-RU"/>
              </w:rPr>
              <w:t>пийского резерва</w:t>
            </w:r>
          </w:p>
        </w:tc>
      </w:tr>
      <w:tr w:rsidR="009022CB" w:rsidRPr="003F68C6" w:rsidTr="006873C6">
        <w:trPr>
          <w:trHeight w:val="46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15676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15421,9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16622,8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16712,2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19519,2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19 534,9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18 804,0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022CB" w:rsidRPr="003F68C6" w:rsidTr="006873C6">
        <w:trPr>
          <w:trHeight w:val="248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5144C8" w:rsidRDefault="00F4250E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9022CB" w:rsidRPr="005144C8">
                <w:rPr>
                  <w:rFonts w:ascii="Times New Roman" w:hAnsi="Times New Roman"/>
                  <w:color w:val="000000" w:themeColor="text1"/>
                  <w:lang w:eastAsia="ru-RU"/>
                </w:rPr>
                <w:t>Всего по Подпрограмме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15676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15421,9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16622,8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16712,2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19519,2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19 534,9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18 804,0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022CB" w:rsidRPr="003F68C6" w:rsidTr="006873C6">
        <w:trPr>
          <w:trHeight w:val="46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2CB" w:rsidRPr="003F68C6" w:rsidRDefault="009022CB" w:rsidP="00514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122 291,0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CB" w:rsidRPr="003F68C6" w:rsidRDefault="009022CB" w:rsidP="009206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F68C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94A4A" w:rsidRPr="003F68C6" w:rsidRDefault="00394A4A" w:rsidP="0092064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9708D" w:rsidRPr="005144C8" w:rsidRDefault="0079708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144C8">
        <w:rPr>
          <w:rFonts w:ascii="Times New Roman" w:hAnsi="Times New Roman"/>
          <w:sz w:val="28"/>
          <w:szCs w:val="28"/>
        </w:rPr>
        <w:t>Приложение № 5</w:t>
      </w:r>
    </w:p>
    <w:p w:rsidR="0079708D" w:rsidRPr="005144C8" w:rsidRDefault="0079708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144C8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79708D" w:rsidRPr="005144C8" w:rsidRDefault="0079708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144C8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79708D" w:rsidRPr="005144C8" w:rsidRDefault="0079708D" w:rsidP="005144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144C8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A26A6F" w:rsidRDefault="00A26A6F" w:rsidP="005144C8">
      <w:pPr>
        <w:spacing w:after="0" w:line="240" w:lineRule="auto"/>
        <w:ind w:right="-456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847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81"/>
        <w:gridCol w:w="1418"/>
        <w:gridCol w:w="1275"/>
        <w:gridCol w:w="1134"/>
        <w:gridCol w:w="1163"/>
        <w:gridCol w:w="113"/>
        <w:gridCol w:w="851"/>
        <w:gridCol w:w="1134"/>
        <w:gridCol w:w="1275"/>
        <w:gridCol w:w="1276"/>
        <w:gridCol w:w="992"/>
        <w:gridCol w:w="1163"/>
        <w:gridCol w:w="1672"/>
      </w:tblGrid>
      <w:tr w:rsidR="00C17C71" w:rsidRPr="0079708D" w:rsidTr="006873C6">
        <w:trPr>
          <w:trHeight w:val="315"/>
        </w:trPr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1668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</w:p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70D85">
              <w:rPr>
                <w:rFonts w:ascii="Times New Roman" w:hAnsi="Times New Roman"/>
                <w:color w:val="000000"/>
                <w:lang w:eastAsia="ru-RU"/>
              </w:rPr>
              <w:t>Ответстве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ные</w:t>
            </w:r>
            <w:proofErr w:type="gramEnd"/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за 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полнение</w:t>
            </w:r>
          </w:p>
        </w:tc>
        <w:tc>
          <w:tcPr>
            <w:tcW w:w="1037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Ожидаемый 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зультат</w:t>
            </w:r>
          </w:p>
        </w:tc>
      </w:tr>
      <w:tr w:rsidR="00C17C71" w:rsidRPr="0079708D" w:rsidTr="006873C6">
        <w:trPr>
          <w:trHeight w:val="173"/>
        </w:trPr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167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C71" w:rsidRPr="0079708D" w:rsidTr="006873C6">
        <w:trPr>
          <w:trHeight w:val="91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внебю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жетные и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лика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республ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C71" w:rsidRPr="0079708D" w:rsidTr="006873C6">
        <w:trPr>
          <w:trHeight w:val="17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71" w:rsidRPr="00D70D85" w:rsidRDefault="00C17C71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08633B" w:rsidRPr="0079708D" w:rsidTr="006873C6">
        <w:trPr>
          <w:trHeight w:val="300"/>
        </w:trPr>
        <w:tc>
          <w:tcPr>
            <w:tcW w:w="15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B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1. Создание условий для проведения физкультурно-оздоровительных занятий </w:t>
            </w:r>
            <w:proofErr w:type="gramStart"/>
            <w:r w:rsidRPr="00D70D85">
              <w:rPr>
                <w:rFonts w:ascii="Times New Roman" w:hAnsi="Times New Roman"/>
                <w:color w:val="000000"/>
                <w:lang w:eastAsia="ru-RU"/>
              </w:rPr>
              <w:t>среди</w:t>
            </w:r>
            <w:proofErr w:type="gramEnd"/>
          </w:p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населения, учебно-тренировочного процесса по видам спорта</w:t>
            </w:r>
          </w:p>
        </w:tc>
      </w:tr>
      <w:tr w:rsidR="0008633B" w:rsidRPr="0079708D" w:rsidTr="006873C6">
        <w:trPr>
          <w:trHeight w:val="1635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F116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1.1. Пополнение (о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новление) перечня об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рудования и спорти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ного инвентаря, пр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доставляемого для </w:t>
            </w:r>
            <w:proofErr w:type="gramStart"/>
            <w:r w:rsidRPr="00D70D85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нимающихся</w:t>
            </w:r>
            <w:proofErr w:type="gramEnd"/>
            <w:r w:rsidRPr="00D70D85">
              <w:rPr>
                <w:rFonts w:ascii="Times New Roman" w:hAnsi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633B" w:rsidRPr="007B551B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551B">
              <w:rPr>
                <w:rFonts w:ascii="Times New Roman" w:eastAsiaTheme="minorHAnsi" w:hAnsi="Times New Roman"/>
              </w:rPr>
              <w:t>ГАУ Респу</w:t>
            </w:r>
            <w:r w:rsidRPr="007B551B">
              <w:rPr>
                <w:rFonts w:ascii="Times New Roman" w:eastAsiaTheme="minorHAnsi" w:hAnsi="Times New Roman"/>
              </w:rPr>
              <w:t>б</w:t>
            </w:r>
            <w:r w:rsidRPr="007B551B">
              <w:rPr>
                <w:rFonts w:ascii="Times New Roman" w:eastAsiaTheme="minorHAnsi" w:hAnsi="Times New Roman"/>
              </w:rPr>
              <w:t>лики Тыва «СШ «</w:t>
            </w:r>
            <w:proofErr w:type="spellStart"/>
            <w:r w:rsidRPr="007B551B">
              <w:rPr>
                <w:rFonts w:ascii="Times New Roman" w:eastAsiaTheme="minorHAnsi" w:hAnsi="Times New Roman"/>
              </w:rPr>
              <w:t>Суб</w:t>
            </w:r>
            <w:r w:rsidRPr="007B551B">
              <w:rPr>
                <w:rFonts w:ascii="Times New Roman" w:eastAsiaTheme="minorHAnsi" w:hAnsi="Times New Roman"/>
              </w:rPr>
              <w:t>е</w:t>
            </w:r>
            <w:r w:rsidRPr="007B551B">
              <w:rPr>
                <w:rFonts w:ascii="Times New Roman" w:eastAsiaTheme="minorHAnsi" w:hAnsi="Times New Roman"/>
              </w:rPr>
              <w:t>дей</w:t>
            </w:r>
            <w:proofErr w:type="spellEnd"/>
            <w:r w:rsidRPr="007B551B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3959,3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12959,3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создание усл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вий для пров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дения </w:t>
            </w:r>
            <w:proofErr w:type="spellStart"/>
            <w:r w:rsidRPr="00D70D85">
              <w:rPr>
                <w:rFonts w:ascii="Times New Roman" w:hAnsi="Times New Roman"/>
                <w:color w:val="000000"/>
                <w:lang w:eastAsia="ru-RU"/>
              </w:rPr>
              <w:t>физкул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турно-оздоро</w:t>
            </w:r>
            <w:r w:rsidR="009022CB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вительных</w:t>
            </w:r>
            <w:proofErr w:type="spellEnd"/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зан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тий населения, </w:t>
            </w:r>
            <w:proofErr w:type="spellStart"/>
            <w:proofErr w:type="gramStart"/>
            <w:r w:rsidRPr="00D70D85">
              <w:rPr>
                <w:rFonts w:ascii="Times New Roman" w:hAnsi="Times New Roman"/>
                <w:color w:val="000000"/>
                <w:lang w:eastAsia="ru-RU"/>
              </w:rPr>
              <w:t>учебно-трени</w:t>
            </w:r>
            <w:r w:rsidR="009022CB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ровочного</w:t>
            </w:r>
            <w:proofErr w:type="spellEnd"/>
            <w:proofErr w:type="gramEnd"/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цесса в видах спорта</w:t>
            </w:r>
          </w:p>
        </w:tc>
      </w:tr>
      <w:tr w:rsidR="0008633B" w:rsidRPr="0079708D" w:rsidTr="006873C6">
        <w:trPr>
          <w:trHeight w:val="124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холодильное оборуд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вание для ледового зала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3959,3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12959,3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8633B" w:rsidRPr="0079708D" w:rsidTr="006873C6">
        <w:trPr>
          <w:trHeight w:val="160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приборы учета узла т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пловой энергии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500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8633B" w:rsidRPr="0079708D" w:rsidTr="006873C6">
        <w:trPr>
          <w:trHeight w:val="153"/>
        </w:trPr>
        <w:tc>
          <w:tcPr>
            <w:tcW w:w="158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2. Проведение мероприятий спортивно-оздоровительного, презентационного, молодежного и других направлений</w:t>
            </w:r>
          </w:p>
        </w:tc>
      </w:tr>
      <w:tr w:rsidR="0008633B" w:rsidRPr="0079708D" w:rsidTr="006873C6">
        <w:trPr>
          <w:trHeight w:val="1519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2.1. Предоставление площадей учреждений для проведения спо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тивно-массовых, мол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дежных, </w:t>
            </w:r>
            <w:proofErr w:type="spellStart"/>
            <w:r w:rsidRPr="00D70D85">
              <w:rPr>
                <w:rFonts w:ascii="Times New Roman" w:hAnsi="Times New Roman"/>
                <w:color w:val="000000"/>
                <w:lang w:eastAsia="ru-RU"/>
              </w:rPr>
              <w:t>досуговых</w:t>
            </w:r>
            <w:proofErr w:type="spellEnd"/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и других мероприятий,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551B">
              <w:rPr>
                <w:rFonts w:ascii="Times New Roman" w:eastAsiaTheme="minorHAnsi" w:hAnsi="Times New Roman"/>
              </w:rPr>
              <w:t xml:space="preserve"> ГАУ Ре</w:t>
            </w:r>
            <w:r w:rsidRPr="007B551B">
              <w:rPr>
                <w:rFonts w:ascii="Times New Roman" w:eastAsiaTheme="minorHAnsi" w:hAnsi="Times New Roman"/>
              </w:rPr>
              <w:t>с</w:t>
            </w:r>
            <w:r w:rsidRPr="007B551B">
              <w:rPr>
                <w:rFonts w:ascii="Times New Roman" w:eastAsiaTheme="minorHAnsi" w:hAnsi="Times New Roman"/>
              </w:rPr>
              <w:t>публики Т</w:t>
            </w:r>
            <w:r w:rsidRPr="007B551B">
              <w:rPr>
                <w:rFonts w:ascii="Times New Roman" w:eastAsiaTheme="minorHAnsi" w:hAnsi="Times New Roman"/>
              </w:rPr>
              <w:t>ы</w:t>
            </w:r>
            <w:r w:rsidRPr="007B551B">
              <w:rPr>
                <w:rFonts w:ascii="Times New Roman" w:eastAsiaTheme="minorHAnsi" w:hAnsi="Times New Roman"/>
              </w:rPr>
              <w:t>ва «СШ «</w:t>
            </w:r>
            <w:proofErr w:type="spellStart"/>
            <w:r w:rsidRPr="007B551B">
              <w:rPr>
                <w:rFonts w:ascii="Times New Roman" w:eastAsiaTheme="minorHAnsi" w:hAnsi="Times New Roman"/>
              </w:rPr>
              <w:t>С</w:t>
            </w:r>
            <w:r w:rsidRPr="007B551B">
              <w:rPr>
                <w:rFonts w:ascii="Times New Roman" w:eastAsiaTheme="minorHAnsi" w:hAnsi="Times New Roman"/>
              </w:rPr>
              <w:t>у</w:t>
            </w:r>
            <w:r w:rsidRPr="007B551B">
              <w:rPr>
                <w:rFonts w:ascii="Times New Roman" w:eastAsiaTheme="minorHAnsi" w:hAnsi="Times New Roman"/>
              </w:rPr>
              <w:t>бедей</w:t>
            </w:r>
            <w:proofErr w:type="spellEnd"/>
            <w:r w:rsidRPr="007B551B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970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096</w:t>
            </w:r>
            <w:r>
              <w:rPr>
                <w:rFonts w:ascii="Times New Roman" w:hAnsi="Times New Roman"/>
                <w:color w:val="000000"/>
                <w:lang w:eastAsia="ru-RU"/>
              </w:rPr>
              <w:t>,0,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096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24546,2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26453,3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27219,6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32 827,0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36 619,7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увеличение к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личества мер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приятий</w:t>
            </w:r>
          </w:p>
        </w:tc>
      </w:tr>
    </w:tbl>
    <w:p w:rsidR="006873C6" w:rsidRDefault="006873C6"/>
    <w:tbl>
      <w:tblPr>
        <w:tblW w:w="16131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81"/>
        <w:gridCol w:w="1418"/>
        <w:gridCol w:w="1275"/>
        <w:gridCol w:w="1134"/>
        <w:gridCol w:w="1163"/>
        <w:gridCol w:w="113"/>
        <w:gridCol w:w="851"/>
        <w:gridCol w:w="1134"/>
        <w:gridCol w:w="1275"/>
        <w:gridCol w:w="1276"/>
        <w:gridCol w:w="992"/>
        <w:gridCol w:w="1163"/>
        <w:gridCol w:w="1672"/>
        <w:gridCol w:w="284"/>
      </w:tblGrid>
      <w:tr w:rsidR="006873C6" w:rsidRPr="0079708D" w:rsidTr="006873C6">
        <w:trPr>
          <w:gridAfter w:val="1"/>
          <w:wAfter w:w="284" w:type="dxa"/>
          <w:trHeight w:val="17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C6" w:rsidRPr="00D70D85" w:rsidRDefault="006873C6" w:rsidP="0068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08633B" w:rsidRPr="0079708D" w:rsidTr="00F11668">
        <w:trPr>
          <w:gridAfter w:val="1"/>
          <w:wAfter w:w="284" w:type="dxa"/>
          <w:trHeight w:val="2266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2.1.1. субсидии гос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дарственному автоно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ному учреждению фи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культурно-спортивной направленности на ф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нансовое обеспечение государственного зад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ния на оказание гос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дарственных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551B">
              <w:rPr>
                <w:rFonts w:ascii="Times New Roman" w:eastAsiaTheme="minorHAnsi" w:hAnsi="Times New Roman"/>
              </w:rPr>
              <w:t>ГАУ Респу</w:t>
            </w:r>
            <w:r w:rsidRPr="007B551B">
              <w:rPr>
                <w:rFonts w:ascii="Times New Roman" w:eastAsiaTheme="minorHAnsi" w:hAnsi="Times New Roman"/>
              </w:rPr>
              <w:t>б</w:t>
            </w:r>
            <w:r w:rsidRPr="007B551B">
              <w:rPr>
                <w:rFonts w:ascii="Times New Roman" w:eastAsiaTheme="minorHAnsi" w:hAnsi="Times New Roman"/>
              </w:rPr>
              <w:t>лики Тыва «СШ «</w:t>
            </w:r>
            <w:proofErr w:type="spellStart"/>
            <w:r w:rsidRPr="007B551B">
              <w:rPr>
                <w:rFonts w:ascii="Times New Roman" w:eastAsiaTheme="minorHAnsi" w:hAnsi="Times New Roman"/>
              </w:rPr>
              <w:t>Суб</w:t>
            </w:r>
            <w:r w:rsidRPr="007B551B">
              <w:rPr>
                <w:rFonts w:ascii="Times New Roman" w:eastAsiaTheme="minorHAnsi" w:hAnsi="Times New Roman"/>
              </w:rPr>
              <w:t>е</w:t>
            </w:r>
            <w:r w:rsidRPr="007B551B">
              <w:rPr>
                <w:rFonts w:ascii="Times New Roman" w:eastAsiaTheme="minorHAnsi" w:hAnsi="Times New Roman"/>
              </w:rPr>
              <w:t>дей</w:t>
            </w:r>
            <w:proofErr w:type="spellEnd"/>
            <w:r w:rsidRPr="007B551B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18970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23096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23096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24546,2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26453,3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27219,6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32 827,0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36 619,7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выполнение г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сударственного задания</w:t>
            </w:r>
          </w:p>
        </w:tc>
      </w:tr>
      <w:tr w:rsidR="0008633B" w:rsidRPr="0079708D" w:rsidTr="009022CB">
        <w:trPr>
          <w:gridAfter w:val="1"/>
          <w:wAfter w:w="284" w:type="dxa"/>
          <w:trHeight w:val="156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2.2. Проведение спо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тивно-массовых мер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приятий по национал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ным видам спорта, празднику жи</w:t>
            </w:r>
            <w:r>
              <w:rPr>
                <w:rFonts w:ascii="Times New Roman" w:hAnsi="Times New Roman"/>
                <w:color w:val="000000"/>
                <w:lang w:eastAsia="ru-RU"/>
              </w:rPr>
              <w:t>вотнов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дов «</w:t>
            </w:r>
            <w:proofErr w:type="spellStart"/>
            <w:r w:rsidRPr="00D70D85">
              <w:rPr>
                <w:rFonts w:ascii="Times New Roman" w:hAnsi="Times New Roman"/>
                <w:color w:val="000000"/>
                <w:lang w:eastAsia="ru-RU"/>
              </w:rPr>
              <w:t>Наадым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Министерс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во спорта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еспублики 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lang w:eastAsia="ru-RU"/>
              </w:rPr>
              <w:t>ыва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7B551B">
              <w:rPr>
                <w:rFonts w:ascii="Times New Roman" w:eastAsiaTheme="minorHAnsi" w:hAnsi="Times New Roman"/>
              </w:rPr>
              <w:t>ГАУ Республики Тыва «СШ «</w:t>
            </w:r>
            <w:proofErr w:type="spellStart"/>
            <w:r w:rsidRPr="007B551B">
              <w:rPr>
                <w:rFonts w:ascii="Times New Roman" w:eastAsiaTheme="minorHAnsi" w:hAnsi="Times New Roman"/>
              </w:rPr>
              <w:t>Субедей</w:t>
            </w:r>
            <w:proofErr w:type="spellEnd"/>
            <w:r w:rsidRPr="007B551B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CF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1233</w:t>
            </w:r>
            <w:r w:rsidR="00CF62F7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увеличение проведения спортивно-массовых мер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приятий по н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циональным видам спорта</w:t>
            </w:r>
          </w:p>
        </w:tc>
      </w:tr>
      <w:tr w:rsidR="0008633B" w:rsidRPr="0079708D" w:rsidTr="00F11668">
        <w:trPr>
          <w:gridAfter w:val="1"/>
          <w:wAfter w:w="284" w:type="dxa"/>
          <w:trHeight w:val="46"/>
        </w:trPr>
        <w:tc>
          <w:tcPr>
            <w:tcW w:w="15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B" w:rsidRPr="0079708D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3. Государственная поддержка на развитие видов спорта в Республике Тыва</w:t>
            </w:r>
          </w:p>
        </w:tc>
      </w:tr>
      <w:tr w:rsidR="0008633B" w:rsidRPr="0079708D" w:rsidTr="009022CB">
        <w:trPr>
          <w:gridAfter w:val="1"/>
          <w:wAfter w:w="284" w:type="dxa"/>
          <w:trHeight w:val="12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08633B" w:rsidRDefault="0008633B" w:rsidP="0008633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3.1. Оснащение спо</w:t>
            </w: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тивной экипировкой сборной команды Ре</w:t>
            </w: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публики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08633B" w:rsidRDefault="0008633B" w:rsidP="009022C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Министерс</w:t>
            </w: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 xml:space="preserve">во спорта Республики Тыва, </w:t>
            </w:r>
            <w:r w:rsidRPr="0008633B">
              <w:rPr>
                <w:rFonts w:ascii="Times New Roman" w:eastAsiaTheme="minorHAnsi" w:hAnsi="Times New Roman"/>
                <w:color w:val="000000" w:themeColor="text1"/>
              </w:rPr>
              <w:t>ГАУ Республики Тыва «СШ «</w:t>
            </w:r>
            <w:proofErr w:type="spellStart"/>
            <w:r w:rsidRPr="0008633B">
              <w:rPr>
                <w:rFonts w:ascii="Times New Roman" w:eastAsiaTheme="minorHAnsi" w:hAnsi="Times New Roman"/>
                <w:color w:val="000000" w:themeColor="text1"/>
              </w:rPr>
              <w:t>Субедей</w:t>
            </w:r>
            <w:proofErr w:type="spellEnd"/>
            <w:r w:rsidRPr="0008633B">
              <w:rPr>
                <w:rFonts w:ascii="Times New Roman" w:eastAsiaTheme="minorHAnsi" w:hAnsi="Times New Roman"/>
                <w:color w:val="000000" w:themeColor="text1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539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902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создание усл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вий учебно-тренировочного процесса в в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дах спорта</w:t>
            </w:r>
          </w:p>
        </w:tc>
      </w:tr>
      <w:tr w:rsidR="0008633B" w:rsidRPr="0079708D" w:rsidTr="00F11668">
        <w:trPr>
          <w:gridAfter w:val="1"/>
          <w:wAfter w:w="284" w:type="dxa"/>
          <w:trHeight w:val="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08633B" w:rsidRDefault="00F4250E" w:rsidP="0008633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1" w:history="1">
              <w:r w:rsidR="0008633B" w:rsidRPr="0008633B">
                <w:rPr>
                  <w:rFonts w:ascii="Times New Roman" w:hAnsi="Times New Roman"/>
                  <w:color w:val="000000" w:themeColor="text1"/>
                  <w:lang w:eastAsia="ru-RU"/>
                </w:rPr>
                <w:t>Итого по Подпрогра</w:t>
              </w:r>
              <w:r w:rsidR="0008633B" w:rsidRPr="0008633B">
                <w:rPr>
                  <w:rFonts w:ascii="Times New Roman" w:hAnsi="Times New Roman"/>
                  <w:color w:val="000000" w:themeColor="text1"/>
                  <w:lang w:eastAsia="ru-RU"/>
                </w:rPr>
                <w:t>м</w:t>
              </w:r>
              <w:r w:rsidR="0008633B" w:rsidRPr="0008633B">
                <w:rPr>
                  <w:rFonts w:ascii="Times New Roman" w:hAnsi="Times New Roman"/>
                  <w:color w:val="000000" w:themeColor="text1"/>
                  <w:lang w:eastAsia="ru-RU"/>
                </w:rPr>
                <w:t>ме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08633B" w:rsidRDefault="0008633B" w:rsidP="0008633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633B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70D85">
              <w:rPr>
                <w:rFonts w:ascii="Times New Roman" w:hAnsi="Times New Roman"/>
                <w:color w:val="000000"/>
                <w:lang w:eastAsia="ru-RU"/>
              </w:rPr>
              <w:t>242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32096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3959,3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36055,3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24546,2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26453,3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27219,6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32 827,0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3B" w:rsidRPr="00D70D85" w:rsidRDefault="0008633B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36 619,7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3B" w:rsidRPr="00D70D85" w:rsidRDefault="0008633B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9708D" w:rsidRPr="0079708D" w:rsidTr="00F11668">
        <w:trPr>
          <w:trHeight w:val="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D" w:rsidRPr="00D70D85" w:rsidRDefault="0079708D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 xml:space="preserve">Всего по </w:t>
            </w:r>
            <w:r w:rsidRPr="00F11668">
              <w:rPr>
                <w:rFonts w:ascii="Times New Roman" w:hAnsi="Times New Roman"/>
                <w:color w:val="000000"/>
                <w:spacing w:val="-20"/>
                <w:lang w:eastAsia="ru-RU"/>
              </w:rPr>
              <w:t>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D" w:rsidRPr="00D70D85" w:rsidRDefault="0079708D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D" w:rsidRPr="00D70D85" w:rsidRDefault="00F43020" w:rsidP="0008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204 963,1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8D" w:rsidRPr="00D70D85" w:rsidRDefault="0079708D" w:rsidP="000863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0D8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8D" w:rsidRPr="00C17C71" w:rsidRDefault="0079708D" w:rsidP="00086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4A4A" w:rsidRDefault="00394A4A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3C6" w:rsidRDefault="006873C6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75F" w:rsidRPr="00C17C71" w:rsidRDefault="0012075F" w:rsidP="00C17C7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C17C71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2075F" w:rsidRPr="00C17C71" w:rsidRDefault="0012075F" w:rsidP="00C17C7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C17C71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26A6F" w:rsidRPr="00C17C71" w:rsidRDefault="0012075F" w:rsidP="00C17C7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C17C71">
        <w:rPr>
          <w:rFonts w:ascii="Times New Roman" w:hAnsi="Times New Roman"/>
          <w:sz w:val="28"/>
          <w:szCs w:val="28"/>
        </w:rPr>
        <w:t xml:space="preserve">Республики Тыва «Развитие </w:t>
      </w:r>
      <w:proofErr w:type="spellStart"/>
      <w:r w:rsidRPr="00C17C71">
        <w:rPr>
          <w:rFonts w:ascii="Times New Roman" w:hAnsi="Times New Roman"/>
          <w:sz w:val="28"/>
          <w:szCs w:val="28"/>
        </w:rPr>
        <w:t>физич</w:t>
      </w:r>
      <w:r w:rsidRPr="00C17C71">
        <w:rPr>
          <w:rFonts w:ascii="Times New Roman" w:hAnsi="Times New Roman"/>
          <w:sz w:val="28"/>
          <w:szCs w:val="28"/>
        </w:rPr>
        <w:t>е</w:t>
      </w:r>
      <w:r w:rsidRPr="00C17C71">
        <w:rPr>
          <w:rFonts w:ascii="Times New Roman" w:hAnsi="Times New Roman"/>
          <w:sz w:val="28"/>
          <w:szCs w:val="28"/>
        </w:rPr>
        <w:t>скойкультуры</w:t>
      </w:r>
      <w:proofErr w:type="spellEnd"/>
      <w:r w:rsidRPr="00C17C71">
        <w:rPr>
          <w:rFonts w:ascii="Times New Roman" w:hAnsi="Times New Roman"/>
          <w:sz w:val="28"/>
          <w:szCs w:val="28"/>
        </w:rPr>
        <w:t xml:space="preserve"> и спорта до 2020 года»</w:t>
      </w:r>
    </w:p>
    <w:p w:rsidR="00A26A6F" w:rsidRPr="00C17C71" w:rsidRDefault="00A26A6F" w:rsidP="00C17C71">
      <w:pPr>
        <w:spacing w:after="0" w:line="240" w:lineRule="auto"/>
        <w:ind w:left="10206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  <w:gridCol w:w="1275"/>
      </w:tblGrid>
      <w:tr w:rsidR="00C17C71" w:rsidRPr="00A64772" w:rsidTr="00F11668">
        <w:trPr>
          <w:trHeight w:val="46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и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мый р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</w:tr>
      <w:tr w:rsidR="00C17C71" w:rsidRPr="00A64772" w:rsidTr="00F11668">
        <w:trPr>
          <w:trHeight w:val="236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C71" w:rsidRPr="00A64772" w:rsidTr="00F11668">
        <w:trPr>
          <w:trHeight w:val="315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A64772" w:rsidTr="00F11668">
        <w:trPr>
          <w:trHeight w:val="315"/>
        </w:trPr>
        <w:tc>
          <w:tcPr>
            <w:tcW w:w="283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7C71" w:rsidRPr="00A64772" w:rsidTr="00F11668">
        <w:trPr>
          <w:trHeight w:val="641"/>
        </w:trPr>
        <w:tc>
          <w:tcPr>
            <w:tcW w:w="158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17C71" w:rsidRDefault="00C17C71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Проведение целенаправленной работы по подготовке спортсменов и членов сборных команд России </w:t>
            </w:r>
          </w:p>
          <w:p w:rsidR="00C17C71" w:rsidRPr="00A64772" w:rsidRDefault="00C17C71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 функционирования единой системы подготовки спортивного резерва</w:t>
            </w:r>
            <w:proofErr w:type="gramEnd"/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</w:t>
            </w:r>
          </w:p>
        </w:tc>
      </w:tr>
      <w:tr w:rsidR="00C17C71" w:rsidRPr="00A64772" w:rsidTr="00F11668">
        <w:trPr>
          <w:trHeight w:val="12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Подготовка спор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сменов высокой квал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22 795,5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Pr="00A64772" w:rsidRDefault="00C17C71" w:rsidP="00C1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38451,1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C71" w:rsidRPr="00A64772" w:rsidRDefault="00C17C71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</w:t>
            </w:r>
            <w:r w:rsid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спортивной подготовки сборных к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 Ре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числа спор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сменов высокого класса</w:t>
            </w:r>
          </w:p>
        </w:tc>
      </w:tr>
      <w:tr w:rsidR="00F11668" w:rsidRPr="00A64772" w:rsidTr="00F11668">
        <w:trPr>
          <w:trHeight w:val="12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субсидии бюдже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учреждению на финансовое обеспечение государственного зад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на оказание госуда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услуг (выпо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22 795,5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38451,1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668" w:rsidRPr="00A64772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«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спортивной подготовки сборных к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 Ре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гос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з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</w:tr>
    </w:tbl>
    <w:p w:rsidR="00670BF9" w:rsidRDefault="00670BF9"/>
    <w:tbl>
      <w:tblPr>
        <w:tblW w:w="15876" w:type="dxa"/>
        <w:tblInd w:w="-459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670BF9" w:rsidRPr="00A64772" w:rsidTr="00F11668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0BF9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A64772" w:rsidRDefault="00670BF9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7C71" w:rsidRPr="00A64772" w:rsidTr="00F11668">
        <w:trPr>
          <w:trHeight w:val="14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Выдача стипендий Главы Республики Тыва спортсменам Республики Тыва 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членам сборных команд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C71" w:rsidRPr="00A64772" w:rsidRDefault="00670BF9" w:rsidP="00670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РГБУ «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спортивной подготовки сборных команд Республ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C71" w:rsidRPr="00A64772" w:rsidRDefault="00C17C71" w:rsidP="00670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рование работы спортсм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Ре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сборных команд России</w:t>
            </w:r>
          </w:p>
        </w:tc>
      </w:tr>
      <w:tr w:rsidR="00C17C71" w:rsidRPr="00A64772" w:rsidTr="00F11668">
        <w:trPr>
          <w:trHeight w:val="13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Закупка для 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школ и училищ олимпийского резерва спортивного оборудов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сертифицированн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на соответствие гос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дарственным стандартам (ГОСТ 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71" w:rsidRPr="00A64772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7C71" w:rsidRDefault="00C17C71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еспубл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C71" w:rsidRPr="00A64772" w:rsidRDefault="00C17C7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proofErr w:type="gramStart"/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но-тех</w:t>
            </w:r>
            <w:r w:rsid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нической</w:t>
            </w:r>
            <w:proofErr w:type="spellEnd"/>
            <w:proofErr w:type="gramEnd"/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базы 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школ и училища олимпи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зерва</w:t>
            </w:r>
          </w:p>
        </w:tc>
      </w:tr>
      <w:tr w:rsidR="00F11668" w:rsidRPr="00A64772" w:rsidTr="00F11668">
        <w:trPr>
          <w:trHeight w:val="20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F11668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Закупка спортивного оборудования и инвент</w:t>
            </w: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 для приведения орг</w:t>
            </w: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низаций спортивной подготовки в нормати</w:t>
            </w: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11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668" w:rsidRPr="00A64772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344,6</w:t>
            </w:r>
          </w:p>
          <w:p w:rsidR="00F11668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668" w:rsidRPr="00A64772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1668" w:rsidRPr="00F11668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668" w:rsidRPr="00A64772" w:rsidRDefault="00F11668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proofErr w:type="gramStart"/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но-техни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</w:t>
            </w:r>
            <w:proofErr w:type="spellEnd"/>
            <w:proofErr w:type="gramEnd"/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 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тивных школ</w:t>
            </w:r>
          </w:p>
        </w:tc>
      </w:tr>
      <w:tr w:rsidR="00F11668" w:rsidRPr="00A64772" w:rsidTr="00F1166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670BF9" w:rsidRDefault="00F11668" w:rsidP="0067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F9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23 670,8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42 310,9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39298,5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11668" w:rsidRPr="00A64772" w:rsidRDefault="00F11668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A64772" w:rsidRDefault="00F11668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668" w:rsidRPr="00A64772" w:rsidTr="00F11668">
        <w:trPr>
          <w:trHeight w:val="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670BF9" w:rsidRDefault="00F11668" w:rsidP="0067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F9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7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23 670,8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42 310,9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1668" w:rsidRPr="00A64772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39298,5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668" w:rsidRPr="00A64772" w:rsidRDefault="00F11668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A64772" w:rsidRDefault="00F11668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668" w:rsidRPr="00670BF9" w:rsidTr="00F11668">
        <w:trPr>
          <w:trHeight w:val="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1A055E" w:rsidRDefault="00F4250E" w:rsidP="0067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F11668" w:rsidRPr="001A055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Всего по Подпрограмме</w:t>
              </w:r>
            </w:hyperlink>
          </w:p>
        </w:tc>
        <w:tc>
          <w:tcPr>
            <w:tcW w:w="1304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668" w:rsidRPr="001A055E" w:rsidRDefault="00F11668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192 611,0</w:t>
            </w:r>
          </w:p>
        </w:tc>
      </w:tr>
    </w:tbl>
    <w:p w:rsidR="006731AD" w:rsidRPr="00670BF9" w:rsidRDefault="006731AD" w:rsidP="00670BF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70BF9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6731AD" w:rsidRPr="00670BF9" w:rsidRDefault="006731AD" w:rsidP="00670BF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70BF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731AD" w:rsidRPr="00670BF9" w:rsidRDefault="006731AD" w:rsidP="00670BF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70BF9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6731AD" w:rsidRDefault="006731AD" w:rsidP="00670BF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70BF9">
        <w:rPr>
          <w:rFonts w:ascii="Times New Roman" w:hAnsi="Times New Roman"/>
          <w:sz w:val="28"/>
          <w:szCs w:val="28"/>
        </w:rPr>
        <w:t>культуры и спорта до 2020 года»</w:t>
      </w:r>
    </w:p>
    <w:p w:rsidR="00885080" w:rsidRPr="00670BF9" w:rsidRDefault="00885080" w:rsidP="00670BF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53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1559"/>
        <w:gridCol w:w="1843"/>
        <w:gridCol w:w="1559"/>
        <w:gridCol w:w="1560"/>
        <w:gridCol w:w="1417"/>
        <w:gridCol w:w="142"/>
        <w:gridCol w:w="2410"/>
        <w:gridCol w:w="29"/>
        <w:gridCol w:w="1672"/>
      </w:tblGrid>
      <w:tr w:rsidR="004D1BB7" w:rsidRPr="00CE7253" w:rsidTr="00F11668">
        <w:trPr>
          <w:trHeight w:val="238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BB7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D1BB7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сполнения</w:t>
            </w:r>
          </w:p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D1BB7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</w:p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D1BB7" w:rsidRPr="00CE7253" w:rsidTr="00F11668">
        <w:trPr>
          <w:trHeight w:val="94"/>
        </w:trPr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BB7" w:rsidRPr="00CE7253" w:rsidTr="00F11668">
        <w:trPr>
          <w:trHeight w:val="9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1BB7" w:rsidRPr="00CE7253" w:rsidTr="00F11668">
        <w:trPr>
          <w:trHeight w:val="46"/>
        </w:trPr>
        <w:tc>
          <w:tcPr>
            <w:tcW w:w="15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массового спорта</w:t>
            </w:r>
          </w:p>
        </w:tc>
      </w:tr>
      <w:tr w:rsidR="004D1BB7" w:rsidRPr="00CE7253" w:rsidTr="00F11668">
        <w:trPr>
          <w:trHeight w:val="360"/>
        </w:trPr>
        <w:tc>
          <w:tcPr>
            <w:tcW w:w="157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BB7" w:rsidRDefault="004D1BB7" w:rsidP="00920647">
            <w:pPr>
              <w:pStyle w:val="ac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Физическое воспитание и обеспечение организации и проведения физкультурных мероприятий </w:t>
            </w:r>
          </w:p>
          <w:p w:rsidR="004D1BB7" w:rsidRPr="00670BF9" w:rsidRDefault="004D1BB7" w:rsidP="00670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массовых спортивных мероприятий в образовательных организациях</w:t>
            </w:r>
          </w:p>
        </w:tc>
      </w:tr>
      <w:tr w:rsidR="00670BF9" w:rsidRPr="00CE7253" w:rsidTr="00F11668">
        <w:trPr>
          <w:trHeight w:val="1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1.1.1. Проведение в республике этапов всероссийских массовых соревнований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истерство образ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науки Р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1BB7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="004D1BB7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4D1BB7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еспубл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="004D1BB7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D1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органы мес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 (по согласованию)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школьного спорта в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54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 Проведение республика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соревнований «Президен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спортивные игры», «През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дентские состязания» среди 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 общеобразовательных 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и науки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лики Тыва,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органы мес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самоуправления (по согласованию)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школьного спорта в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 Проведение спартакиад Республики Тыва среди учащи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ся, молодежи, допризывной 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лодежи, воспитанников спец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альных коррекционных школ Республики Тыва, команд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ыва,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нистерство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 науки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школьного спорта в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668" w:rsidRDefault="00F11668"/>
    <w:tbl>
      <w:tblPr>
        <w:tblW w:w="15735" w:type="dxa"/>
        <w:tblInd w:w="-53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29"/>
        <w:gridCol w:w="1530"/>
        <w:gridCol w:w="29"/>
        <w:gridCol w:w="1814"/>
        <w:gridCol w:w="29"/>
        <w:gridCol w:w="1530"/>
        <w:gridCol w:w="29"/>
        <w:gridCol w:w="1531"/>
        <w:gridCol w:w="29"/>
        <w:gridCol w:w="1417"/>
        <w:gridCol w:w="2410"/>
        <w:gridCol w:w="1814"/>
      </w:tblGrid>
      <w:tr w:rsidR="00F11668" w:rsidRPr="00CE7253" w:rsidTr="00F11668">
        <w:trPr>
          <w:trHeight w:val="9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F11668">
        <w:trPr>
          <w:trHeight w:val="4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F11668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детско-юношеских школ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85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17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4D1BB7" w:rsidRPr="00CE7253" w:rsidTr="00F11668">
        <w:trPr>
          <w:trHeight w:val="214"/>
        </w:trPr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Проведение спартакиады среды муниципальных и гос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дарственных служащих Респу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Default="004D1BB7">
            <w:r w:rsidRPr="002273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населения к 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нятиям фи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</w:p>
        </w:tc>
      </w:tr>
      <w:tr w:rsidR="004D1BB7" w:rsidRPr="00CE7253" w:rsidTr="00F11668">
        <w:trPr>
          <w:trHeight w:val="207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BB7" w:rsidRPr="00CE7253" w:rsidTr="00F11668">
        <w:trPr>
          <w:trHeight w:val="198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BB7" w:rsidRPr="00CE7253" w:rsidTr="00F11668">
        <w:trPr>
          <w:trHeight w:val="173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BB7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BB7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BB7" w:rsidRPr="00CE7253" w:rsidTr="00F11668">
        <w:trPr>
          <w:trHeight w:val="173"/>
        </w:trPr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1.2.2. Проведение спартакиады Республики Тыва по национал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видам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BB7" w:rsidRPr="00CE7253" w:rsidRDefault="004D1BB7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BB7" w:rsidRDefault="004D1BB7">
            <w:r w:rsidRPr="002273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D1BB7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164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139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28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247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241"/>
        </w:trPr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1.2.3. Проведение республика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сельских игр, участие 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манды Республики Тыва во Вс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российских сельских играх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4D1BB7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зяйства и продовольствия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218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EC7951">
        <w:trPr>
          <w:trHeight w:val="46"/>
        </w:trPr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1.2.4. Проведение в Республике Тыва массовых всероссийских спортивных мероприятий «Лы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 России», «Российский аз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мут», «Оранжевый мяч», «Кросс нации»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ганы местного сам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(по согл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EC7951">
        <w:trPr>
          <w:trHeight w:val="46"/>
        </w:trPr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668" w:rsidRDefault="00F11668"/>
    <w:p w:rsidR="006873C6" w:rsidRDefault="006873C6"/>
    <w:tbl>
      <w:tblPr>
        <w:tblW w:w="15735" w:type="dxa"/>
        <w:tblInd w:w="-53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73"/>
        <w:gridCol w:w="1559"/>
        <w:gridCol w:w="1843"/>
        <w:gridCol w:w="1559"/>
        <w:gridCol w:w="1560"/>
        <w:gridCol w:w="1417"/>
        <w:gridCol w:w="2410"/>
        <w:gridCol w:w="1814"/>
      </w:tblGrid>
      <w:tr w:rsidR="00F11668" w:rsidRPr="00CE7253" w:rsidTr="00F11668">
        <w:trPr>
          <w:trHeight w:val="194"/>
        </w:trPr>
        <w:tc>
          <w:tcPr>
            <w:tcW w:w="3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68" w:rsidRPr="00CE7253" w:rsidRDefault="00F11668" w:rsidP="00F1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1.2.5. Проведение в Республике Тыва мероприятий всеросси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Олимпийского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Олимпийский совет Республики Тыва (по согласованию)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пропаганда зд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рового образа жизни среди населения</w:t>
            </w: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330"/>
        </w:trPr>
        <w:tc>
          <w:tcPr>
            <w:tcW w:w="3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1539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1.2.6. Проведение междунаро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соревнований по вольной борьбе и национальным видам борьбы, посвященных 100-летию единения России и Тувы и осн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Кызыла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и развитие вольной бор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бы, национал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видов спорта в 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</w:tc>
      </w:tr>
      <w:tr w:rsidR="00670BF9" w:rsidRPr="00CE7253" w:rsidTr="00F11668">
        <w:trPr>
          <w:trHeight w:val="1677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1.2.7. Проведение межреги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нальных соревнований </w:t>
            </w:r>
            <w:r w:rsidR="00885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венств Сибирского федерального округа по волейболу, футболу и вольной борьбе, посвященных 100-летию единения России и Тувы и основания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Кызыла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населения к 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нятиям фи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1.2.8. Проведение первенств, чемпионатов, турниров (соре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нований) Республики Тыва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F11668">
        <w:trPr>
          <w:trHeight w:val="46"/>
        </w:trPr>
        <w:tc>
          <w:tcPr>
            <w:tcW w:w="3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4D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668" w:rsidRDefault="00F11668"/>
    <w:p w:rsidR="00F11668" w:rsidRDefault="00F11668"/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3"/>
        <w:gridCol w:w="3573"/>
        <w:gridCol w:w="425"/>
        <w:gridCol w:w="1134"/>
        <w:gridCol w:w="142"/>
        <w:gridCol w:w="1701"/>
        <w:gridCol w:w="1559"/>
        <w:gridCol w:w="1560"/>
        <w:gridCol w:w="1417"/>
        <w:gridCol w:w="2268"/>
        <w:gridCol w:w="142"/>
        <w:gridCol w:w="1814"/>
        <w:gridCol w:w="170"/>
      </w:tblGrid>
      <w:tr w:rsidR="00885080" w:rsidRPr="00CE7253" w:rsidTr="00CE7D41">
        <w:trPr>
          <w:gridBefore w:val="1"/>
          <w:gridAfter w:val="1"/>
          <w:wBefore w:w="113" w:type="dxa"/>
          <w:wAfter w:w="170" w:type="dxa"/>
          <w:trHeight w:val="194"/>
        </w:trPr>
        <w:tc>
          <w:tcPr>
            <w:tcW w:w="35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17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1.2.9. Реализация плана мер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 по поэтапному внедр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Всеро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ссийского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турно-оздорови</w:t>
            </w:r>
            <w:r w:rsidR="001A0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тельного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плекса ГТО в Республике Тыва, в том числе повышение квалиф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 тренеров, судей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4D1BB7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4D1B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164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48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513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1.2.10. Поддержка развития 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Развитие студенческого спорта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280"/>
        </w:trPr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 Проведение спартакиады среди образовательных орган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заций среднего профессионал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 и науки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к занятиям фи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культурой и спортом ст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дентов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5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5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Проведение Спартакиады Республики Тыва среди перв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курсников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животноводов «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Наадым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(чемпионаты, перве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ства, турниры, кубки, фестивали)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 и науки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орг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 местного сам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(по согл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F1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учащейся и ст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денческой 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лодежи к зан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физкул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турой и спортом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46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Развитие национальных видов спорта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15"/>
        </w:trPr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1.4.1. Проведение спортивно-массовых мероприятий по 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циональным видам спорта, п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священных народному праздн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Шагаа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Дню Республики, праздни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 животноводов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ганы местного сам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(по согл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ра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вития наци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нальных видов спорта</w:t>
            </w: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gridBefore w:val="1"/>
          <w:gridAfter w:val="1"/>
          <w:wBefore w:w="113" w:type="dxa"/>
          <w:wAfter w:w="170" w:type="dxa"/>
          <w:trHeight w:val="330"/>
        </w:trPr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D41" w:rsidRPr="00CE7253" w:rsidTr="00CE7D41">
        <w:trPr>
          <w:trHeight w:val="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CE7D41">
        <w:trPr>
          <w:trHeight w:val="46"/>
        </w:trPr>
        <w:tc>
          <w:tcPr>
            <w:tcW w:w="36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CE7D41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Наадым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(чемпионаты, перве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ства, турниры, кубки, фестивали)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7 854,50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7 854,50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52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1.4.2. Проведение ежегодного спортивного фестиваля «Спо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тивная элита»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разв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национал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видов спорта</w:t>
            </w:r>
          </w:p>
        </w:tc>
      </w:tr>
      <w:tr w:rsidR="00670BF9" w:rsidRPr="00CE7253" w:rsidTr="00CE7D41">
        <w:trPr>
          <w:trHeight w:val="46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330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144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1.4.3. Развитие массовой физич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 коренных мал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численных народов Севера, Сиб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 и Дальнего Востока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885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туры Р</w:t>
            </w:r>
            <w:r w:rsidR="00885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85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885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 и спорта среди 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лочисленных 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 «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тувинцев-тоджинцев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0BF9" w:rsidRPr="00CE7253" w:rsidTr="00CE7D41">
        <w:trPr>
          <w:trHeight w:val="345"/>
        </w:trPr>
        <w:tc>
          <w:tcPr>
            <w:tcW w:w="16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670BF9" w:rsidRPr="00CE7253" w:rsidTr="00CE7D41">
        <w:trPr>
          <w:trHeight w:val="17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1.5.1. Проведение республика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первенств и чемпионатов правоохранительных ведомств по служебно-прикладным видам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ганы федеральных органов исполнител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власти в Респу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 Тыва (по согл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 воспитание мол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</w:tr>
      <w:tr w:rsidR="00670BF9" w:rsidRPr="00CE7253" w:rsidTr="00CE7D41">
        <w:trPr>
          <w:trHeight w:val="167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144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148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124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330"/>
        </w:trPr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330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330"/>
        </w:trPr>
        <w:tc>
          <w:tcPr>
            <w:tcW w:w="16018" w:type="dxa"/>
            <w:gridSpan w:val="13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Развитие зимних видов спорта</w:t>
            </w:r>
          </w:p>
        </w:tc>
      </w:tr>
      <w:tr w:rsidR="00885080" w:rsidRPr="00CE7253" w:rsidTr="00EC7951">
        <w:trPr>
          <w:trHeight w:val="295"/>
        </w:trPr>
        <w:tc>
          <w:tcPr>
            <w:tcW w:w="36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1.6.1. Проведение спортивных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 по зимним видам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зимних видов спорта ср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 населения</w:t>
            </w:r>
          </w:p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080" w:rsidRPr="00CE7253" w:rsidTr="00EC7951">
        <w:trPr>
          <w:trHeight w:val="172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EC7951">
        <w:trPr>
          <w:trHeight w:val="46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9 468,90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EC7951">
        <w:trPr>
          <w:trHeight w:val="46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EC7951">
        <w:trPr>
          <w:trHeight w:val="46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9 008,10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EC7951">
        <w:trPr>
          <w:trHeight w:val="33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D41" w:rsidRPr="00CE7253" w:rsidTr="00CE7D41">
        <w:trPr>
          <w:trHeight w:val="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5080" w:rsidRPr="00CE7253" w:rsidTr="00CE7D41">
        <w:trPr>
          <w:trHeight w:val="46"/>
        </w:trPr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8 876,40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11 376,40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CE7D41">
        <w:trPr>
          <w:trHeight w:val="46"/>
        </w:trPr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14 739,50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14 739,50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CE7D41">
        <w:trPr>
          <w:trHeight w:val="46"/>
        </w:trPr>
        <w:tc>
          <w:tcPr>
            <w:tcW w:w="41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10 716,60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10 716,60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80" w:rsidRPr="00CE7253" w:rsidTr="00CE7D41">
        <w:trPr>
          <w:trHeight w:val="46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080" w:rsidRPr="00CE7253" w:rsidRDefault="00885080" w:rsidP="00885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70 832,90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Pr="00CE7253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71 871,20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080" w:rsidRDefault="00885080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080" w:rsidRPr="00CE7253" w:rsidRDefault="0088508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330"/>
        </w:trPr>
        <w:tc>
          <w:tcPr>
            <w:tcW w:w="160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Развитие спорта высших достижений</w:t>
            </w:r>
          </w:p>
        </w:tc>
      </w:tr>
      <w:tr w:rsidR="00670BF9" w:rsidRPr="00CE7253" w:rsidTr="00CE7D41">
        <w:trPr>
          <w:trHeight w:val="307"/>
        </w:trPr>
        <w:tc>
          <w:tcPr>
            <w:tcW w:w="411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Поощрение спортсменов, заня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призовые места на междунаро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всероссийских соревнованиях, и тренеров, подготовивших их, в соо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 постановлением Прав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 Республики Тыва от 29 янв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 2011 г. № 60 «Об утверждении П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ложения о 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порядке выплаты един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временного вознаграждения спор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сменам, представляющим Республику Тыва и выступающим на официал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соревнованиях в составе сборных команд Российской Федерации или Республики Тыва, и тренерам, подг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7D41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товившим указанных спортсменов»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стимулирование работы спортсм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и тренеров</w:t>
            </w:r>
          </w:p>
        </w:tc>
      </w:tr>
      <w:tr w:rsidR="00670BF9" w:rsidRPr="00CE7253" w:rsidTr="00CE7D41">
        <w:trPr>
          <w:trHeight w:val="270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59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36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39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16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15"/>
        </w:trPr>
        <w:tc>
          <w:tcPr>
            <w:tcW w:w="411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193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 Повышение квалификации вед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тренеров Республики Тыва в виде стажировки в тренировочных мер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приятиях с членами сборных команд России по базовым видам спорта в центральных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спортивно-тренировоч</w:t>
            </w:r>
            <w:r w:rsidR="00CE7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базах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пр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фессиональной квалификации сп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циалистов в сфере физической кул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туры и спорта, тренеров</w:t>
            </w:r>
          </w:p>
        </w:tc>
      </w:tr>
      <w:tr w:rsidR="00670BF9" w:rsidRPr="00CE7253" w:rsidTr="00CE7D41">
        <w:trPr>
          <w:trHeight w:val="46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60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50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46"/>
        </w:trPr>
        <w:tc>
          <w:tcPr>
            <w:tcW w:w="411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33"/>
        </w:trPr>
        <w:tc>
          <w:tcPr>
            <w:tcW w:w="411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1A0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Участие спортсменов Республики Тыва в межрегиональных, всеросси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ских, международных соревнованиях и тренировочных мероприятиях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15 597,60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885080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системы отб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 и комплектов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сборной 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манды Республики </w:t>
            </w:r>
          </w:p>
        </w:tc>
      </w:tr>
      <w:tr w:rsidR="00670BF9" w:rsidRPr="00CE7253" w:rsidTr="00CE7D41">
        <w:trPr>
          <w:trHeight w:val="224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18 741,70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18 741,70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13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18 470,80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18 470,80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CE7D41">
        <w:trPr>
          <w:trHeight w:val="204"/>
        </w:trPr>
        <w:tc>
          <w:tcPr>
            <w:tcW w:w="411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18 729,00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D41" w:rsidRDefault="00CE7D41"/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1"/>
        <w:gridCol w:w="1276"/>
        <w:gridCol w:w="1701"/>
        <w:gridCol w:w="1559"/>
        <w:gridCol w:w="1560"/>
        <w:gridCol w:w="1417"/>
        <w:gridCol w:w="2268"/>
        <w:gridCol w:w="2126"/>
      </w:tblGrid>
      <w:tr w:rsidR="00CE7D41" w:rsidRPr="00CE7253" w:rsidTr="001E4174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D41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7D41" w:rsidRPr="00CE7253" w:rsidRDefault="00CE7D41" w:rsidP="00CE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CE7D41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Тыва и подготовки спортивного резе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для членов сборных команд Российской Фед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</w:tr>
      <w:tr w:rsidR="00670BF9" w:rsidRPr="00CE7253" w:rsidTr="001E4174">
        <w:trPr>
          <w:trHeight w:val="114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246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88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0BF9" w:rsidRPr="00CE7253" w:rsidRDefault="00CE7D41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медицинским обор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дованием и программно-аппаратными комплексами </w:t>
            </w:r>
            <w:proofErr w:type="gramStart"/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 спортсм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кабинета врачебного контроля Центра спортивной подготовки сбо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команд Республики</w:t>
            </w:r>
            <w:proofErr w:type="gramEnd"/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Тыва (отд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0BF9"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республиканского врачебно-физкультурного диспансера)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0BF9" w:rsidRPr="00CE7253" w:rsidRDefault="0088508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ыва, 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оохранения 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мед</w:t>
            </w: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ко-биологического обеспечения и во</w:t>
            </w: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становительного процесса спор</w:t>
            </w: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7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сменов</w:t>
            </w: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81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18 101,10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18 101,10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172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20 569,20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20 569,20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75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18 675,80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18 675,80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52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1 612,60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1 612,60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32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1 997,40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2 987,40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2 987,40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83 708,50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83 708,50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330"/>
        </w:trPr>
        <w:tc>
          <w:tcPr>
            <w:tcW w:w="160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Управление развитием отрасли физической культуры и спорта</w:t>
            </w:r>
          </w:p>
        </w:tc>
      </w:tr>
      <w:tr w:rsidR="00670BF9" w:rsidRPr="00CE7253" w:rsidTr="001E4174">
        <w:trPr>
          <w:trHeight w:val="1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CE7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1A0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соглашений с ФГБОУ </w:t>
            </w:r>
            <w:proofErr w:type="gramStart"/>
            <w:r w:rsidR="001A05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«Тувинский государственный университет» о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научно-исследова</w:t>
            </w:r>
            <w:r w:rsidR="00CE7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учебно-методической 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боте в области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ыва,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«Туви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государстве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университет» (по согласованию)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работы и ок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зание методич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помощи сп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циалистам, трен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рам, учителям физкультуры</w:t>
            </w:r>
          </w:p>
        </w:tc>
      </w:tr>
      <w:tr w:rsidR="007E7210" w:rsidRPr="00CE7253" w:rsidTr="001E4174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trHeight w:val="127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281DFA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D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Выпуск книги «О развитии отра</w:t>
            </w:r>
            <w:r w:rsidRPr="00281D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1D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 физической культуры и спорта в Республике Тыва», посвященный к 100-летию ТНР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281DFA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281DFA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D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281DFA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281DFA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D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281DFA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D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освещение истории развития отрасли физической кул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туры и спорта за 66 лет</w:t>
            </w:r>
          </w:p>
        </w:tc>
      </w:tr>
      <w:tr w:rsidR="007E7210" w:rsidRPr="00CE7253" w:rsidTr="001E4174">
        <w:trPr>
          <w:trHeight w:val="28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 Государственная поддержка – предоставление субсидий из респу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ликанского бюджета Республики Тыва некоммерческим общественным спо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тивным организациям (спортивным федерациям) республики, осущест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ляющим деятельность в сфере физ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госуда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услуг по стимулированию работы спорти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федераций</w:t>
            </w:r>
          </w:p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7210" w:rsidRPr="00CE7253" w:rsidTr="001E4174">
        <w:trPr>
          <w:trHeight w:val="170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59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50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39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258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330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4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77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68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57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48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3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23"/>
        </w:trPr>
        <w:tc>
          <w:tcPr>
            <w:tcW w:w="1601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1E4174" w:rsidRPr="00CE7253" w:rsidTr="001E4174">
        <w:trPr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Футбольное поле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Ак-Довурака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органы местного самоуправления (по согласованию)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объе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во Всеросси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реестр объе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спорта</w:t>
            </w:r>
          </w:p>
        </w:tc>
      </w:tr>
      <w:tr w:rsidR="001E4174" w:rsidRPr="00CE7253" w:rsidTr="001E4174">
        <w:trPr>
          <w:trHeight w:val="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«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г. Кызыл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2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Плавательный бассейн,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Плавательный бассейн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Ак-Довурак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6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ГАУ Республики Тыва «СШ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1E4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Стадион им.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5-летия Советской Тувы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4174" w:rsidRPr="00CE7253" w:rsidRDefault="001E4174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комплекс им. И.С. Яр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гина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Кызыл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74" w:rsidRPr="00CE7253" w:rsidRDefault="001E4174" w:rsidP="00027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4174" w:rsidRPr="00CE7253" w:rsidRDefault="001E4174" w:rsidP="00027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2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зал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E4174" w:rsidRPr="00CE7253" w:rsidRDefault="001E4174" w:rsidP="00027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4174" w:rsidRPr="00CE7253" w:rsidRDefault="001E4174" w:rsidP="00027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trHeight w:val="223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21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9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315"/>
        </w:trPr>
        <w:tc>
          <w:tcPr>
            <w:tcW w:w="160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Развитие и совершенствование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670BF9" w:rsidRPr="00CE7253" w:rsidTr="001E4174">
        <w:trPr>
          <w:trHeight w:val="3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спортивной оде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дой, обувью и инвентарем индивид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ального пользования членов сборной команды России и Республики Тыва, приобретение спортивного оборуд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и инвентаря для ДЮСШ, РДЮСШ, училища олимпийского р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зерва, Центра спортивной подготовки сборных команд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ыва,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ГАУ Респуб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лики Тыва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СШ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</w:t>
            </w:r>
            <w:proofErr w:type="spellEnd"/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снащение спо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экипиро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команды Ре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Тыва;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занятий физ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ческой культурой и спортом членов сборной команды Республики Тыва</w:t>
            </w:r>
            <w:r w:rsidR="00670BF9" w:rsidRPr="00CE7253">
              <w:rPr>
                <w:color w:val="000000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32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70BF9" w:rsidRPr="00CE7253" w:rsidTr="001E4174">
        <w:trPr>
          <w:trHeight w:val="6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70BF9" w:rsidRPr="00CE7253" w:rsidTr="001E4174">
        <w:trPr>
          <w:trHeight w:val="6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70BF9" w:rsidRPr="00CE7253" w:rsidTr="001E4174">
        <w:trPr>
          <w:trHeight w:val="60"/>
        </w:trPr>
        <w:tc>
          <w:tcPr>
            <w:tcW w:w="411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F9" w:rsidRPr="00CE7253" w:rsidRDefault="00670BF9" w:rsidP="007E721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E7210" w:rsidRPr="00CE7253" w:rsidTr="001E4174">
        <w:trPr>
          <w:trHeight w:val="1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D14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 Строительство универсальных многофункциональных спортивных площадок по месту жительства в ра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ках губернаторского проекта «Спорт – во дворы»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ыва,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обр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зований (по согл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занятий нас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физкульт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и спортом</w:t>
            </w:r>
          </w:p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7210" w:rsidRPr="00CE7253" w:rsidTr="001E4174">
        <w:trPr>
          <w:trHeight w:val="164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68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43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34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23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0" w:rsidRPr="00CE7253" w:rsidTr="001E4174">
        <w:trPr>
          <w:trHeight w:val="1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 Строительство спортивных объе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210" w:rsidRPr="00CE7253" w:rsidRDefault="007E7210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10" w:rsidRPr="00CE7253" w:rsidRDefault="007E7210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центр, с. Бай-Хаак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роительства и </w:t>
            </w:r>
            <w:proofErr w:type="spellStart"/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лищно-коммуналь</w:t>
            </w:r>
            <w:r w:rsidR="001E4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Тыва, </w:t>
            </w:r>
            <w:r w:rsidR="007E7210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7210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7210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="007E7210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E7210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7E7210"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E7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органы местного самоуправления (по согласованию)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занятий нас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 физкульт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670BF9" w:rsidRPr="00CE7253" w:rsidTr="001E4174">
        <w:trPr>
          <w:trHeight w:val="179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34 864,90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34 864,90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7E7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174" w:rsidRPr="00CE7253" w:rsidTr="001E417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trHeight w:val="285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567B33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центр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16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20 299,90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40 299,90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7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6 948,4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20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плавательный бассейн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Ак-Довурак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9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8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6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11 662,10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11 662,10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9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11 090,60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11 090,60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футбольное 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 с искусственным п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крытием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Тээли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9 859,30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12 600,10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спортивно-культурный центр,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505 300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587 733,8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97 705,60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685 439,40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287 053,8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55 883,90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342 937,70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футбольное поле с искусственным п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крытием,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0BF9" w:rsidRPr="001D4576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ко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плекс открытого типа для МБОУ 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СОШ № 1 им. М.А. </w:t>
            </w:r>
            <w:proofErr w:type="spellStart"/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Бухтуева</w:t>
            </w:r>
            <w:proofErr w:type="spellEnd"/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К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зыла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77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ко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открытого типа для МБОУ «Гимназия № 5 г. Кызыла»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4174" w:rsidRDefault="001E4174"/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1"/>
        <w:gridCol w:w="1276"/>
        <w:gridCol w:w="1701"/>
        <w:gridCol w:w="1559"/>
        <w:gridCol w:w="1560"/>
        <w:gridCol w:w="1417"/>
        <w:gridCol w:w="2268"/>
        <w:gridCol w:w="142"/>
        <w:gridCol w:w="1984"/>
      </w:tblGrid>
      <w:tr w:rsidR="001E4174" w:rsidRPr="00CE7253" w:rsidTr="001E4174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174" w:rsidRPr="00CE7253" w:rsidRDefault="001E4174" w:rsidP="00027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trHeight w:val="7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ко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открытого типа для МБОУ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8 г. Кызыла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63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ко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 открытого типа для МБОУ «Гимназия № 9 г. Кызыла»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1D4576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1D4576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1D4576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1D4576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1D4576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ко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плекс открытого типа для МБОУ 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 № 11 г. Кызыла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85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физкультурно-оздоро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тельный ко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9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51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футбольное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поле с искусственным п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крытием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Эрзин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11 357,50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12 477,50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6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11 784,70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11 784,70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футбольное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поле с искусственным п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крытием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18 801,40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28 301,70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футбольное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поле с искусственным п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крытием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Чаа-Холь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8 758,20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19 888,50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66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567B33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кола восточных единоборств Ре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0BF9" w:rsidRPr="00CE7253" w:rsidRDefault="00670BF9" w:rsidP="00920647">
            <w:pPr>
              <w:spacing w:after="0" w:line="240" w:lineRule="auto"/>
              <w:ind w:right="9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62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Default="00567B33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ентр спортивных единоборств </w:t>
            </w:r>
            <w:proofErr w:type="gramStart"/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дана </w:t>
            </w:r>
            <w:proofErr w:type="spellStart"/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670B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государственного частного партнерства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68 691,70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69 385,50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76"/>
        </w:trPr>
        <w:tc>
          <w:tcPr>
            <w:tcW w:w="160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 Капитальный ремонт и реконструкция спортивных сооружений:</w:t>
            </w:r>
          </w:p>
        </w:tc>
      </w:tr>
      <w:tr w:rsidR="00670BF9" w:rsidRPr="00CE7253" w:rsidTr="001E4174">
        <w:trPr>
          <w:trHeight w:val="191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567B33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567B33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3D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ганы местного сам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(по согл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1E4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подготовки спортивного р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зерва, удовлетв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рение потребн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стей населения в условиях </w:t>
            </w:r>
            <w:proofErr w:type="gramStart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BF9" w:rsidRPr="00CE7253" w:rsidTr="001E4174">
        <w:trPr>
          <w:trHeight w:val="49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174" w:rsidRDefault="001E4174"/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1"/>
        <w:gridCol w:w="1276"/>
        <w:gridCol w:w="1701"/>
        <w:gridCol w:w="1559"/>
        <w:gridCol w:w="1560"/>
        <w:gridCol w:w="1417"/>
        <w:gridCol w:w="2410"/>
        <w:gridCol w:w="1984"/>
      </w:tblGrid>
      <w:tr w:rsidR="00567B33" w:rsidRPr="00CE7253" w:rsidTr="001E4174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trHeight w:val="42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зал с. </w:t>
            </w:r>
            <w:proofErr w:type="spellStart"/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Барун-Хемчикскогокожууна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670BF9" w:rsidP="001E4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1D4576" w:rsidRDefault="001E4174" w:rsidP="001E4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занятий физкул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турой и спортом</w:t>
            </w:r>
          </w:p>
        </w:tc>
      </w:tr>
      <w:tr w:rsidR="00670BF9" w:rsidRPr="00CE7253" w:rsidTr="001E4174">
        <w:trPr>
          <w:trHeight w:val="27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56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66 655,90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175 076,90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13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79 176,40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139 176,40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8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11 357,50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46 739,80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1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505 3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32 888,2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8 188,2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01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587 733,8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108 796,20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23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296 554,1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74 685,3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371 239,4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81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77 449,90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20 582,30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98 032,20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646816,3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418 166,60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2 064 982,90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203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95 175,90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203 596,90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109 491,10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169 491,10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256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12 395,80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63 593,30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75 989,10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89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61 981,1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10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587 733,8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119 285,2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707 019,0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330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296 554,1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91 422,2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387 976,3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48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77 449,90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34 286,30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111 736,20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1647854,6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575 235,10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2 223 089,70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1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министерствам: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Минстрой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66 655,90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175 076,90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trHeight w:val="10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79 176,40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139 176,40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81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11 357,50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46 739,80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228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505 3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32 888,2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8 188,2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61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587 733,8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108 796,20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9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296 554,1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74 685,30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371 239,40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83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77 449,90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20 582,30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98 032,20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trHeight w:val="17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646816,3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418 166,60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2 064 982,90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4174" w:rsidRDefault="001E4174"/>
    <w:p w:rsidR="001E4174" w:rsidRDefault="001E4174"/>
    <w:tbl>
      <w:tblPr>
        <w:tblW w:w="16273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111"/>
        <w:gridCol w:w="1276"/>
        <w:gridCol w:w="1701"/>
        <w:gridCol w:w="1559"/>
        <w:gridCol w:w="1560"/>
        <w:gridCol w:w="1417"/>
        <w:gridCol w:w="2410"/>
        <w:gridCol w:w="1984"/>
        <w:gridCol w:w="255"/>
      </w:tblGrid>
      <w:tr w:rsidR="00567B33" w:rsidRPr="00CE7253" w:rsidTr="001E4174">
        <w:trPr>
          <w:gridAfter w:val="1"/>
          <w:wAfter w:w="255" w:type="dxa"/>
          <w:trHeight w:val="19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B33" w:rsidRPr="00CE7253" w:rsidRDefault="00567B33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0BF9" w:rsidRPr="00CE7253" w:rsidTr="001E4174">
        <w:trPr>
          <w:gridAfter w:val="1"/>
          <w:wAfter w:w="255" w:type="dxa"/>
          <w:trHeight w:val="175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567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0BF9" w:rsidRPr="00CE7253" w:rsidTr="001E4174">
        <w:trPr>
          <w:gridAfter w:val="1"/>
          <w:wAfter w:w="255" w:type="dxa"/>
          <w:trHeight w:val="16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30 314,70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30 314,70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15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28 954,90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143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13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25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16 736,90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16 736,90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24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23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70BF9" w:rsidRPr="00CE7253" w:rsidRDefault="00670BF9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157 068,50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157 812,40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BF9" w:rsidRPr="00CE7253" w:rsidTr="001E4174">
        <w:trPr>
          <w:gridAfter w:val="1"/>
          <w:wAfter w:w="255" w:type="dxa"/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567B33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истерство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670BF9"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BF9" w:rsidRPr="00CE7253" w:rsidRDefault="00670BF9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F9" w:rsidRPr="00CE7253" w:rsidRDefault="00670BF9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F95" w:rsidRPr="00CE7253" w:rsidTr="001E4174">
        <w:trPr>
          <w:trHeight w:val="7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95" w:rsidRPr="00CE7253" w:rsidRDefault="009B6F95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95" w:rsidRPr="00CE7253" w:rsidRDefault="009B6F95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95" w:rsidRPr="00CE7253" w:rsidRDefault="009B6F95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95" w:rsidRPr="00CE7253" w:rsidRDefault="009B6F95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95" w:rsidRPr="00CE7253" w:rsidRDefault="009B6F95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95" w:rsidRPr="00CE7253" w:rsidRDefault="009B6F95" w:rsidP="00567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F95" w:rsidRPr="00CE7253" w:rsidRDefault="009B6F95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95" w:rsidRPr="00CE7253" w:rsidRDefault="009B6F95" w:rsidP="00920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B6F95" w:rsidRPr="00567B33" w:rsidRDefault="009B6F95" w:rsidP="00567B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36B0" w:rsidRDefault="009B36B0" w:rsidP="0092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DFA" w:rsidRDefault="00281DFA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31AD" w:rsidRPr="004F7E35" w:rsidRDefault="006731AD" w:rsidP="0092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731AD" w:rsidRPr="004F7E35" w:rsidSect="00920647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281DFA" w:rsidRPr="00567B33" w:rsidRDefault="00281DFA" w:rsidP="00567B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lastRenderedPageBreak/>
        <w:t>Приложение № 8</w:t>
      </w:r>
    </w:p>
    <w:p w:rsidR="00281DFA" w:rsidRPr="00567B33" w:rsidRDefault="00281DFA" w:rsidP="00567B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t>к государственной программе</w:t>
      </w:r>
    </w:p>
    <w:p w:rsidR="00281DFA" w:rsidRPr="00567B33" w:rsidRDefault="00281DFA" w:rsidP="00567B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t>Республики Тыва «Развитие физической</w:t>
      </w:r>
    </w:p>
    <w:p w:rsidR="00281DFA" w:rsidRPr="00567B33" w:rsidRDefault="00281DFA" w:rsidP="00567B3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t>культуры и спорта до 2020 года»</w:t>
      </w:r>
    </w:p>
    <w:p w:rsidR="00281DFA" w:rsidRPr="00567B33" w:rsidRDefault="00281DFA" w:rsidP="0092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81DFA" w:rsidRPr="00567B33" w:rsidRDefault="00281DFA" w:rsidP="0092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E4174" w:rsidRDefault="00755854" w:rsidP="0092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t xml:space="preserve">Целевые показатели (индикаторы) </w:t>
      </w:r>
    </w:p>
    <w:p w:rsidR="001E4174" w:rsidRDefault="00755854" w:rsidP="0092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t xml:space="preserve">государственной программы Республики Тыва «Развитие </w:t>
      </w:r>
    </w:p>
    <w:p w:rsidR="004149B1" w:rsidRPr="00567B33" w:rsidRDefault="00755854" w:rsidP="0092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7B33">
        <w:rPr>
          <w:rFonts w:ascii="Times New Roman" w:eastAsiaTheme="minorHAnsi" w:hAnsi="Times New Roman"/>
          <w:bCs/>
          <w:sz w:val="28"/>
          <w:szCs w:val="28"/>
        </w:rPr>
        <w:t xml:space="preserve">физической культуры и спорта до 2020 года» </w:t>
      </w:r>
    </w:p>
    <w:p w:rsidR="004149B1" w:rsidRPr="00755854" w:rsidRDefault="004149B1" w:rsidP="009206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94"/>
        <w:gridCol w:w="1241"/>
        <w:gridCol w:w="885"/>
        <w:gridCol w:w="851"/>
        <w:gridCol w:w="992"/>
        <w:gridCol w:w="992"/>
        <w:gridCol w:w="992"/>
        <w:gridCol w:w="993"/>
        <w:gridCol w:w="708"/>
      </w:tblGrid>
      <w:tr w:rsidR="004149B1" w:rsidRPr="00755854" w:rsidTr="001E417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</w:p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Единица </w:t>
            </w:r>
          </w:p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4149B1" w:rsidRPr="00755854" w:rsidTr="001E417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1. Доля жителей Ре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публики Тыва, систем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тически занимающихся физической культурой, в общей численности 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2. Доля учащихся и ст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дентов, систематически занимающихся физич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ской культурой и спо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том, в общей численн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сти учащихся и студе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80,5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3. Доля лиц с огран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ченными возможност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ми здоровья и инвал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дов, систематически з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нимающихся физич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ской культурой и спо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том, в общей численн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сти данной категории населения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13,7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4. Доля жителей Ре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публики Тыва, зан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мающихся физической культурой и спортом по месту трудовой деятел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ности, в общей числе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ности населения, зан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того в экономике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</w:tr>
    </w:tbl>
    <w:p w:rsidR="00FC37E2" w:rsidRDefault="00FC37E2"/>
    <w:p w:rsidR="001E4174" w:rsidRDefault="001E4174"/>
    <w:p w:rsidR="001E4174" w:rsidRDefault="001E4174"/>
    <w:p w:rsidR="001E4174" w:rsidRDefault="001E4174"/>
    <w:p w:rsidR="00FC37E2" w:rsidRDefault="00FC37E2"/>
    <w:tbl>
      <w:tblPr>
        <w:tblW w:w="1026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1241"/>
        <w:gridCol w:w="885"/>
        <w:gridCol w:w="851"/>
        <w:gridCol w:w="992"/>
        <w:gridCol w:w="992"/>
        <w:gridCol w:w="992"/>
        <w:gridCol w:w="993"/>
        <w:gridCol w:w="708"/>
      </w:tblGrid>
      <w:tr w:rsidR="00FC37E2" w:rsidRPr="00755854" w:rsidTr="001E417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Единица </w:t>
            </w:r>
          </w:p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FC37E2" w:rsidRPr="00755854" w:rsidTr="001E417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4149B1" w:rsidRPr="00755854" w:rsidTr="001E417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5. Доля организаций, оказывающих услуги по спортивной подг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товке в соответствии с федеральными станда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тами спортивной по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готовки, в общем кол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честве организаций в сфере физической культуры и спорта, в том числе для лиц с 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раниченными возмо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ностями здоровья и 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валидов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149B1" w:rsidRPr="00755854" w:rsidTr="001E417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  <w:proofErr w:type="gramStart"/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Доля занимающихся в организациях, осущ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ствляющих спортивную подготовку и зачисле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ных на этапе высшего спортивного мастерс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ва, в общем количестве занимающихся, зачи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ленных на этапе спо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тивного совершенств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вания в организациях, осуществляющих спо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тивную подготовку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4149B1" w:rsidRPr="00755854" w:rsidTr="001E417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7. Доля спортсменов-разрядников в общем количестве лиц, зан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мающихся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48,5</w:t>
            </w:r>
          </w:p>
        </w:tc>
      </w:tr>
    </w:tbl>
    <w:p w:rsidR="00FC37E2" w:rsidRDefault="00FC37E2"/>
    <w:p w:rsidR="00FC37E2" w:rsidRDefault="00FC37E2"/>
    <w:p w:rsidR="00FC37E2" w:rsidRDefault="00FC37E2"/>
    <w:p w:rsidR="001E4174" w:rsidRDefault="001E4174"/>
    <w:p w:rsidR="00CA5986" w:rsidRDefault="00CA5986"/>
    <w:p w:rsidR="001E4174" w:rsidRDefault="001E4174"/>
    <w:p w:rsidR="00FC37E2" w:rsidRDefault="00FC37E2"/>
    <w:tbl>
      <w:tblPr>
        <w:tblW w:w="1034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94"/>
        <w:gridCol w:w="1241"/>
        <w:gridCol w:w="885"/>
        <w:gridCol w:w="851"/>
        <w:gridCol w:w="992"/>
        <w:gridCol w:w="992"/>
        <w:gridCol w:w="992"/>
        <w:gridCol w:w="993"/>
        <w:gridCol w:w="708"/>
      </w:tblGrid>
      <w:tr w:rsidR="00FC37E2" w:rsidRPr="00755854" w:rsidTr="001E417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Единица </w:t>
            </w:r>
          </w:p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FC37E2" w:rsidRPr="00755854" w:rsidTr="001E417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8. Доля спортсменов-разрядников, имеющих разряды и звания (от I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разряда до спортивного звания «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Заслуженный мас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тер спорта»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), в 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щем количестве спор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сменов-разрядников в системе специализир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ванных детско-юношеских спортивных школ олимпийского 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зерва и училищ оли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пийского резерва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31,5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9. Доля граждан, зан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мающихся в спортивных организациях, в общей численности детей и м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ло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дежи в возрасте 6-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10. Количество квал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фицированных тренеров и </w:t>
            </w:r>
            <w:proofErr w:type="spellStart"/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тренеров-преподава</w:t>
            </w:r>
            <w:r w:rsidR="001E417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телей</w:t>
            </w:r>
            <w:proofErr w:type="spellEnd"/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 физкультурно-спортивных организ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ций, работающих по специальности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641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11. Численность спор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сменов Республики Т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ва </w:t>
            </w:r>
            <w:r w:rsidR="001E4174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ленов сборных к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манд Российской Фед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12. Уровень обеспече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ности населения спо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тивными сооружениями исходя из единовреме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ной пропускной спосо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ности объектов 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</w:tr>
      <w:tr w:rsidR="001E4174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13. Единовременная пропускная способность объектов спорта, вв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денных в эксплуатацию в рамках Программы по направлению, касающ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муся совершенствования условий для развития массового 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5120</w:t>
            </w:r>
          </w:p>
        </w:tc>
      </w:tr>
    </w:tbl>
    <w:p w:rsidR="00FC37E2" w:rsidRDefault="00FC37E2"/>
    <w:p w:rsidR="00FC37E2" w:rsidRDefault="00FC37E2" w:rsidP="00FC37E2">
      <w:pPr>
        <w:spacing w:after="0" w:line="240" w:lineRule="auto"/>
      </w:pPr>
    </w:p>
    <w:tbl>
      <w:tblPr>
        <w:tblW w:w="10490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94"/>
        <w:gridCol w:w="1241"/>
        <w:gridCol w:w="885"/>
        <w:gridCol w:w="851"/>
        <w:gridCol w:w="992"/>
        <w:gridCol w:w="992"/>
        <w:gridCol w:w="992"/>
        <w:gridCol w:w="993"/>
        <w:gridCol w:w="850"/>
      </w:tblGrid>
      <w:tr w:rsidR="00FC37E2" w:rsidRPr="00755854" w:rsidTr="001E417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Единица </w:t>
            </w:r>
          </w:p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Значение целевого показателя, в том числе по годам</w:t>
            </w:r>
          </w:p>
        </w:tc>
      </w:tr>
      <w:tr w:rsidR="00FC37E2" w:rsidRPr="00755854" w:rsidTr="001E417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755854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14. Обеспеченность 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селения спортивными сооружениями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701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15. Обеспеченность спортивными залами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тыс. кв. м на 10 тыс. населения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2,5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16. Обеспеченность пл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скостными спортивн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ми сооружениями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тыс. кв. м на 10 тыс. населения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17. Создание рабочих мест при вводе в эк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плуатацию спортивных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755854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. Подготовка специ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листов со средним пр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фессиональным образ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ванием в сфере физич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755854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. Предоставление площадей организациям и учреждениям для пр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ведения учебно-тренировочных и спо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тивных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организ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ций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</w:tr>
      <w:tr w:rsidR="004149B1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755854" w:rsidP="00D14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. Увеличение колич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ства посетителей ун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версального спортивн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149B1" w:rsidRPr="00755854">
              <w:rPr>
                <w:rFonts w:ascii="Times New Roman" w:eastAsiaTheme="minorHAnsi" w:hAnsi="Times New Roman"/>
                <w:sz w:val="24"/>
                <w:szCs w:val="24"/>
              </w:rPr>
              <w:t>го комплекса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B1" w:rsidRPr="00755854" w:rsidRDefault="004149B1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18500</w:t>
            </w:r>
          </w:p>
        </w:tc>
      </w:tr>
      <w:tr w:rsidR="001E4174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. Количество заво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ванных медалей во вс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российских и междун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родных мероприятиях спортсменами Респу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275</w:t>
            </w:r>
          </w:p>
        </w:tc>
      </w:tr>
      <w:tr w:rsidR="001E4174" w:rsidRPr="00755854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. Объем налоговых и неналоговых доходов республиканского бю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жета Республики Тыва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тыс. ру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лей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7898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19000</w:t>
            </w:r>
          </w:p>
        </w:tc>
      </w:tr>
      <w:tr w:rsidR="001E4174" w:rsidRPr="003F68C6" w:rsidTr="001E41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3F68C6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23. 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Объем инвестиций в основной капитал, за исключением инвест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ционных инфрастру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турных монополий (ф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деральные проекты) и бюджетных ассигнов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ний федерального бю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тыс. ру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755854">
              <w:rPr>
                <w:rFonts w:ascii="Times New Roman" w:eastAsiaTheme="minorHAnsi" w:hAnsi="Times New Roman"/>
                <w:sz w:val="24"/>
                <w:szCs w:val="24"/>
              </w:rPr>
              <w:t>лей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755854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4" w:rsidRPr="003F68C6" w:rsidRDefault="001E4174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68C6">
              <w:rPr>
                <w:rFonts w:ascii="Times New Roman" w:eastAsiaTheme="minorHAnsi" w:hAnsi="Times New Roman"/>
                <w:sz w:val="24"/>
                <w:szCs w:val="24"/>
              </w:rPr>
              <w:t>69384</w:t>
            </w:r>
          </w:p>
        </w:tc>
      </w:tr>
    </w:tbl>
    <w:p w:rsidR="004149B1" w:rsidRPr="004149B1" w:rsidRDefault="004149B1" w:rsidP="0092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149B1" w:rsidRDefault="004149B1" w:rsidP="00920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4D6" w:rsidRDefault="00BE24D6" w:rsidP="00920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E24D6" w:rsidSect="009206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4D6" w:rsidRPr="00FC37E2" w:rsidRDefault="00D14C37" w:rsidP="00920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E24D6" w:rsidRPr="00FC37E2">
        <w:rPr>
          <w:rFonts w:ascii="Times New Roman" w:hAnsi="Times New Roman"/>
          <w:sz w:val="28"/>
          <w:szCs w:val="28"/>
        </w:rPr>
        <w:t>) приложение № 10 к Программе изложить в следующей редакции:</w:t>
      </w:r>
    </w:p>
    <w:p w:rsidR="00BE24D6" w:rsidRPr="00FC37E2" w:rsidRDefault="00BE24D6" w:rsidP="00FC37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C37E2">
        <w:rPr>
          <w:rFonts w:ascii="Times New Roman" w:hAnsi="Times New Roman"/>
          <w:sz w:val="28"/>
          <w:szCs w:val="28"/>
        </w:rPr>
        <w:t>«Приложение № 10</w:t>
      </w:r>
    </w:p>
    <w:p w:rsidR="00BE24D6" w:rsidRPr="00FC37E2" w:rsidRDefault="00BE24D6" w:rsidP="00FC37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C37E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E24D6" w:rsidRPr="00FC37E2" w:rsidRDefault="00BE24D6" w:rsidP="00FC37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C37E2">
        <w:rPr>
          <w:rFonts w:ascii="Times New Roman" w:hAnsi="Times New Roman"/>
          <w:sz w:val="28"/>
          <w:szCs w:val="28"/>
        </w:rPr>
        <w:t xml:space="preserve">Республики Тыва «Развитие </w:t>
      </w:r>
      <w:proofErr w:type="spellStart"/>
      <w:r w:rsidRPr="00FC37E2">
        <w:rPr>
          <w:rFonts w:ascii="Times New Roman" w:hAnsi="Times New Roman"/>
          <w:sz w:val="28"/>
          <w:szCs w:val="28"/>
        </w:rPr>
        <w:t>физич</w:t>
      </w:r>
      <w:r w:rsidRPr="00FC37E2">
        <w:rPr>
          <w:rFonts w:ascii="Times New Roman" w:hAnsi="Times New Roman"/>
          <w:sz w:val="28"/>
          <w:szCs w:val="28"/>
        </w:rPr>
        <w:t>е</w:t>
      </w:r>
      <w:r w:rsidRPr="00FC37E2">
        <w:rPr>
          <w:rFonts w:ascii="Times New Roman" w:hAnsi="Times New Roman"/>
          <w:sz w:val="28"/>
          <w:szCs w:val="28"/>
        </w:rPr>
        <w:t>скойкультуры</w:t>
      </w:r>
      <w:proofErr w:type="spellEnd"/>
      <w:r w:rsidRPr="00FC37E2">
        <w:rPr>
          <w:rFonts w:ascii="Times New Roman" w:hAnsi="Times New Roman"/>
          <w:sz w:val="28"/>
          <w:szCs w:val="28"/>
        </w:rPr>
        <w:t xml:space="preserve"> и спорта до 2020 года»</w:t>
      </w:r>
    </w:p>
    <w:p w:rsidR="001E4174" w:rsidRDefault="001E4174" w:rsidP="0092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E24D6" w:rsidRPr="001E4174" w:rsidRDefault="00BE24D6" w:rsidP="0092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E4174">
        <w:rPr>
          <w:rFonts w:ascii="Times New Roman" w:eastAsiaTheme="minorHAnsi" w:hAnsi="Times New Roman"/>
          <w:bCs/>
          <w:sz w:val="28"/>
          <w:szCs w:val="28"/>
        </w:rPr>
        <w:t>ПЛАН</w:t>
      </w:r>
    </w:p>
    <w:p w:rsidR="00FC37E2" w:rsidRPr="00FC37E2" w:rsidRDefault="00FC37E2" w:rsidP="00FC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FC37E2">
        <w:rPr>
          <w:rFonts w:ascii="Times New Roman" w:eastAsiaTheme="minorHAnsi" w:hAnsi="Times New Roman"/>
          <w:bCs/>
          <w:sz w:val="28"/>
          <w:szCs w:val="28"/>
        </w:rPr>
        <w:t xml:space="preserve">реализации государственной программы Республики Тыва «Развитие </w:t>
      </w:r>
    </w:p>
    <w:p w:rsidR="00BE24D6" w:rsidRPr="00FC37E2" w:rsidRDefault="00FC37E2" w:rsidP="00FC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FC37E2">
        <w:rPr>
          <w:rFonts w:ascii="Times New Roman" w:eastAsiaTheme="minorHAnsi" w:hAnsi="Times New Roman"/>
          <w:bCs/>
          <w:sz w:val="28"/>
          <w:szCs w:val="28"/>
        </w:rPr>
        <w:t>физической культуры и спорта до 2020 года» на период 2018-2020 годов</w:t>
      </w:r>
    </w:p>
    <w:p w:rsidR="00BE24D6" w:rsidRPr="00BE24D6" w:rsidRDefault="00BE24D6" w:rsidP="00920647">
      <w:pPr>
        <w:autoSpaceDE w:val="0"/>
        <w:autoSpaceDN w:val="0"/>
        <w:adjustRightInd w:val="0"/>
        <w:spacing w:after="0" w:line="240" w:lineRule="auto"/>
        <w:ind w:right="284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693"/>
        <w:gridCol w:w="1560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BE24D6" w:rsidRPr="00FC37E2" w:rsidTr="00FC37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FC37E2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Наименование подпр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граммы, контрольного события государстве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Ответстве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ный исполн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тель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24D6" w:rsidRPr="00FC37E2" w:rsidTr="00FC37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</w:tr>
      <w:tr w:rsidR="00FC37E2" w:rsidRPr="00FC37E2" w:rsidTr="001E4174">
        <w:trPr>
          <w:trHeight w:val="1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IV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IV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IV кв.</w:t>
            </w:r>
          </w:p>
        </w:tc>
      </w:tr>
      <w:tr w:rsidR="00FC37E2" w:rsidRPr="00FC37E2" w:rsidTr="001E4174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2" w:rsidRPr="00FC37E2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A53D55" w:rsidP="00FC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Подг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товка спортивного резе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 в Республи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ке Тыва на 2014-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2020 годы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1E4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оддержка и развитие детско-юношеского и студенческого спорта как базы для подготовки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1E4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оддержка детско-юношеских спортивных школ при наличии пол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жительных результатов по базовым видам спорта Республики Тыва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FC37E2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стного сам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CB5F77" w:rsidRDefault="00CB5F77" w:rsidP="00CB5F77">
      <w:pPr>
        <w:jc w:val="center"/>
      </w:pPr>
    </w:p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693"/>
        <w:gridCol w:w="1560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CB5F77" w:rsidRPr="00FC37E2" w:rsidTr="00D14C37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организацию конкурсов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Лучшая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детско-юно</w:t>
            </w:r>
            <w:r w:rsidR="001E417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шеская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спор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тивная шк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ла»,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Лучший дет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ский тренер»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(по соглас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D14C37">
        <w:trPr>
          <w:trHeight w:val="1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оддержка студенческих спортивных клубов, спортивных игровых лиг через организацию пр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ведения спортивных 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роприятий среди студе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D14C37" w:rsidRDefault="00FC37E2" w:rsidP="00FC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Министерство спорта Респу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б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лики Тыва</w:t>
            </w:r>
            <w:r w:rsidR="00BE24D6"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, Мин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 xml:space="preserve">истерство </w:t>
            </w:r>
            <w:r w:rsidR="00BE24D6"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обр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 xml:space="preserve">азования и </w:t>
            </w:r>
            <w:r w:rsidR="00BE24D6"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науки Р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еспу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б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 xml:space="preserve">лики </w:t>
            </w:r>
            <w:r w:rsidR="00BE24D6"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Т</w:t>
            </w: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A5986">
        <w:trPr>
          <w:trHeight w:val="1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дресная финансовая поддержка спортивных организаций, осущест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ляющих подготовку спортивного резерва для сборных команд Росси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FC37E2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A5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атериальное обеспеч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ние организаций, осущ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ствляющих спортивную подготовку, на реализ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цию программ по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тивной подготовке в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ответствии с федерал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ными стандартами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тивной подготовки по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базовым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олимпийским,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FC37E2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</w:tbl>
    <w:p w:rsidR="001E4174" w:rsidRDefault="001E4174"/>
    <w:p w:rsidR="00CA5986" w:rsidRDefault="00CA5986"/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693"/>
        <w:gridCol w:w="1560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паралимпийским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лимпийским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видам 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та, в том числе приобр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тение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спортивно-тех</w:t>
            </w:r>
            <w:r w:rsidR="001E417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нологического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и мед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цинского оборудования, инвентаря и экипировки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частие спортсменов в официальных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соревнованиях по базовым видам спорта (обеспечение проезда, питания и проживания спортсменов при пров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дении первенств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февраль,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  <w:tr w:rsidR="00FC37E2" w:rsidRPr="00FC37E2" w:rsidTr="00CA5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тренирово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мероприятий по 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зовым видам спорта чл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нов сборных команд Республики Тыва и спортсменов Республики Тыва, входящих в сост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вы сборных команд Ро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</w:tr>
      <w:tr w:rsidR="00FC37E2" w:rsidRPr="00FC37E2" w:rsidTr="00CA5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овышение квалифик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ции и переподготовка специалистов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B5F77" w:rsidRDefault="00CB5F77" w:rsidP="00CB5F77">
      <w:pPr>
        <w:jc w:val="center"/>
      </w:pPr>
    </w:p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693"/>
        <w:gridCol w:w="1560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риобретение автомоб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лей, не являющихся ле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ковыми, массой более 3500 кг и числом пос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дочных мест (без учета водительского места) 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си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темы спортивной подг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товки в организациях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беспечение медици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ским оборудованием и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программно-аппаратны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комплексами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тест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рования спортсменов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бинета врачебного ко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троля Центра спортивной подготовки сборных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манд Республики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Тыва (отделения республика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ского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врачебно-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изкуль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турного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диспансера)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исте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ство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здрав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охранения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частие спортсменов Республики Тыва, вх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дящих в составы сбо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команд России по видам спорта, в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межр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гиональных, всеросси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ских, международных соревнованиях и трен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ровочных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</w:tbl>
    <w:p w:rsidR="00CB5F77" w:rsidRDefault="00CB5F77" w:rsidP="00CB5F77">
      <w:pPr>
        <w:spacing w:after="0" w:line="240" w:lineRule="auto"/>
      </w:pPr>
    </w:p>
    <w:p w:rsidR="00D14C37" w:rsidRDefault="00D14C37" w:rsidP="00CB5F77">
      <w:pPr>
        <w:spacing w:after="0" w:line="240" w:lineRule="auto"/>
      </w:pPr>
    </w:p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693"/>
        <w:gridCol w:w="1560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еализация программ спортивной подготовки на различных этапах спортивной подготовки в организациях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 Тыва, осуществля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щих подготовку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тивного резерва для спортивных сборных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манд Российской Фед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рации и Республики 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спортивные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D14C37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D14C37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3.3.1.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убсидии бюджетным учреждениям направле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ности на финансовое обеспечение государс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венного задания на ок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зание государственных услуг (выполнение 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лики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Спортивная школа оли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пийского 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зерва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FC37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ГБУ Республики Тыва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Спортивная школа олимпийского резер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лики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Спортивная школа оли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пийского 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зерва»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</w:tbl>
    <w:p w:rsidR="00CB5F77" w:rsidRDefault="00CB5F77"/>
    <w:p w:rsidR="00027766" w:rsidRDefault="00027766"/>
    <w:p w:rsidR="00CA5986" w:rsidRDefault="00CA5986"/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518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ГБУ Республики Тыва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рун-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Хемчикского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кожуу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тивная школа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Барун-Хемчик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кожууна</w:t>
            </w:r>
            <w:proofErr w:type="spellEnd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Дзун-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Хемчикского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жуу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тивная школа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Дзун-Хемчик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кожууна</w:t>
            </w:r>
            <w:proofErr w:type="spellEnd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ГБУ Республики Тыва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Монгун-Тайгинского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кожуу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тивная школа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Монгун-Тай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гинского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жууна</w:t>
            </w:r>
            <w:proofErr w:type="spellEnd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ГБУ Республики Тыва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Овюрского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тивная школа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Овюрскогок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жуу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ГБУ Республики Тыва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вная школа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Улуг-Хемского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кожу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тивная школа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Улуг-Хемского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жууна</w:t>
            </w:r>
            <w:proofErr w:type="spellEnd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027766" w:rsidRPr="00FC37E2" w:rsidTr="00027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ГБУ Республики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Спортивная школа </w:t>
            </w:r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Ак-Довурака»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ная школа </w:t>
            </w:r>
          </w:p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г. Ак-Довурака»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</w:tbl>
    <w:p w:rsidR="00CB5F77" w:rsidRDefault="00CB5F77"/>
    <w:tbl>
      <w:tblPr>
        <w:tblW w:w="15735" w:type="dxa"/>
        <w:tblInd w:w="-3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2518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ГБУ Республики Тыва «Спортивная школа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 Кызыла»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Республ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тивная школа 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г. Кы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зыла»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акупка для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школ и училищ олимпийского резерва спортивного оборуд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вания, сертифицир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ванного на соответс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вие государственным стандартам (ГОСТ 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овершенствование региональной системы соревнований, напра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ленной на предоста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ление возможности юным спортсменам 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вышать свои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ные результаты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B5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4.1.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рганизация и пров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дение многоэтапных республиканских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тивных соревнований по базовым видам спорта (первенства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Респу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блики Тыва среди спортсменов 16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-23 лет) и по видам спорта, к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торые в перспективе могут стать базовыми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РГБУ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Центр спортивной подготовки сборных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манд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 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(по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согласованию), спортивные ф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дерации (по с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B5F77" w:rsidRDefault="00CB5F77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CB5F77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7" w:rsidRPr="00FC37E2" w:rsidRDefault="00CB5F77" w:rsidP="00CB5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F4250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BE24D6" w:rsidRPr="00CB5F77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Подпрограмма</w:t>
              </w:r>
            </w:hyperlink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Сове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шенствование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ной подготовки в учре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дениях дополнительного образования физкул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турно-спортивной 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правленности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ки Тыва на 2014-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2020 го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ды»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учебно-тренировочных занятий с учетом современных 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тодических требований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убсидии бюджетным учреждениям на фина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совое обеспечение гос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дарственного задания на оказание государстве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услуг (выполнение работ),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1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тивная школа «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Чеди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-Хаан</w:t>
            </w:r>
            <w:proofErr w:type="spellEnd"/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BE24D6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ГБУ РТ «СШ «Тыва», ГБУ </w:t>
            </w:r>
            <w:r w:rsidR="00CB5F77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="00CB5F77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CB5F77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«Спо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тивная школа по адаптивным видам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портивная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Чеди-Хаан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ГБУ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тивная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Чеди-Хаан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«СШ «Тыва»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ГБУ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«СШ «Тыва»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</w:tbl>
    <w:p w:rsidR="00CB5F77" w:rsidRDefault="00CB5F77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ГБУ </w:t>
            </w:r>
            <w:r w:rsidR="00485C5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="00485C5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ыва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«Спортивная школа по адаптивным видам 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ГБУ </w:t>
            </w:r>
            <w:r w:rsidR="00485C5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="00485C5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«Спо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тивная школа по адаптивным видам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F4250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BE24D6" w:rsidRPr="00485C56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Подг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товка специалистов в сфере физической кул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туры и спорта Республик Тыва на 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2014-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2020 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ды»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оздание условий для подготовки специалистов со средним професси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нальным образованием в сфере физической кул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туры и спорта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CB5F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D14C37" w:rsidP="0048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убсидии бюджетным учреждениям среднего профессионального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разования физкультурно-спортивной направле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ности на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финансовое обеспечение государс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венного задания на ок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зание государственных услуг (выполнение р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бот),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ГБ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публики Тыва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Училище олимпийского резер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(те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никум)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ыдача стипендий ст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дентам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Училища оли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пийского резерва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ГБПОУ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публики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Училище </w:t>
            </w:r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олимпийского</w:t>
            </w:r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</w:tbl>
    <w:p w:rsidR="00485C56" w:rsidRDefault="00485C56" w:rsidP="00485C56">
      <w:pPr>
        <w:jc w:val="center"/>
      </w:pPr>
    </w:p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835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02776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резер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(те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никум)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IV.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A53D55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Удовл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творение потребностей населения Республики Тыва в сфере физич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еской культуры и спорта на 2014-2020 годы»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оздание условий для проведения физкультурно-оздоровительных занятий среди населения, учебно-тренировочного процесса по видам спорта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48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="00BE2461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Спортивная школа 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ополнение (обновление) перечня оборудования и спортивного инвентаря, предоставляемого для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нимающихся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61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холодильное оборудов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ние для ледового зала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приборы учета узла тепл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вой энергии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513F5E" w:rsidRDefault="00513F5E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835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роведение мероприятий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спортивно-оздорови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тельного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презентационн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го, молодежного и других направлений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редоставление площадей учреждений для провед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ния спортивно-массовых, молодежных,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досуговых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и других мероприятий,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FC37E2" w:rsidRPr="00FC37E2" w:rsidTr="00027766">
        <w:trPr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513F5E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513F5E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убсидии государстве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ному автономному учре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дению физкультурно-спортивной направленн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сти на финансовое обе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печение государственного задания на оказание гос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дарственных услуг (в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полнение работ)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027766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027766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спортивно-массовых мероприятий по национальным видам спорта празднику живо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новодов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адым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485C56" w:rsidRDefault="00485C56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835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51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осударственная 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держка развити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видов спорта в Республике Тыва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снащение спортивной экипировкой сборной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манды Республики Тыва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ГАУ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ки Тыва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ная школа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Суб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A53D55" w:rsidP="0048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Госуда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ственная поддержка спортсменов Республики Тыва, входящих в состав сборной России по оли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пийским,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паралимпийским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видам спорта, а также по видам спорта Всемирной летней Универ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сиады на 2014-2020 годы»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85C56" w:rsidRDefault="00485C56" w:rsidP="00485C56">
      <w:pPr>
        <w:jc w:val="center"/>
      </w:pPr>
    </w:p>
    <w:p w:rsidR="00027766" w:rsidRDefault="00027766" w:rsidP="00485C56">
      <w:pPr>
        <w:jc w:val="center"/>
      </w:pPr>
    </w:p>
    <w:p w:rsidR="00027766" w:rsidRDefault="00027766" w:rsidP="00485C56">
      <w:pPr>
        <w:jc w:val="center"/>
      </w:pPr>
    </w:p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835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целенапра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ленной работы по подг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товке спортсменов и чл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нов сборных команд Ро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сии в рамках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реализации функционирования единой системы подготовки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тивного резерва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в Росси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одготовка спортсменов высокой квалификации,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РГБУ «Ц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ентр спортивной подготовки сборных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манд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513F5E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513F5E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убсидии бюджетному учреждению на финанс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вое обеспечение госуда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ственного задания на ок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зание государственных услуг (выполнение работ)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РГБУ «Ц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ентр спортивной подготовки сборных к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манд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48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ыдача стипендий Главы Республики Тыва спор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сменам Республики Тыва 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членам сборных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команд России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РГБУ «Ц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ентр спортивной подготовки сборных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манд Респу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ежем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сячно</w:t>
            </w:r>
          </w:p>
        </w:tc>
      </w:tr>
    </w:tbl>
    <w:p w:rsidR="00485C56" w:rsidRDefault="00485C56"/>
    <w:p w:rsidR="00027766" w:rsidRDefault="00027766"/>
    <w:p w:rsidR="00027766" w:rsidRDefault="00027766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1877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485C56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A53D55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Разв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тие массовой физич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ской культуры и спорта высших спортивных достижений в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лике Ты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ва на 2014-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2020 го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ды»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физической культуры и массового спорта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изическое воспитание и обеспечение орган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зации и проведения физкультурных мер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приятий и массовых спортивных меропри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тий в образовательных организациях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513F5E" w:rsidRDefault="00513F5E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513F5E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в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лике этапов всеросси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ских массовых соре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нований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среди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об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чающихся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азования 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науки Р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Мин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="007D5291"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ного самоупра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ления (по согл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</w:tbl>
    <w:p w:rsidR="00485C56" w:rsidRDefault="00485C56"/>
    <w:p w:rsidR="00027766" w:rsidRDefault="00027766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1877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485C56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513F5E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513F5E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канских соревно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ваний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Президентские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тивные иг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ры»,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През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дентские состяза</w:t>
            </w:r>
            <w:r w:rsidR="00485C56">
              <w:rPr>
                <w:rFonts w:ascii="Times New Roman" w:eastAsiaTheme="minorHAnsi" w:hAnsi="Times New Roman"/>
                <w:sz w:val="24"/>
                <w:szCs w:val="24"/>
              </w:rPr>
              <w:t>ния»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среди команд общео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разовательных орган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азования 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науки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ного самоупра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ления (по согл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513F5E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513F5E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спартакиад Республики Тыва среди учащихся, молодежи, допризывной молод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жи, специальных ко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рекционных школ 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команд детско-юношеских школ Республики Тыва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азования 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науки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ероприятия по пр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влечению населения к занятиям физической культурой и массовым спортом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513F5E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513F5E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513F5E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спартаки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ды муниципальных и государственных сл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жащих Республики 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</w:tbl>
    <w:p w:rsidR="00485C56" w:rsidRDefault="00485C56"/>
    <w:p w:rsidR="00513F5E" w:rsidRDefault="00513F5E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1877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85C56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485C56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56" w:rsidRPr="00FC37E2" w:rsidRDefault="00485C56" w:rsidP="0048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спартаки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ды Республики Тыва по национальным видам спорта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канских сельских игр, участие команды 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 во Вс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российских Сельских играх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85C5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ыва,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сел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ского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хоз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яйства и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прод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овольствия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в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лике Тыва массовых всероссийских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тивных меро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приятий «Лыжня России»,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сийский азимут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», «Оранжевый мяч»,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Кросс нации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 местного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в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лике Тыва мероприятий всероссийского Оли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пийского дня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Олимпийский совет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 Тыва (по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междун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родных соревнований по вольной борьбе и национальным видам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борьбы, посвященных 100-летию единения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B3419" w:rsidRDefault="004B3419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1877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027766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России и Тувы и осн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вания </w:t>
            </w:r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. Кызыла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межреги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нальных соревнований - первенств Сибирского федерального округа по волейболу, футболу и вольной борьбе, посв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щенных 100-летию единения России и 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вы и основания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.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зыла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первенств, чемпионатов, турниров (соревнований)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  <w:tr w:rsidR="00FC37E2" w:rsidRPr="00FC37E2" w:rsidTr="00485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16601B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16601B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16601B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еализация плана 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роприятий по поэта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ному внедрению Вс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российского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турно-оздорови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тельного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комплекса ГТО в Республике 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ва, в том числе пов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шение квалификации тренеров, судей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  <w:tr w:rsidR="00027766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027766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1.2.</w:t>
            </w:r>
          </w:p>
          <w:p w:rsidR="00027766" w:rsidRPr="00027766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027766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оддержка развития видов спорта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4B3419" w:rsidRDefault="004B3419"/>
    <w:p w:rsidR="004B3419" w:rsidRDefault="004B3419"/>
    <w:p w:rsidR="004B3419" w:rsidRDefault="004B3419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410"/>
        <w:gridCol w:w="1877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B3419" w:rsidRPr="00FC37E2" w:rsidTr="00340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340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студенческ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го спорта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спарт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киады среди образов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тельных организаций среднего професси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азования 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науки Р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</w:t>
            </w:r>
          </w:p>
        </w:tc>
      </w:tr>
      <w:tr w:rsidR="00FC37E2" w:rsidRPr="00FC37E2" w:rsidTr="00340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спарт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киады Республики Тыва среди перв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курсников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азования 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науки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ва,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органы мес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ного самоупра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ления (по согл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национал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видов спорта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1.4.1.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но-массовых мер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приятий по наци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нальным видам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та, посвященных 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родным праздникам 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Шагаа</w:t>
            </w:r>
            <w:proofErr w:type="spellEnd"/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Дню 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празднику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 местного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4B3419" w:rsidRDefault="004B3419" w:rsidP="004B3419">
      <w:pPr>
        <w:jc w:val="center"/>
      </w:pPr>
    </w:p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283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B3419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B3419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животново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дов «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адым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(чемпионаты, первенства, турниры, кубки, фестивали)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3402A8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</w:pPr>
            <w:r w:rsidRPr="003402A8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>1.4.2.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еже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годного спортивного фестиваля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Спортив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ная элита»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FC37E2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3402A8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3402A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1.4.3.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массовой ф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зической культуры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ренных малочисленных народов Севера, Сиб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ри и Дальнего Востока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культуры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3402A8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3402A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служебно-прикладных, военно-прикладных и технич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ских видов спорта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3402A8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</w:pPr>
            <w:r w:rsidRPr="003402A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1.5.1.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роведение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канских первенств и чемпионатов правоо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ранительных ведомств по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служебно-приклад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ным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территориальные органы фед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ральных органов исполнительной власти в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лике Тыва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спорта вы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ших достижений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340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оощрение спортсм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нов, занявших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приз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вые места </w:t>
            </w:r>
            <w:proofErr w:type="gramStart"/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родных и </w:t>
            </w:r>
            <w:proofErr w:type="spellStart"/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всероссий</w:t>
            </w:r>
            <w:proofErr w:type="spellEnd"/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027766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ских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соревнованиях, и тренеров, подготовивших их, в соответствии с п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становлением Правител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ства Республики Тыва от 29 января 2011 г. 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№ 60 «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жения о порядке выплаты единовременного возн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граждения спортсменам, представляющим Респу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лику Тыва и выступа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щим на официальных с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ревнованиях в составе сборных команд Росси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ской Федерации или Ре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4B3419"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и тренерам, подготовившим указанных спортсменов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овышение квалификации ведущих тренеров Респу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лики Тыва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 виде стаж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ровки в тренировочных мероприятиях с членами сборных команд России по базовым видам спорта в центральных спортивно-тренировочных базах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</w:tbl>
    <w:p w:rsidR="004B3419" w:rsidRDefault="004B3419"/>
    <w:p w:rsidR="004B3419" w:rsidRDefault="004B3419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835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частие спортсменов 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 в межр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гиональных, всеросси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ских, международных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ревнованиях и тренир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вочных мероприятиях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раль,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октябрь, ноябрь, декабрь</w:t>
            </w: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правление развитием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расли физической культ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34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аключение согла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шений с ФГБОУ </w:t>
            </w:r>
            <w:proofErr w:type="gramStart"/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  <w:proofErr w:type="gramEnd"/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Тувинский государственной уни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ве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ситет»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о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научно-исследо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вательской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и учебно-методической работе в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ласти физической культ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ыва, ФГБОУ ВПО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Тувинский государстве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ный универ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тет»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(по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ыпуск книги 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 разв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тии отрасли физической культуры и спорта в 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4B3419">
              <w:rPr>
                <w:rFonts w:ascii="Times New Roman" w:eastAsiaTheme="minorHAnsi" w:hAnsi="Times New Roman"/>
                <w:sz w:val="24"/>
                <w:szCs w:val="24"/>
              </w:rPr>
              <w:t>публике Тыва»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по</w:t>
            </w:r>
            <w:r w:rsidR="007D5291" w:rsidRPr="00FC37E2">
              <w:rPr>
                <w:rFonts w:ascii="Times New Roman" w:eastAsiaTheme="minorHAnsi" w:hAnsi="Times New Roman"/>
                <w:sz w:val="24"/>
                <w:szCs w:val="24"/>
              </w:rPr>
              <w:t>св</w:t>
            </w:r>
            <w:r w:rsidR="007D5291" w:rsidRPr="00FC37E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7D5291" w:rsidRPr="00FC37E2">
              <w:rPr>
                <w:rFonts w:ascii="Times New Roman" w:eastAsiaTheme="minorHAnsi" w:hAnsi="Times New Roman"/>
                <w:sz w:val="24"/>
                <w:szCs w:val="24"/>
              </w:rPr>
              <w:t>щенной 100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-летию ТНР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осударственная 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держка 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предоставление субсидий из республика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ского бюджета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 Тыва некоммерческим общественным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ным организациям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(спо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тивным федерациям)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4B3419" w:rsidRDefault="004B3419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835"/>
        <w:gridCol w:w="1594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B3419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республики, </w:t>
            </w:r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осущест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ляющим</w:t>
            </w:r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деятельность в сфере физической культ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ертификация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сооружений для включения во Всеросси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ский реестр объектов спорта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4B3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ертификация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сооружений: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футбольное поле </w:t>
            </w:r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. Ак-Довурака;</w:t>
            </w:r>
          </w:p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стадион «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г.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зыла;</w:t>
            </w:r>
          </w:p>
          <w:p w:rsidR="00027766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плавательный бассейн 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Шагонара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27766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плавательный бассейн 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г. Ак-Довурака;</w:t>
            </w:r>
          </w:p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ГАУ Республики Тыва «</w:t>
            </w:r>
            <w:r w:rsidR="007D5291" w:rsidRPr="00FC37E2">
              <w:rPr>
                <w:rFonts w:ascii="Times New Roman" w:eastAsiaTheme="minorHAnsi" w:hAnsi="Times New Roman"/>
                <w:sz w:val="24"/>
                <w:szCs w:val="24"/>
              </w:rPr>
              <w:t>СШ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Субедей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«Стадион им.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5-летия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ветской Тувы»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E24D6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портивный 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плекс им. И.С. Ярыгина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. 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зыл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спортивный зал «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г. Кызыл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4B3419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ного сам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B3419" w:rsidRDefault="004B3419"/>
    <w:p w:rsidR="004B3419" w:rsidRDefault="004B3419"/>
    <w:p w:rsidR="004B3419" w:rsidRDefault="004B3419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4B3419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485C56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9" w:rsidRPr="00FC37E2" w:rsidRDefault="004B3419" w:rsidP="004B3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азвитие и совершенс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вование спортивной 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фраструктуры и матер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ально-технической базы для занятий физической культурой и спортом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беспечение спортивной одеждой, обувью и 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вентарем индивидуал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ного пользования членов сборной команды России и Республики Тыва, пр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обретение спортивного оборудования и инвент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ря для ДЮСШ, РДЮСШ, училища олимпийского резерва, Центра спортивной 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готовки сборных команд Республики Тыва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ГАУ Республ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ки 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 «</w:t>
            </w:r>
            <w:r w:rsidR="007D5291" w:rsidRPr="00FC37E2">
              <w:rPr>
                <w:rFonts w:ascii="Times New Roman" w:eastAsiaTheme="minorHAnsi" w:hAnsi="Times New Roman"/>
                <w:sz w:val="24"/>
                <w:szCs w:val="24"/>
              </w:rPr>
              <w:t>СШ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Субе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02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троительство униве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сальных многофункци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нальных спортивных площадок по месту ж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тельства в рамках спец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ального губернаторского проекта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 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во дв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ры»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министрации муниципальных образований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июль, август, се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</w:tr>
    </w:tbl>
    <w:p w:rsidR="007A54F0" w:rsidRDefault="007A54F0"/>
    <w:p w:rsidR="007A54F0" w:rsidRDefault="007A54F0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7A54F0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троительство спорти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ных объектов: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спортивный центр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с. Бай-Хаак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публики Тыва, </w:t>
            </w:r>
            <w:r w:rsidR="007A54F0"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="007A54F0"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7A54F0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="007A54F0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 xml:space="preserve">ыва,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спортивный центр 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с. 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рыг-Сеп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A54F0" w:rsidRDefault="007A54F0"/>
    <w:p w:rsidR="007A54F0" w:rsidRDefault="007A54F0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7A54F0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плавательный бас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сейн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г. Ак-Довурак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футбольное поле с 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кусственным покрыти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с. Тээли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спортивно-культурный центр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A54F0" w:rsidRDefault="007A54F0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7A54F0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7A54F0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Республики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футбольное поле с 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кусственным покрыти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жилищно-коммунального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хозяйства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Ре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</w:t>
            </w:r>
            <w:proofErr w:type="spell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Тыва,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физкультурно-оздоровительный ко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плекс открытого типа для МБОУ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СОШ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1 им. М.А.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Бухтуева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г. К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зыла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ганы местного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7A54F0" w:rsidRDefault="007A54F0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735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7A54F0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7A54F0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самоуправл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ния (по согл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вительный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плекс о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крытого типа для МБОУ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Гимназия 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5 г. Кыз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ла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FC37E2" w:rsidRPr="00FC37E2" w:rsidTr="007A5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вительный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комплекс 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крытого типа для МБОУ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СОШ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8 г. Кызыла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роительства и жилищно-коммунального хозяйства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публики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ганы местного самоуправления (по согласов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</w:tbl>
    <w:p w:rsidR="007A54F0" w:rsidRDefault="007A54F0"/>
    <w:p w:rsidR="007A54F0" w:rsidRDefault="007A54F0"/>
    <w:tbl>
      <w:tblPr>
        <w:tblW w:w="1591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694"/>
        <w:gridCol w:w="1842"/>
        <w:gridCol w:w="743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</w:tblGrid>
      <w:tr w:rsidR="007A54F0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вительный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плекс о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крытого типа для МБОУ 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Гимназия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9 г. Кыз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ла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Тыва, 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FC37E2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вительный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комплекс 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крытого типа для МБОУ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СОШ 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11 г. Кызыла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Тыва, 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FC37E2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6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физкультурно-оздоро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вительный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ком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плекс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Шагонар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Тыва, М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еспублики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7A54F0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7A54F0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футбольное поле с 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кусственным покрытием с. Эрзин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Тыва, 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02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футбольное поле с 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кусственным покрытием с.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лики Тыва, 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, органы местного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сам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27766" w:rsidRPr="00FC37E2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A54F0" w:rsidRDefault="007A54F0" w:rsidP="007A54F0">
      <w:pPr>
        <w:jc w:val="center"/>
      </w:pPr>
    </w:p>
    <w:p w:rsidR="00027766" w:rsidRDefault="00027766" w:rsidP="007A54F0">
      <w:pPr>
        <w:jc w:val="center"/>
      </w:pPr>
    </w:p>
    <w:tbl>
      <w:tblPr>
        <w:tblW w:w="16160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1984"/>
        <w:gridCol w:w="743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250"/>
      </w:tblGrid>
      <w:tr w:rsidR="007A54F0" w:rsidRPr="00FC37E2" w:rsidTr="00D96ECD">
        <w:trPr>
          <w:gridAfter w:val="1"/>
          <w:wAfter w:w="2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485C56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5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0" w:rsidRPr="00FC37E2" w:rsidRDefault="007A54F0" w:rsidP="007A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FC37E2" w:rsidRPr="00FC37E2" w:rsidTr="00D96ECD">
        <w:trPr>
          <w:gridAfter w:val="1"/>
          <w:wAfter w:w="2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футбольное поле с 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кусственным покрыт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ем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. Туран</w:t>
            </w:r>
            <w:r w:rsidR="007A54F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0277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Республ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FC37E2" w:rsidRPr="00FC37E2" w:rsidTr="00D96ECD">
        <w:trPr>
          <w:gridAfter w:val="1"/>
          <w:wAfter w:w="2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3402A8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апитальный ремонт и реконструкция спо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тивных сооружений: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37E2" w:rsidRPr="00FC37E2" w:rsidTr="00D96ECD">
        <w:trPr>
          <w:gridAfter w:val="1"/>
          <w:wAfter w:w="2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стадион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. Чадан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7A54F0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BE24D6" w:rsidRPr="00FC37E2">
              <w:rPr>
                <w:rFonts w:ascii="Times New Roman" w:eastAsiaTheme="minorHAnsi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6" w:rsidRPr="00FC37E2" w:rsidRDefault="00BE24D6" w:rsidP="0092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7766" w:rsidRPr="00FC37E2" w:rsidTr="00D96EC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спортивный зал с.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Ак</w:t>
            </w:r>
            <w:proofErr w:type="spellEnd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роительства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жилищно-ком</w:t>
            </w:r>
            <w:r w:rsidR="00D96EC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зяйства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Республ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ки Тыва, Мин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стерство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спорт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еспублики 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ыва</w:t>
            </w: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37E2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</w:tcBorders>
          </w:tcPr>
          <w:p w:rsidR="00027766" w:rsidRPr="00FC37E2" w:rsidRDefault="00027766" w:rsidP="00027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A54F0" w:rsidRDefault="007A54F0"/>
    <w:p w:rsidR="008304C2" w:rsidRDefault="008304C2" w:rsidP="0092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304C2" w:rsidSect="009206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55854" w:rsidRDefault="00755854" w:rsidP="0092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1AD" w:rsidRPr="003F68C6" w:rsidRDefault="006731AD" w:rsidP="007A54F0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8C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68C6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3F68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hyperlink r:id="rId25" w:tgtFrame="_blank" w:tooltip="Ссылка на ресурс www.pravo.gov.ru" w:history="1">
        <w:r w:rsidRPr="003F68C6">
          <w:rPr>
            <w:rFonts w:ascii="Times New Roman" w:hAnsi="Times New Roman"/>
            <w:color w:val="000000"/>
            <w:sz w:val="28"/>
            <w:szCs w:val="28"/>
            <w:lang w:eastAsia="ru-RU"/>
          </w:rPr>
          <w:t>www.pravo.gov.ru</w:t>
        </w:r>
      </w:hyperlink>
      <w:r w:rsidRPr="003F68C6">
        <w:rPr>
          <w:rFonts w:ascii="Times New Roman" w:hAnsi="Times New Roman"/>
          <w:color w:val="000000"/>
          <w:sz w:val="28"/>
          <w:szCs w:val="28"/>
          <w:lang w:eastAsia="ru-RU"/>
        </w:rPr>
        <w:t>) и официальном сайте Республики Тыва</w:t>
      </w:r>
      <w:r w:rsidR="009162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68C6"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142C4" w:rsidRPr="001142C4" w:rsidRDefault="001142C4" w:rsidP="0011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2C4" w:rsidRPr="001142C4" w:rsidRDefault="001142C4" w:rsidP="0011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2C4" w:rsidRPr="001142C4" w:rsidRDefault="001142C4" w:rsidP="0011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2C4" w:rsidRPr="001142C4" w:rsidRDefault="001142C4" w:rsidP="0011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42C4">
        <w:rPr>
          <w:rFonts w:ascii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1142C4" w:rsidRPr="001142C4" w:rsidRDefault="001142C4" w:rsidP="0011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42C4"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2C4">
        <w:rPr>
          <w:rFonts w:ascii="Times New Roman" w:hAnsi="Times New Roman"/>
          <w:sz w:val="28"/>
          <w:szCs w:val="28"/>
          <w:lang w:eastAsia="ru-RU"/>
        </w:rPr>
        <w:t xml:space="preserve">                    А. </w:t>
      </w:r>
      <w:proofErr w:type="spellStart"/>
      <w:r w:rsidRPr="001142C4">
        <w:rPr>
          <w:rFonts w:ascii="Times New Roman" w:hAnsi="Times New Roman"/>
          <w:sz w:val="28"/>
          <w:szCs w:val="28"/>
          <w:lang w:eastAsia="ru-RU"/>
        </w:rPr>
        <w:t>Брокерт</w:t>
      </w:r>
      <w:proofErr w:type="spellEnd"/>
    </w:p>
    <w:p w:rsidR="001142C4" w:rsidRPr="001142C4" w:rsidRDefault="001142C4" w:rsidP="001142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E52B95" w:rsidRPr="007A54F0" w:rsidRDefault="00E52B95" w:rsidP="001142C4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E52B95" w:rsidRPr="007A54F0" w:rsidSect="009206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4D" w:rsidRDefault="00890D4D" w:rsidP="006731AD">
      <w:pPr>
        <w:spacing w:after="0" w:line="240" w:lineRule="auto"/>
      </w:pPr>
      <w:r>
        <w:separator/>
      </w:r>
    </w:p>
  </w:endnote>
  <w:endnote w:type="continuationSeparator" w:id="0">
    <w:p w:rsidR="00890D4D" w:rsidRDefault="00890D4D" w:rsidP="0067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C" w:rsidRDefault="009162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C" w:rsidRDefault="009162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C" w:rsidRDefault="009162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4D" w:rsidRDefault="00890D4D" w:rsidP="006731AD">
      <w:pPr>
        <w:spacing w:after="0" w:line="240" w:lineRule="auto"/>
      </w:pPr>
      <w:r>
        <w:separator/>
      </w:r>
    </w:p>
  </w:footnote>
  <w:footnote w:type="continuationSeparator" w:id="0">
    <w:p w:rsidR="00890D4D" w:rsidRDefault="00890D4D" w:rsidP="0067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C6" w:rsidRDefault="00F4250E" w:rsidP="004C3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7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3C6" w:rsidRDefault="006873C6" w:rsidP="004C3A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278"/>
    </w:sdtPr>
    <w:sdtEndPr>
      <w:rPr>
        <w:rFonts w:ascii="Times New Roman" w:hAnsi="Times New Roman"/>
        <w:sz w:val="24"/>
        <w:szCs w:val="24"/>
      </w:rPr>
    </w:sdtEndPr>
    <w:sdtContent>
      <w:p w:rsidR="006873C6" w:rsidRPr="006731AD" w:rsidRDefault="00F4250E" w:rsidP="006731AD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6731AD">
          <w:rPr>
            <w:rFonts w:ascii="Times New Roman" w:hAnsi="Times New Roman"/>
            <w:sz w:val="24"/>
            <w:szCs w:val="24"/>
          </w:rPr>
          <w:fldChar w:fldCharType="begin"/>
        </w:r>
        <w:r w:rsidR="006873C6" w:rsidRPr="006731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31AD">
          <w:rPr>
            <w:rFonts w:ascii="Times New Roman" w:hAnsi="Times New Roman"/>
            <w:sz w:val="24"/>
            <w:szCs w:val="24"/>
          </w:rPr>
          <w:fldChar w:fldCharType="separate"/>
        </w:r>
        <w:r w:rsidR="003227A3">
          <w:rPr>
            <w:rFonts w:ascii="Times New Roman" w:hAnsi="Times New Roman"/>
            <w:noProof/>
            <w:sz w:val="24"/>
            <w:szCs w:val="24"/>
          </w:rPr>
          <w:t>71</w:t>
        </w:r>
        <w:r w:rsidRPr="00673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EC" w:rsidRDefault="00916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3081d1-7483-4afd-8413-332e6ffe63cf"/>
  </w:docVars>
  <w:rsids>
    <w:rsidRoot w:val="006731AD"/>
    <w:rsid w:val="000013F7"/>
    <w:rsid w:val="00001FF7"/>
    <w:rsid w:val="00013970"/>
    <w:rsid w:val="00020009"/>
    <w:rsid w:val="00025411"/>
    <w:rsid w:val="00027766"/>
    <w:rsid w:val="000345D7"/>
    <w:rsid w:val="00034972"/>
    <w:rsid w:val="00035345"/>
    <w:rsid w:val="00036B99"/>
    <w:rsid w:val="00040872"/>
    <w:rsid w:val="00042439"/>
    <w:rsid w:val="00042D86"/>
    <w:rsid w:val="00050303"/>
    <w:rsid w:val="0005392A"/>
    <w:rsid w:val="000620C4"/>
    <w:rsid w:val="00077917"/>
    <w:rsid w:val="00080821"/>
    <w:rsid w:val="0008633B"/>
    <w:rsid w:val="000904CC"/>
    <w:rsid w:val="00090914"/>
    <w:rsid w:val="00095AA5"/>
    <w:rsid w:val="000A7358"/>
    <w:rsid w:val="000B1891"/>
    <w:rsid w:val="000B3E3A"/>
    <w:rsid w:val="000B4B75"/>
    <w:rsid w:val="000B5491"/>
    <w:rsid w:val="000D0131"/>
    <w:rsid w:val="000D0221"/>
    <w:rsid w:val="000D38FB"/>
    <w:rsid w:val="000D7890"/>
    <w:rsid w:val="000E0B9C"/>
    <w:rsid w:val="000F70F6"/>
    <w:rsid w:val="0010179E"/>
    <w:rsid w:val="00107363"/>
    <w:rsid w:val="00110BC1"/>
    <w:rsid w:val="00111228"/>
    <w:rsid w:val="001142C4"/>
    <w:rsid w:val="00116FD4"/>
    <w:rsid w:val="0012075F"/>
    <w:rsid w:val="001277FB"/>
    <w:rsid w:val="00127D2A"/>
    <w:rsid w:val="00134BFA"/>
    <w:rsid w:val="00142C2B"/>
    <w:rsid w:val="00144A22"/>
    <w:rsid w:val="001476CE"/>
    <w:rsid w:val="0014787D"/>
    <w:rsid w:val="0016601B"/>
    <w:rsid w:val="00167F1E"/>
    <w:rsid w:val="00174C43"/>
    <w:rsid w:val="00176D0A"/>
    <w:rsid w:val="001813DB"/>
    <w:rsid w:val="001816F9"/>
    <w:rsid w:val="00182062"/>
    <w:rsid w:val="0018208A"/>
    <w:rsid w:val="00186CDD"/>
    <w:rsid w:val="001938D1"/>
    <w:rsid w:val="00196236"/>
    <w:rsid w:val="001A055E"/>
    <w:rsid w:val="001A16EC"/>
    <w:rsid w:val="001C72D3"/>
    <w:rsid w:val="001D1025"/>
    <w:rsid w:val="001D248A"/>
    <w:rsid w:val="001D4576"/>
    <w:rsid w:val="001E4174"/>
    <w:rsid w:val="001F357A"/>
    <w:rsid w:val="001F5EF0"/>
    <w:rsid w:val="002061AF"/>
    <w:rsid w:val="00214A3E"/>
    <w:rsid w:val="00232627"/>
    <w:rsid w:val="00241149"/>
    <w:rsid w:val="00250864"/>
    <w:rsid w:val="002616DD"/>
    <w:rsid w:val="00265B29"/>
    <w:rsid w:val="00275F1D"/>
    <w:rsid w:val="00276BE8"/>
    <w:rsid w:val="00281DFA"/>
    <w:rsid w:val="0029139C"/>
    <w:rsid w:val="002A209F"/>
    <w:rsid w:val="002A7F98"/>
    <w:rsid w:val="002B55AC"/>
    <w:rsid w:val="002B643B"/>
    <w:rsid w:val="002C4A4B"/>
    <w:rsid w:val="002D5347"/>
    <w:rsid w:val="002D6E8C"/>
    <w:rsid w:val="002F15BC"/>
    <w:rsid w:val="00304B0F"/>
    <w:rsid w:val="003227A3"/>
    <w:rsid w:val="00336A4A"/>
    <w:rsid w:val="003402A8"/>
    <w:rsid w:val="0035486E"/>
    <w:rsid w:val="003658AC"/>
    <w:rsid w:val="00367988"/>
    <w:rsid w:val="00370A66"/>
    <w:rsid w:val="003732A2"/>
    <w:rsid w:val="00376A8E"/>
    <w:rsid w:val="00380D0B"/>
    <w:rsid w:val="00394A4A"/>
    <w:rsid w:val="003A069C"/>
    <w:rsid w:val="003A1B85"/>
    <w:rsid w:val="003A25F2"/>
    <w:rsid w:val="003A536A"/>
    <w:rsid w:val="003A7763"/>
    <w:rsid w:val="003B0FF2"/>
    <w:rsid w:val="003B49B7"/>
    <w:rsid w:val="003B79B5"/>
    <w:rsid w:val="003C763D"/>
    <w:rsid w:val="003D0B9E"/>
    <w:rsid w:val="003D2FE5"/>
    <w:rsid w:val="003D7025"/>
    <w:rsid w:val="003E5C4F"/>
    <w:rsid w:val="003F4DA2"/>
    <w:rsid w:val="003F5422"/>
    <w:rsid w:val="003F68C6"/>
    <w:rsid w:val="004038C4"/>
    <w:rsid w:val="00404233"/>
    <w:rsid w:val="00410207"/>
    <w:rsid w:val="004149B1"/>
    <w:rsid w:val="00426829"/>
    <w:rsid w:val="0043015D"/>
    <w:rsid w:val="00444BC7"/>
    <w:rsid w:val="00451154"/>
    <w:rsid w:val="00460F36"/>
    <w:rsid w:val="004669FF"/>
    <w:rsid w:val="004724CA"/>
    <w:rsid w:val="00472FE8"/>
    <w:rsid w:val="004751F8"/>
    <w:rsid w:val="004802B6"/>
    <w:rsid w:val="00481765"/>
    <w:rsid w:val="00485C56"/>
    <w:rsid w:val="0049080B"/>
    <w:rsid w:val="004B1843"/>
    <w:rsid w:val="004B231C"/>
    <w:rsid w:val="004B3419"/>
    <w:rsid w:val="004B7365"/>
    <w:rsid w:val="004C3A18"/>
    <w:rsid w:val="004C6D56"/>
    <w:rsid w:val="004C7A9C"/>
    <w:rsid w:val="004D1BB7"/>
    <w:rsid w:val="004D2F5E"/>
    <w:rsid w:val="004D4D10"/>
    <w:rsid w:val="004E00DC"/>
    <w:rsid w:val="004E60E0"/>
    <w:rsid w:val="004F7968"/>
    <w:rsid w:val="00504E34"/>
    <w:rsid w:val="00506832"/>
    <w:rsid w:val="00511C4C"/>
    <w:rsid w:val="00513F5E"/>
    <w:rsid w:val="005144C8"/>
    <w:rsid w:val="00516313"/>
    <w:rsid w:val="005244A8"/>
    <w:rsid w:val="00532705"/>
    <w:rsid w:val="0053308F"/>
    <w:rsid w:val="00533B1D"/>
    <w:rsid w:val="00544DE2"/>
    <w:rsid w:val="0055557A"/>
    <w:rsid w:val="00557DD0"/>
    <w:rsid w:val="00563043"/>
    <w:rsid w:val="00567B33"/>
    <w:rsid w:val="0057088C"/>
    <w:rsid w:val="005916C0"/>
    <w:rsid w:val="0059364B"/>
    <w:rsid w:val="0059548E"/>
    <w:rsid w:val="005A188B"/>
    <w:rsid w:val="005A1C5A"/>
    <w:rsid w:val="005B36DF"/>
    <w:rsid w:val="005C164E"/>
    <w:rsid w:val="005C7BC7"/>
    <w:rsid w:val="005E2570"/>
    <w:rsid w:val="005E29D6"/>
    <w:rsid w:val="005E4B14"/>
    <w:rsid w:val="005E7BED"/>
    <w:rsid w:val="005F4E6E"/>
    <w:rsid w:val="005F55A5"/>
    <w:rsid w:val="006020E2"/>
    <w:rsid w:val="00606117"/>
    <w:rsid w:val="00607069"/>
    <w:rsid w:val="006166D4"/>
    <w:rsid w:val="00631136"/>
    <w:rsid w:val="00632B90"/>
    <w:rsid w:val="0064038C"/>
    <w:rsid w:val="006439AB"/>
    <w:rsid w:val="00644164"/>
    <w:rsid w:val="00650594"/>
    <w:rsid w:val="00660144"/>
    <w:rsid w:val="00661EA2"/>
    <w:rsid w:val="00670BF9"/>
    <w:rsid w:val="006731AD"/>
    <w:rsid w:val="00676716"/>
    <w:rsid w:val="00685237"/>
    <w:rsid w:val="006873C6"/>
    <w:rsid w:val="0069102B"/>
    <w:rsid w:val="006945AD"/>
    <w:rsid w:val="006A1AF2"/>
    <w:rsid w:val="006A795E"/>
    <w:rsid w:val="006B3A96"/>
    <w:rsid w:val="006B7AD4"/>
    <w:rsid w:val="006C07A3"/>
    <w:rsid w:val="006F1811"/>
    <w:rsid w:val="006F18B8"/>
    <w:rsid w:val="006F1C72"/>
    <w:rsid w:val="006F2E69"/>
    <w:rsid w:val="00710082"/>
    <w:rsid w:val="00721FE4"/>
    <w:rsid w:val="00724DEB"/>
    <w:rsid w:val="007444DB"/>
    <w:rsid w:val="00755854"/>
    <w:rsid w:val="0076070A"/>
    <w:rsid w:val="0076339C"/>
    <w:rsid w:val="00764D34"/>
    <w:rsid w:val="00766D5D"/>
    <w:rsid w:val="007703C0"/>
    <w:rsid w:val="00775BC8"/>
    <w:rsid w:val="00780C42"/>
    <w:rsid w:val="00783651"/>
    <w:rsid w:val="00793626"/>
    <w:rsid w:val="0079708D"/>
    <w:rsid w:val="007974E0"/>
    <w:rsid w:val="007A0360"/>
    <w:rsid w:val="007A54F0"/>
    <w:rsid w:val="007A561D"/>
    <w:rsid w:val="007A70B1"/>
    <w:rsid w:val="007B1E3E"/>
    <w:rsid w:val="007B551B"/>
    <w:rsid w:val="007D5291"/>
    <w:rsid w:val="007D5A21"/>
    <w:rsid w:val="007E166D"/>
    <w:rsid w:val="007E2D4A"/>
    <w:rsid w:val="007E7210"/>
    <w:rsid w:val="007E74F1"/>
    <w:rsid w:val="007F100E"/>
    <w:rsid w:val="007F1591"/>
    <w:rsid w:val="007F4E7E"/>
    <w:rsid w:val="00803310"/>
    <w:rsid w:val="0081378A"/>
    <w:rsid w:val="00814AA7"/>
    <w:rsid w:val="008168A9"/>
    <w:rsid w:val="00825771"/>
    <w:rsid w:val="008304C2"/>
    <w:rsid w:val="00831C37"/>
    <w:rsid w:val="0083210C"/>
    <w:rsid w:val="00836C14"/>
    <w:rsid w:val="00847C43"/>
    <w:rsid w:val="00855091"/>
    <w:rsid w:val="00862B13"/>
    <w:rsid w:val="00880529"/>
    <w:rsid w:val="00885080"/>
    <w:rsid w:val="00890D4D"/>
    <w:rsid w:val="00891611"/>
    <w:rsid w:val="00892504"/>
    <w:rsid w:val="00897A9A"/>
    <w:rsid w:val="008B0E6E"/>
    <w:rsid w:val="008B428C"/>
    <w:rsid w:val="008B5D65"/>
    <w:rsid w:val="008E0D6E"/>
    <w:rsid w:val="008E1377"/>
    <w:rsid w:val="008E5293"/>
    <w:rsid w:val="008E5C68"/>
    <w:rsid w:val="008E7890"/>
    <w:rsid w:val="008F081B"/>
    <w:rsid w:val="008F6873"/>
    <w:rsid w:val="009022CB"/>
    <w:rsid w:val="00905727"/>
    <w:rsid w:val="00913C4E"/>
    <w:rsid w:val="00915B60"/>
    <w:rsid w:val="009162EC"/>
    <w:rsid w:val="00920647"/>
    <w:rsid w:val="00926061"/>
    <w:rsid w:val="00931ADA"/>
    <w:rsid w:val="0093282A"/>
    <w:rsid w:val="00942813"/>
    <w:rsid w:val="00947BA7"/>
    <w:rsid w:val="00960EB0"/>
    <w:rsid w:val="009700D1"/>
    <w:rsid w:val="00974898"/>
    <w:rsid w:val="009806EC"/>
    <w:rsid w:val="00981A71"/>
    <w:rsid w:val="00992AC3"/>
    <w:rsid w:val="00997502"/>
    <w:rsid w:val="009A2BFA"/>
    <w:rsid w:val="009B36B0"/>
    <w:rsid w:val="009B6F95"/>
    <w:rsid w:val="009C10ED"/>
    <w:rsid w:val="009C152A"/>
    <w:rsid w:val="009C6BD2"/>
    <w:rsid w:val="009E4841"/>
    <w:rsid w:val="00A018D2"/>
    <w:rsid w:val="00A01CEB"/>
    <w:rsid w:val="00A11700"/>
    <w:rsid w:val="00A15563"/>
    <w:rsid w:val="00A1711B"/>
    <w:rsid w:val="00A20601"/>
    <w:rsid w:val="00A23D30"/>
    <w:rsid w:val="00A24A59"/>
    <w:rsid w:val="00A26A6F"/>
    <w:rsid w:val="00A34C97"/>
    <w:rsid w:val="00A42575"/>
    <w:rsid w:val="00A51E9E"/>
    <w:rsid w:val="00A53B0F"/>
    <w:rsid w:val="00A53D55"/>
    <w:rsid w:val="00A64772"/>
    <w:rsid w:val="00A659A3"/>
    <w:rsid w:val="00A724E7"/>
    <w:rsid w:val="00A72D16"/>
    <w:rsid w:val="00A72F4E"/>
    <w:rsid w:val="00A85EAD"/>
    <w:rsid w:val="00A931BE"/>
    <w:rsid w:val="00AA3BED"/>
    <w:rsid w:val="00AA7591"/>
    <w:rsid w:val="00AB147F"/>
    <w:rsid w:val="00AB68CD"/>
    <w:rsid w:val="00AC079B"/>
    <w:rsid w:val="00AC7136"/>
    <w:rsid w:val="00AD4B36"/>
    <w:rsid w:val="00AE7389"/>
    <w:rsid w:val="00AF061A"/>
    <w:rsid w:val="00AF3C8A"/>
    <w:rsid w:val="00AF4FF5"/>
    <w:rsid w:val="00B03022"/>
    <w:rsid w:val="00B14651"/>
    <w:rsid w:val="00B20FA6"/>
    <w:rsid w:val="00B25829"/>
    <w:rsid w:val="00B2711F"/>
    <w:rsid w:val="00B34532"/>
    <w:rsid w:val="00B4532F"/>
    <w:rsid w:val="00B52592"/>
    <w:rsid w:val="00B57CAB"/>
    <w:rsid w:val="00B57F48"/>
    <w:rsid w:val="00B615A1"/>
    <w:rsid w:val="00B630F6"/>
    <w:rsid w:val="00B6665C"/>
    <w:rsid w:val="00B67622"/>
    <w:rsid w:val="00B810E3"/>
    <w:rsid w:val="00BA04AA"/>
    <w:rsid w:val="00BA5092"/>
    <w:rsid w:val="00BB219C"/>
    <w:rsid w:val="00BB29B0"/>
    <w:rsid w:val="00BB55F9"/>
    <w:rsid w:val="00BC0EC7"/>
    <w:rsid w:val="00BC2B47"/>
    <w:rsid w:val="00BD1F23"/>
    <w:rsid w:val="00BE2461"/>
    <w:rsid w:val="00BE24D6"/>
    <w:rsid w:val="00BE37AC"/>
    <w:rsid w:val="00BE5815"/>
    <w:rsid w:val="00BF26B5"/>
    <w:rsid w:val="00BF4D07"/>
    <w:rsid w:val="00C02BB8"/>
    <w:rsid w:val="00C07130"/>
    <w:rsid w:val="00C12E53"/>
    <w:rsid w:val="00C17C71"/>
    <w:rsid w:val="00C22E2A"/>
    <w:rsid w:val="00C27967"/>
    <w:rsid w:val="00C3267B"/>
    <w:rsid w:val="00C34A05"/>
    <w:rsid w:val="00C4671B"/>
    <w:rsid w:val="00C479CE"/>
    <w:rsid w:val="00C503A0"/>
    <w:rsid w:val="00C546DD"/>
    <w:rsid w:val="00C554D7"/>
    <w:rsid w:val="00C55FF1"/>
    <w:rsid w:val="00C60A21"/>
    <w:rsid w:val="00C60BF3"/>
    <w:rsid w:val="00C86607"/>
    <w:rsid w:val="00C86BAB"/>
    <w:rsid w:val="00C86E57"/>
    <w:rsid w:val="00C87652"/>
    <w:rsid w:val="00C943F4"/>
    <w:rsid w:val="00CA1B46"/>
    <w:rsid w:val="00CA2671"/>
    <w:rsid w:val="00CA5986"/>
    <w:rsid w:val="00CA626D"/>
    <w:rsid w:val="00CB5F77"/>
    <w:rsid w:val="00CC5565"/>
    <w:rsid w:val="00CC6303"/>
    <w:rsid w:val="00CD004C"/>
    <w:rsid w:val="00CD207B"/>
    <w:rsid w:val="00CD27F0"/>
    <w:rsid w:val="00CD52C4"/>
    <w:rsid w:val="00CE0385"/>
    <w:rsid w:val="00CE3873"/>
    <w:rsid w:val="00CE4666"/>
    <w:rsid w:val="00CE7253"/>
    <w:rsid w:val="00CE7D41"/>
    <w:rsid w:val="00CF1598"/>
    <w:rsid w:val="00CF53C1"/>
    <w:rsid w:val="00CF55BE"/>
    <w:rsid w:val="00CF62F7"/>
    <w:rsid w:val="00D14C37"/>
    <w:rsid w:val="00D156BF"/>
    <w:rsid w:val="00D15CD6"/>
    <w:rsid w:val="00D17012"/>
    <w:rsid w:val="00D2319A"/>
    <w:rsid w:val="00D2600E"/>
    <w:rsid w:val="00D3130E"/>
    <w:rsid w:val="00D33C13"/>
    <w:rsid w:val="00D45A46"/>
    <w:rsid w:val="00D479DF"/>
    <w:rsid w:val="00D55BCD"/>
    <w:rsid w:val="00D60090"/>
    <w:rsid w:val="00D63154"/>
    <w:rsid w:val="00D63E08"/>
    <w:rsid w:val="00D66BC2"/>
    <w:rsid w:val="00D70D85"/>
    <w:rsid w:val="00D721BF"/>
    <w:rsid w:val="00D752A2"/>
    <w:rsid w:val="00D81A5F"/>
    <w:rsid w:val="00D92C72"/>
    <w:rsid w:val="00D96ECD"/>
    <w:rsid w:val="00DA4D0A"/>
    <w:rsid w:val="00DD1979"/>
    <w:rsid w:val="00DD43B2"/>
    <w:rsid w:val="00DE042E"/>
    <w:rsid w:val="00DE16BA"/>
    <w:rsid w:val="00DE3E69"/>
    <w:rsid w:val="00DE76FD"/>
    <w:rsid w:val="00DF2855"/>
    <w:rsid w:val="00DF7FCF"/>
    <w:rsid w:val="00E0115C"/>
    <w:rsid w:val="00E06905"/>
    <w:rsid w:val="00E11333"/>
    <w:rsid w:val="00E16FDC"/>
    <w:rsid w:val="00E20804"/>
    <w:rsid w:val="00E3004E"/>
    <w:rsid w:val="00E31D3D"/>
    <w:rsid w:val="00E31D48"/>
    <w:rsid w:val="00E335E4"/>
    <w:rsid w:val="00E41F63"/>
    <w:rsid w:val="00E43C5D"/>
    <w:rsid w:val="00E45F24"/>
    <w:rsid w:val="00E52B95"/>
    <w:rsid w:val="00E63930"/>
    <w:rsid w:val="00E6401F"/>
    <w:rsid w:val="00E84069"/>
    <w:rsid w:val="00E94075"/>
    <w:rsid w:val="00EA46B5"/>
    <w:rsid w:val="00EC7951"/>
    <w:rsid w:val="00ED5E5C"/>
    <w:rsid w:val="00EF4A4E"/>
    <w:rsid w:val="00EF560F"/>
    <w:rsid w:val="00F00E5B"/>
    <w:rsid w:val="00F02446"/>
    <w:rsid w:val="00F11668"/>
    <w:rsid w:val="00F13093"/>
    <w:rsid w:val="00F1461D"/>
    <w:rsid w:val="00F1525B"/>
    <w:rsid w:val="00F21907"/>
    <w:rsid w:val="00F326FC"/>
    <w:rsid w:val="00F327EC"/>
    <w:rsid w:val="00F32841"/>
    <w:rsid w:val="00F4250E"/>
    <w:rsid w:val="00F43020"/>
    <w:rsid w:val="00F46A84"/>
    <w:rsid w:val="00F53765"/>
    <w:rsid w:val="00F54989"/>
    <w:rsid w:val="00F71509"/>
    <w:rsid w:val="00F76245"/>
    <w:rsid w:val="00F77BBA"/>
    <w:rsid w:val="00F85054"/>
    <w:rsid w:val="00F860F0"/>
    <w:rsid w:val="00F90D86"/>
    <w:rsid w:val="00FA522F"/>
    <w:rsid w:val="00FC188C"/>
    <w:rsid w:val="00FC37E2"/>
    <w:rsid w:val="00FD29A2"/>
    <w:rsid w:val="00FD436E"/>
    <w:rsid w:val="00FD5FE0"/>
    <w:rsid w:val="00FE40C6"/>
    <w:rsid w:val="00FE5C24"/>
    <w:rsid w:val="00FE6B9E"/>
    <w:rsid w:val="00FE7519"/>
    <w:rsid w:val="00FE7ECF"/>
    <w:rsid w:val="00FF3FF8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31A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31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3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1AD"/>
    <w:rPr>
      <w:rFonts w:ascii="Calibri" w:eastAsia="Times New Roman" w:hAnsi="Calibri" w:cs="Times New Roman"/>
    </w:rPr>
  </w:style>
  <w:style w:type="character" w:styleId="a5">
    <w:name w:val="page number"/>
    <w:basedOn w:val="a0"/>
    <w:rsid w:val="006731AD"/>
  </w:style>
  <w:style w:type="paragraph" w:styleId="a6">
    <w:name w:val="footer"/>
    <w:basedOn w:val="a"/>
    <w:link w:val="a7"/>
    <w:rsid w:val="00673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1AD"/>
    <w:rPr>
      <w:rFonts w:ascii="Calibri" w:eastAsia="Times New Roman" w:hAnsi="Calibri" w:cs="Times New Roman"/>
    </w:rPr>
  </w:style>
  <w:style w:type="table" w:styleId="a8">
    <w:name w:val="Table Grid"/>
    <w:basedOn w:val="a1"/>
    <w:rsid w:val="006731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31AD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semiHidden/>
    <w:rsid w:val="00673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31A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31AD"/>
    <w:rPr>
      <w:color w:val="0000FF"/>
      <w:u w:val="single"/>
    </w:rPr>
  </w:style>
  <w:style w:type="paragraph" w:customStyle="1" w:styleId="ConsPlusNormal">
    <w:name w:val="ConsPlusNormal"/>
    <w:rsid w:val="00673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731AD"/>
  </w:style>
  <w:style w:type="paragraph" w:styleId="ac">
    <w:name w:val="List Paragraph"/>
    <w:basedOn w:val="a"/>
    <w:uiPriority w:val="34"/>
    <w:qFormat/>
    <w:rsid w:val="006731A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67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673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6731A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6731A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67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7">
    <w:name w:val="xl137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8">
    <w:name w:val="xl138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39">
    <w:name w:val="xl139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40">
    <w:name w:val="xl140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  <w:lang w:eastAsia="ru-RU"/>
    </w:rPr>
  </w:style>
  <w:style w:type="paragraph" w:customStyle="1" w:styleId="xl141">
    <w:name w:val="xl141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6">
    <w:name w:val="xl14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7">
    <w:name w:val="xl14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8">
    <w:name w:val="xl148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9">
    <w:name w:val="xl149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2">
    <w:name w:val="xl152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3">
    <w:name w:val="xl153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4">
    <w:name w:val="xl154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5">
    <w:name w:val="xl155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6">
    <w:name w:val="xl156"/>
    <w:basedOn w:val="a"/>
    <w:rsid w:val="00673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8">
    <w:name w:val="xl158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59">
    <w:name w:val="xl159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60">
    <w:name w:val="xl160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67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673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6">
    <w:name w:val="xl176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7">
    <w:name w:val="xl177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6731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6731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673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6731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73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6731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673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6731A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673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67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67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193">
    <w:name w:val="xl193"/>
    <w:basedOn w:val="a"/>
    <w:rsid w:val="00673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673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6731AD"/>
  </w:style>
  <w:style w:type="character" w:customStyle="1" w:styleId="30">
    <w:name w:val="Заголовок 3 Знак"/>
    <w:basedOn w:val="a0"/>
    <w:link w:val="3"/>
    <w:uiPriority w:val="9"/>
    <w:semiHidden/>
    <w:rsid w:val="009E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rsid w:val="00A53D55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05Fp8q5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9D6357C591D03BC220798D67920627AD40968392C52E7B4BDB1B54B52A9210709A9EFF939D47BA8FD0B303F6501F46A624F6AA87CE13697070DBFD5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E8A4E8F9569F353CFCBD1C9623B8254C00A16A98DAD6DA1C3B6C33DE9F017321AF8B5EB9D889B750B85Ep8q6C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0FB2C4CCDA4F195AAAA9072C1E41435E3D009C268841FEF43B28C1BFEDEA99CCA652927ACF8B85B419C35B872A5C5B8410D6E999F16738C785DD8XD0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E8A4E8F9569F353CFCBD1C9623B8254C00A16A98DAD6DA1C3B6C33DE9F017321AF8B5EB9D889B750B65Fp8q4C" TargetMode="External"/><Relationship Id="rId24" Type="http://schemas.openxmlformats.org/officeDocument/2006/relationships/hyperlink" Target="consultantplus://offline/ref=A13FA353894F0BEE6C315B0F55D4A1443B81939BB7E399C431DA5EEDB19DA708D08C9842ECCDFC615820196E1816ECAEF6B3F06DBB798DD9E57C7Ah4C1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A13FA353894F0BEE6C315B0F55D4A1443B81939BB7E399C431DA5EEDB19DA708D08C9842ECCDFC615820116C1816ECAEF6B3F06DBB798DD9E57C7Ah4C1L" TargetMode="External"/><Relationship Id="rId10" Type="http://schemas.openxmlformats.org/officeDocument/2006/relationships/hyperlink" Target="consultantplus://offline/ref=31E8A4E8F9569F353CFCBD1C9623B8254C00A16A98DAD6DA1C3B6C33DE9F017321AF8B5EB9D889B750B257p8qEC" TargetMode="External"/><Relationship Id="rId19" Type="http://schemas.openxmlformats.org/officeDocument/2006/relationships/hyperlink" Target="consultantplus://offline/ref=4259DAFAD7F427E748C885F6C65A240CA51A32A9402B7FA673CB1B236FE3C11A291CA831BA10102FE009211767A8B103D8F1A413A8F4CBA122E0F7nA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8A4E8F9569F353CFCBD1C9623B8254C00A16A98DAD6DA1C3B6C33DE9F017321AF8B5EB9D889B750B05Ap8q4C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A394CDE233DC03AD38992ED4A8E54F52836D4E1825D5FF14B4D164FACF820EE42FAC388C2CDDA7D3447BEFCAB8B83A79C08EEB05A97C31BEAE4E48ZFB4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E59-6486-4282-B496-CCFD329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14088</Words>
  <Characters>80302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2020-06-04T02:19:00Z</cp:lastPrinted>
  <dcterms:created xsi:type="dcterms:W3CDTF">2020-06-04T02:19:00Z</dcterms:created>
  <dcterms:modified xsi:type="dcterms:W3CDTF">2020-06-04T02:20:00Z</dcterms:modified>
</cp:coreProperties>
</file>